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:rsidRPr="003A7467" w14:paraId="71BEA0E2" w14:textId="77777777" w:rsidTr="002F2528">
        <w:trPr>
          <w:trHeight w:val="369"/>
        </w:trPr>
        <w:tc>
          <w:tcPr>
            <w:tcW w:w="6521" w:type="dxa"/>
          </w:tcPr>
          <w:p w14:paraId="338C7134" w14:textId="77777777" w:rsidR="002F2528" w:rsidRPr="003A7467" w:rsidRDefault="002F2528">
            <w:pPr>
              <w:pStyle w:val="Style1"/>
              <w:widowControl/>
              <w:spacing w:before="43" w:line="235" w:lineRule="exact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5C11674" w14:textId="77777777" w:rsidR="00B6275E" w:rsidRDefault="00B6275E" w:rsidP="00B6275E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0B8761D8" w14:textId="77777777" w:rsidR="00B6275E" w:rsidRDefault="00B6275E" w:rsidP="00B6275E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51E8F9A9" w14:textId="63C15F21" w:rsidR="002F2528" w:rsidRPr="003A7467" w:rsidRDefault="00B6275E" w:rsidP="00B6275E">
            <w:pPr>
              <w:pStyle w:val="Style1"/>
              <w:widowControl/>
              <w:spacing w:before="43" w:line="235" w:lineRule="exac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392EEBCC" w14:textId="77777777" w:rsidR="002F2528" w:rsidRPr="003A7467" w:rsidRDefault="002F2528">
      <w:pPr>
        <w:pStyle w:val="Style1"/>
        <w:widowControl/>
        <w:spacing w:before="43" w:line="235" w:lineRule="exact"/>
        <w:ind w:left="1219"/>
        <w:rPr>
          <w:rStyle w:val="FontStyle20"/>
          <w:sz w:val="20"/>
          <w:szCs w:val="20"/>
        </w:rPr>
      </w:pPr>
    </w:p>
    <w:p w14:paraId="5818C7F3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9BBA31F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E6DC10A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393823D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CF81D54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7589D7B5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42543CC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4A6CB7D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DD96734" w14:textId="77777777" w:rsidR="00924917" w:rsidRPr="003A746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8592C34" w14:textId="77777777" w:rsidR="00924917" w:rsidRPr="003A7467" w:rsidRDefault="00924917" w:rsidP="002F2528">
      <w:pPr>
        <w:pStyle w:val="Style2"/>
        <w:widowControl/>
        <w:spacing w:line="240" w:lineRule="exact"/>
        <w:ind w:right="1183"/>
        <w:rPr>
          <w:b/>
          <w:sz w:val="20"/>
          <w:szCs w:val="20"/>
        </w:rPr>
      </w:pPr>
    </w:p>
    <w:p w14:paraId="2001998A" w14:textId="77777777" w:rsidR="002F2528" w:rsidRPr="003A7467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0"/>
          <w:szCs w:val="20"/>
        </w:rPr>
      </w:pPr>
      <w:r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>РАБОЧАЯП</w:t>
      </w:r>
      <w:r w:rsidR="00675BE8"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>РОГРАМ</w:t>
      </w:r>
      <w:r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>М</w:t>
      </w:r>
      <w:r w:rsidR="00675BE8"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>А</w:t>
      </w:r>
    </w:p>
    <w:p w14:paraId="786C0405" w14:textId="77777777" w:rsidR="002F2528" w:rsidRPr="003A7467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0"/>
          <w:szCs w:val="20"/>
        </w:rPr>
      </w:pPr>
      <w:r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>по учебному</w:t>
      </w:r>
      <w:r w:rsidR="000E6CF6"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предмету «ФИЗИЧЕСКАЯ КУЛЬТУРА</w:t>
      </w:r>
      <w:r w:rsidR="00675BE8"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>»</w:t>
      </w:r>
    </w:p>
    <w:p w14:paraId="62E31931" w14:textId="77777777" w:rsidR="00924917" w:rsidRPr="003A7467" w:rsidRDefault="007B321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0"/>
          <w:szCs w:val="20"/>
        </w:rPr>
      </w:pPr>
      <w:r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>5</w:t>
      </w:r>
      <w:r w:rsidR="00675BE8" w:rsidRPr="003A7467">
        <w:rPr>
          <w:rStyle w:val="FontStyle21"/>
          <w:rFonts w:ascii="Times New Roman" w:hAnsi="Times New Roman" w:cs="Times New Roman"/>
          <w:b/>
          <w:sz w:val="20"/>
          <w:szCs w:val="20"/>
        </w:rPr>
        <w:t>-9 классы</w:t>
      </w:r>
    </w:p>
    <w:p w14:paraId="3D4A63DD" w14:textId="77777777" w:rsidR="00924917" w:rsidRPr="003A7467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69E5E0D0" w14:textId="77777777" w:rsidR="00924917" w:rsidRPr="003A7467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32EE6900" w14:textId="77777777" w:rsidR="00924917" w:rsidRPr="003A7467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7F3EEBE1" w14:textId="77777777" w:rsidR="00924917" w:rsidRPr="003A7467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2BEC1080" w14:textId="77777777" w:rsidR="00924917" w:rsidRPr="003A7467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1A41B86C" w14:textId="77777777" w:rsidR="00924917" w:rsidRPr="003A7467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664CCA5E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AFC6EC3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131F6EC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4DA8B88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F27CB68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4B316F2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584044E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4A5D544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8F35CA1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B357EE8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E524BC5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63194F7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72C9DBF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5AC964F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90F1A16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368791C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9FB0D14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F316CF0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62D27A1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D560975" w14:textId="77777777" w:rsidR="00924917" w:rsidRPr="003A746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8B5894C" w14:textId="77777777" w:rsidR="002F2528" w:rsidRPr="003A7467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7610080" w14:textId="77777777" w:rsidR="002F2528" w:rsidRPr="003A7467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F5D0ACF" w14:textId="77777777" w:rsidR="002F2528" w:rsidRPr="003A7467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F749F02" w14:textId="77777777" w:rsidR="002F2528" w:rsidRPr="003A7467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804FAA7" w14:textId="77777777" w:rsidR="002F2528" w:rsidRPr="003A7467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21093DD" w14:textId="77777777" w:rsidR="002F2528" w:rsidRPr="003A7467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1054BCB" w14:textId="608289F6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AF387E6" w14:textId="3BB13AC0" w:rsidR="00B6275E" w:rsidRDefault="00B6275E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927BA6F" w14:textId="2427F045" w:rsidR="00B6275E" w:rsidRDefault="00B6275E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B394688" w14:textId="208DF9B3" w:rsidR="00B6275E" w:rsidRDefault="00B6275E" w:rsidP="00B6275E">
      <w:pPr>
        <w:pStyle w:val="Style3"/>
        <w:widowControl/>
        <w:spacing w:line="240" w:lineRule="exact"/>
        <w:ind w:left="1651"/>
        <w:jc w:val="center"/>
        <w:rPr>
          <w:sz w:val="20"/>
          <w:szCs w:val="20"/>
        </w:rPr>
      </w:pPr>
      <w:r>
        <w:rPr>
          <w:sz w:val="20"/>
          <w:szCs w:val="20"/>
        </w:rPr>
        <w:t>г. Южно – Сахалинск, 2020</w:t>
      </w:r>
    </w:p>
    <w:p w14:paraId="04E3CAA0" w14:textId="77777777" w:rsidR="002F2528" w:rsidRPr="003A7467" w:rsidRDefault="002F2528">
      <w:pPr>
        <w:pStyle w:val="Style5"/>
        <w:widowControl/>
        <w:spacing w:before="53" w:line="274" w:lineRule="exact"/>
        <w:rPr>
          <w:rStyle w:val="FontStyle29"/>
          <w:sz w:val="20"/>
          <w:szCs w:val="20"/>
        </w:rPr>
      </w:pPr>
    </w:p>
    <w:p w14:paraId="31E117C5" w14:textId="77777777" w:rsidR="00FD4D11" w:rsidRPr="003A7467" w:rsidRDefault="00675BE8" w:rsidP="00D53562">
      <w:pPr>
        <w:pStyle w:val="Style5"/>
        <w:widowControl/>
        <w:spacing w:before="53" w:line="276" w:lineRule="auto"/>
        <w:rPr>
          <w:rStyle w:val="FontStyle29"/>
          <w:sz w:val="20"/>
          <w:szCs w:val="20"/>
        </w:rPr>
      </w:pPr>
      <w:r w:rsidRPr="003A7467">
        <w:rPr>
          <w:rStyle w:val="FontStyle29"/>
          <w:sz w:val="20"/>
          <w:szCs w:val="20"/>
        </w:rPr>
        <w:lastRenderedPageBreak/>
        <w:t>Рабочая програ</w:t>
      </w:r>
      <w:r w:rsidR="00972B57" w:rsidRPr="003A7467">
        <w:rPr>
          <w:rStyle w:val="FontStyle29"/>
          <w:sz w:val="20"/>
          <w:szCs w:val="20"/>
        </w:rPr>
        <w:t>мма по учебному предмету «Физическая культура</w:t>
      </w:r>
      <w:r w:rsidRPr="003A7467">
        <w:rPr>
          <w:rStyle w:val="FontStyle29"/>
          <w:sz w:val="20"/>
          <w:szCs w:val="20"/>
        </w:rPr>
        <w:t>»</w:t>
      </w:r>
      <w:r w:rsidR="007B3218" w:rsidRPr="003A7467">
        <w:rPr>
          <w:rStyle w:val="FontStyle29"/>
          <w:sz w:val="20"/>
          <w:szCs w:val="20"/>
        </w:rPr>
        <w:t xml:space="preserve"> в 5-9 классах</w:t>
      </w:r>
      <w:r w:rsidRPr="003A7467">
        <w:rPr>
          <w:rStyle w:val="FontStyle29"/>
          <w:sz w:val="20"/>
          <w:szCs w:val="20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</w:t>
      </w:r>
      <w:r w:rsidR="00FD4D11" w:rsidRPr="003A7467">
        <w:rPr>
          <w:rStyle w:val="FontStyle29"/>
          <w:sz w:val="20"/>
          <w:szCs w:val="20"/>
        </w:rPr>
        <w:t xml:space="preserve"> </w:t>
      </w:r>
      <w:r w:rsidRPr="003A7467">
        <w:rPr>
          <w:rStyle w:val="FontStyle29"/>
          <w:sz w:val="20"/>
          <w:szCs w:val="20"/>
        </w:rPr>
        <w:t>к результатам освоения основной образовательной программы основного общего образования</w:t>
      </w:r>
      <w:r w:rsidR="00FD4D11" w:rsidRPr="003A7467">
        <w:rPr>
          <w:rStyle w:val="FontStyle29"/>
          <w:sz w:val="20"/>
          <w:szCs w:val="20"/>
        </w:rPr>
        <w:t xml:space="preserve"> (Приказ МО</w:t>
      </w:r>
      <w:r w:rsidR="00BA09AC" w:rsidRPr="003A7467">
        <w:rPr>
          <w:rStyle w:val="FontStyle29"/>
          <w:sz w:val="20"/>
          <w:szCs w:val="20"/>
        </w:rPr>
        <w:t xml:space="preserve"> </w:t>
      </w:r>
      <w:r w:rsidR="00FD4D11" w:rsidRPr="003A7467">
        <w:rPr>
          <w:rStyle w:val="FontStyle29"/>
          <w:sz w:val="20"/>
          <w:szCs w:val="20"/>
        </w:rPr>
        <w:t>и</w:t>
      </w:r>
      <w:r w:rsidR="00BA09AC" w:rsidRPr="003A7467">
        <w:rPr>
          <w:rStyle w:val="FontStyle29"/>
          <w:sz w:val="20"/>
          <w:szCs w:val="20"/>
        </w:rPr>
        <w:t xml:space="preserve"> </w:t>
      </w:r>
      <w:r w:rsidR="00FD4D11" w:rsidRPr="003A7467">
        <w:rPr>
          <w:rStyle w:val="FontStyle29"/>
          <w:sz w:val="20"/>
          <w:szCs w:val="20"/>
        </w:rPr>
        <w:t>Н РФ № 1897 от 17.12.2010, с изменениями и дополнениями от 29.12.2014 г., 31.12.2015 г.)</w:t>
      </w:r>
      <w:r w:rsidRPr="003A7467">
        <w:rPr>
          <w:rStyle w:val="FontStyle29"/>
          <w:sz w:val="20"/>
          <w:szCs w:val="20"/>
        </w:rPr>
        <w:t xml:space="preserve">, на основе </w:t>
      </w:r>
      <w:r w:rsidR="00FD4D11" w:rsidRPr="003A7467">
        <w:rPr>
          <w:rStyle w:val="FontStyle29"/>
          <w:sz w:val="20"/>
          <w:szCs w:val="20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2359AA86" w14:textId="77777777" w:rsidR="00924917" w:rsidRPr="003A7467" w:rsidRDefault="00675BE8" w:rsidP="00D53562">
      <w:pPr>
        <w:pStyle w:val="Style5"/>
        <w:widowControl/>
        <w:spacing w:before="53" w:line="276" w:lineRule="auto"/>
        <w:rPr>
          <w:rStyle w:val="FontStyle29"/>
          <w:sz w:val="20"/>
          <w:szCs w:val="20"/>
        </w:rPr>
      </w:pPr>
      <w:r w:rsidRPr="003A7467">
        <w:rPr>
          <w:rStyle w:val="FontStyle29"/>
          <w:sz w:val="20"/>
          <w:szCs w:val="20"/>
        </w:rPr>
        <w:t>Учебники, реализующие рабочую программу:</w:t>
      </w:r>
    </w:p>
    <w:p w14:paraId="41EF94DF" w14:textId="77777777" w:rsidR="00924917" w:rsidRPr="003A7467" w:rsidRDefault="00972B57" w:rsidP="00D53562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firstLine="706"/>
        <w:rPr>
          <w:rStyle w:val="FontStyle29"/>
          <w:sz w:val="20"/>
          <w:szCs w:val="20"/>
        </w:rPr>
      </w:pPr>
      <w:r w:rsidRPr="003A7467">
        <w:rPr>
          <w:rStyle w:val="FontStyle29"/>
          <w:sz w:val="20"/>
          <w:szCs w:val="20"/>
        </w:rPr>
        <w:t>Физическая культура</w:t>
      </w:r>
      <w:r w:rsidR="00675BE8" w:rsidRPr="003A7467">
        <w:rPr>
          <w:rStyle w:val="FontStyle29"/>
          <w:sz w:val="20"/>
          <w:szCs w:val="20"/>
        </w:rPr>
        <w:t>.</w:t>
      </w:r>
      <w:r w:rsidRPr="003A7467">
        <w:rPr>
          <w:rStyle w:val="FontStyle29"/>
          <w:sz w:val="20"/>
          <w:szCs w:val="20"/>
        </w:rPr>
        <w:t>5-</w:t>
      </w:r>
      <w:r w:rsidR="00675BE8" w:rsidRPr="003A7467">
        <w:rPr>
          <w:rStyle w:val="FontStyle29"/>
          <w:sz w:val="20"/>
          <w:szCs w:val="20"/>
        </w:rPr>
        <w:t>7 класс. Уч</w:t>
      </w:r>
      <w:r w:rsidR="00BA09AC" w:rsidRPr="003A7467">
        <w:rPr>
          <w:rStyle w:val="FontStyle29"/>
          <w:sz w:val="20"/>
          <w:szCs w:val="20"/>
        </w:rPr>
        <w:t>ебник. М. Я. Виленский, М. :«Просвещение</w:t>
      </w:r>
      <w:r w:rsidR="00675BE8" w:rsidRPr="003A7467">
        <w:rPr>
          <w:rStyle w:val="FontStyle29"/>
          <w:sz w:val="20"/>
          <w:szCs w:val="20"/>
        </w:rPr>
        <w:t>»</w:t>
      </w:r>
    </w:p>
    <w:p w14:paraId="1F2EFFB6" w14:textId="77777777" w:rsidR="00924917" w:rsidRPr="003A7467" w:rsidRDefault="007B714A" w:rsidP="00D53562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rPr>
          <w:rStyle w:val="FontStyle29"/>
          <w:sz w:val="20"/>
          <w:szCs w:val="20"/>
        </w:rPr>
      </w:pPr>
      <w:r w:rsidRPr="003A7467">
        <w:rPr>
          <w:rStyle w:val="FontStyle29"/>
          <w:sz w:val="20"/>
          <w:szCs w:val="20"/>
        </w:rPr>
        <w:t>Физическая культура</w:t>
      </w:r>
      <w:r w:rsidR="00675BE8" w:rsidRPr="003A7467">
        <w:rPr>
          <w:rStyle w:val="FontStyle29"/>
          <w:sz w:val="20"/>
          <w:szCs w:val="20"/>
        </w:rPr>
        <w:t>. 8</w:t>
      </w:r>
      <w:r w:rsidR="00BA09AC" w:rsidRPr="003A7467">
        <w:rPr>
          <w:rStyle w:val="FontStyle29"/>
          <w:sz w:val="20"/>
          <w:szCs w:val="20"/>
        </w:rPr>
        <w:t>-9 класс. Учебник. В. И. Лях, М.:« Просвещение</w:t>
      </w:r>
      <w:r w:rsidR="00675BE8" w:rsidRPr="003A7467">
        <w:rPr>
          <w:rStyle w:val="FontStyle29"/>
          <w:sz w:val="20"/>
          <w:szCs w:val="20"/>
        </w:rPr>
        <w:t>»</w:t>
      </w:r>
    </w:p>
    <w:p w14:paraId="6914B4A5" w14:textId="77777777" w:rsidR="00FD4D11" w:rsidRPr="003A7467" w:rsidRDefault="00BA09AC" w:rsidP="00FD4D11">
      <w:pPr>
        <w:pStyle w:val="Style10"/>
        <w:widowControl/>
        <w:tabs>
          <w:tab w:val="left" w:pos="0"/>
        </w:tabs>
        <w:spacing w:line="276" w:lineRule="auto"/>
        <w:rPr>
          <w:rStyle w:val="FontStyle29"/>
          <w:sz w:val="20"/>
          <w:szCs w:val="20"/>
        </w:rPr>
      </w:pPr>
      <w:r w:rsidRPr="003A7467">
        <w:rPr>
          <w:rStyle w:val="FontStyle29"/>
          <w:sz w:val="20"/>
          <w:szCs w:val="20"/>
        </w:rPr>
        <w:t xml:space="preserve"> </w:t>
      </w:r>
      <w:r w:rsidR="00FD4D11" w:rsidRPr="003A7467">
        <w:rPr>
          <w:rStyle w:val="FontStyle29"/>
          <w:sz w:val="20"/>
          <w:szCs w:val="20"/>
        </w:rPr>
        <w:t>(Приказ МП РФ № 345 от 28.12.2018 г</w:t>
      </w:r>
      <w:r w:rsidR="000F6115" w:rsidRPr="003A7467">
        <w:rPr>
          <w:rStyle w:val="FontStyle29"/>
          <w:sz w:val="20"/>
          <w:szCs w:val="20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D4D11" w:rsidRPr="003A7467">
        <w:rPr>
          <w:rStyle w:val="FontStyle29"/>
          <w:sz w:val="20"/>
          <w:szCs w:val="20"/>
        </w:rPr>
        <w:t>)</w:t>
      </w:r>
      <w:r w:rsidR="00AC5993" w:rsidRPr="003A7467">
        <w:rPr>
          <w:rStyle w:val="FontStyle29"/>
          <w:sz w:val="20"/>
          <w:szCs w:val="20"/>
        </w:rPr>
        <w:t>.</w:t>
      </w:r>
    </w:p>
    <w:p w14:paraId="5A62FB60" w14:textId="77777777" w:rsidR="009D10BA" w:rsidRPr="003A7467" w:rsidRDefault="00675BE8" w:rsidP="00D53562">
      <w:pPr>
        <w:pStyle w:val="Style9"/>
        <w:widowControl/>
        <w:numPr>
          <w:ilvl w:val="0"/>
          <w:numId w:val="24"/>
        </w:numPr>
        <w:spacing w:before="58" w:line="276" w:lineRule="auto"/>
        <w:jc w:val="both"/>
        <w:rPr>
          <w:rStyle w:val="FontStyle28"/>
          <w:sz w:val="20"/>
          <w:szCs w:val="20"/>
        </w:rPr>
      </w:pPr>
      <w:r w:rsidRPr="003A7467">
        <w:rPr>
          <w:rStyle w:val="FontStyle28"/>
          <w:sz w:val="20"/>
          <w:szCs w:val="20"/>
        </w:rPr>
        <w:t xml:space="preserve">ПЛАНИРУЕМЫЕ РЕЗУЛЬТАТЫ ОСВОЕНИЯ УЧЕБНОГО ПРЕДМЕТА </w:t>
      </w:r>
    </w:p>
    <w:p w14:paraId="22527F1F" w14:textId="77777777" w:rsidR="00D53562" w:rsidRPr="003A7467" w:rsidRDefault="00D53562" w:rsidP="00D53562">
      <w:pPr>
        <w:spacing w:line="276" w:lineRule="auto"/>
        <w:ind w:firstLine="504"/>
        <w:jc w:val="both"/>
        <w:rPr>
          <w:sz w:val="20"/>
          <w:szCs w:val="20"/>
        </w:rPr>
      </w:pPr>
      <w:r w:rsidRPr="003A7467">
        <w:rPr>
          <w:b/>
          <w:sz w:val="20"/>
          <w:szCs w:val="20"/>
        </w:rPr>
        <w:t>личностные</w:t>
      </w:r>
      <w:r w:rsidRPr="003A7467">
        <w:rPr>
          <w:sz w:val="20"/>
          <w:szCs w:val="20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51E39BA8" w14:textId="77777777" w:rsidR="00D53562" w:rsidRPr="003A7467" w:rsidRDefault="00D53562" w:rsidP="00E907FB">
      <w:pPr>
        <w:spacing w:line="276" w:lineRule="auto"/>
        <w:ind w:firstLine="504"/>
        <w:jc w:val="both"/>
        <w:rPr>
          <w:sz w:val="20"/>
          <w:szCs w:val="20"/>
        </w:rPr>
      </w:pPr>
      <w:r w:rsidRPr="003A7467">
        <w:rPr>
          <w:b/>
          <w:sz w:val="20"/>
          <w:szCs w:val="20"/>
        </w:rPr>
        <w:t>метапредметные</w:t>
      </w:r>
      <w:r w:rsidRPr="003A7467">
        <w:rPr>
          <w:sz w:val="20"/>
          <w:szCs w:val="20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23D75C3E" w14:textId="77777777" w:rsidR="00D53562" w:rsidRPr="003A7467" w:rsidRDefault="00D53562" w:rsidP="00E907FB">
      <w:pPr>
        <w:spacing w:line="276" w:lineRule="auto"/>
        <w:ind w:firstLine="504"/>
        <w:jc w:val="both"/>
        <w:rPr>
          <w:sz w:val="20"/>
          <w:szCs w:val="20"/>
        </w:rPr>
      </w:pPr>
      <w:r w:rsidRPr="003A7467">
        <w:rPr>
          <w:b/>
          <w:sz w:val="20"/>
          <w:szCs w:val="20"/>
        </w:rPr>
        <w:t>предметным</w:t>
      </w:r>
      <w:r w:rsidRPr="003A7467">
        <w:rPr>
          <w:sz w:val="20"/>
          <w:szCs w:val="20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7FA72B2" w14:textId="77777777" w:rsidR="00D53562" w:rsidRPr="003A7467" w:rsidRDefault="00656FD1" w:rsidP="00E907FB">
      <w:pPr>
        <w:spacing w:line="276" w:lineRule="auto"/>
        <w:ind w:firstLine="567"/>
        <w:jc w:val="both"/>
        <w:rPr>
          <w:sz w:val="20"/>
          <w:szCs w:val="20"/>
        </w:rPr>
      </w:pPr>
      <w:bookmarkStart w:id="0" w:name="sub_209"/>
      <w:r w:rsidRPr="003A7467">
        <w:rPr>
          <w:b/>
          <w:sz w:val="20"/>
          <w:szCs w:val="20"/>
        </w:rPr>
        <w:t xml:space="preserve">1.1. </w:t>
      </w:r>
      <w:r w:rsidR="00D53562" w:rsidRPr="003A7467">
        <w:rPr>
          <w:b/>
          <w:sz w:val="20"/>
          <w:szCs w:val="20"/>
        </w:rPr>
        <w:t>Личностные</w:t>
      </w:r>
      <w:r w:rsidR="00D53562" w:rsidRPr="003A7467">
        <w:rPr>
          <w:sz w:val="20"/>
          <w:szCs w:val="20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14:paraId="7E0EC4AB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1" w:name="sub_2091"/>
      <w:bookmarkEnd w:id="0"/>
      <w:r w:rsidRPr="003A7467">
        <w:rPr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79BC232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2" w:name="sub_2092"/>
      <w:bookmarkEnd w:id="1"/>
      <w:r w:rsidRPr="003A7467">
        <w:rPr>
          <w:sz w:val="20"/>
          <w:szCs w:val="20"/>
        </w:rPr>
        <w:t xml:space="preserve">2) формирование ответственного отношения к учению, </w:t>
      </w:r>
      <w:r w:rsidR="00350AA1" w:rsidRPr="003A7467">
        <w:rPr>
          <w:sz w:val="20"/>
          <w:szCs w:val="20"/>
        </w:rPr>
        <w:t>готовности и способности,</w:t>
      </w:r>
      <w:r w:rsidRPr="003A7467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D75A532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3" w:name="sub_2093"/>
      <w:bookmarkEnd w:id="2"/>
      <w:r w:rsidRPr="003A7467">
        <w:rPr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54F4F5F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4" w:name="sub_2094"/>
      <w:bookmarkEnd w:id="3"/>
      <w:r w:rsidRPr="003A7467">
        <w:rPr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EA4D20B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5" w:name="sub_2095"/>
      <w:bookmarkEnd w:id="4"/>
      <w:r w:rsidRPr="003A7467">
        <w:rPr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41AC45D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6" w:name="sub_2096"/>
      <w:bookmarkEnd w:id="5"/>
      <w:r w:rsidRPr="003A7467">
        <w:rPr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1EC11DB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7" w:name="sub_2097"/>
      <w:bookmarkEnd w:id="6"/>
      <w:r w:rsidRPr="003A7467">
        <w:rPr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</w:t>
      </w:r>
      <w:r w:rsidRPr="003A7467">
        <w:rPr>
          <w:sz w:val="20"/>
          <w:szCs w:val="20"/>
        </w:rPr>
        <w:lastRenderedPageBreak/>
        <w:t>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875D1E0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8" w:name="sub_2098"/>
      <w:bookmarkEnd w:id="7"/>
      <w:r w:rsidRPr="003A7467">
        <w:rPr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B017DFA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9" w:name="sub_2099"/>
      <w:bookmarkEnd w:id="8"/>
      <w:r w:rsidRPr="003A7467">
        <w:rPr>
          <w:sz w:val="20"/>
          <w:szCs w:val="2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34AC68C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10" w:name="sub_20910"/>
      <w:bookmarkEnd w:id="9"/>
      <w:r w:rsidRPr="003A7467">
        <w:rPr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6AFC3D2" w14:textId="77777777" w:rsidR="00D53562" w:rsidRPr="003A7467" w:rsidRDefault="00D53562" w:rsidP="00E907FB">
      <w:pPr>
        <w:spacing w:line="276" w:lineRule="auto"/>
        <w:ind w:left="284"/>
        <w:jc w:val="both"/>
        <w:rPr>
          <w:sz w:val="20"/>
          <w:szCs w:val="20"/>
        </w:rPr>
      </w:pPr>
      <w:bookmarkStart w:id="11" w:name="sub_20911"/>
      <w:bookmarkEnd w:id="10"/>
      <w:r w:rsidRPr="003A7467">
        <w:rPr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FF83CC2" w14:textId="77777777" w:rsidR="0050717A" w:rsidRPr="003A7467" w:rsidRDefault="000D7A68" w:rsidP="00E907FB">
      <w:pPr>
        <w:spacing w:line="276" w:lineRule="auto"/>
        <w:ind w:left="284"/>
        <w:jc w:val="both"/>
        <w:rPr>
          <w:color w:val="C00000"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>12)</w:t>
      </w:r>
      <w:r w:rsidR="00A051B6" w:rsidRPr="003A7467">
        <w:rPr>
          <w:sz w:val="20"/>
          <w:szCs w:val="20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</w:t>
      </w:r>
      <w:r w:rsidRPr="003A7467">
        <w:rPr>
          <w:sz w:val="20"/>
          <w:szCs w:val="20"/>
        </w:rPr>
        <w:t>.</w:t>
      </w:r>
    </w:p>
    <w:p w14:paraId="513FC6C7" w14:textId="77777777" w:rsidR="0050717A" w:rsidRPr="003A7467" w:rsidRDefault="0050717A" w:rsidP="00E907FB">
      <w:pPr>
        <w:spacing w:line="276" w:lineRule="auto"/>
        <w:ind w:left="284"/>
        <w:jc w:val="both"/>
        <w:rPr>
          <w:color w:val="C00000"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>13)</w:t>
      </w:r>
      <w:r w:rsidR="000D7A68" w:rsidRPr="003A7467">
        <w:rPr>
          <w:sz w:val="20"/>
          <w:szCs w:val="20"/>
        </w:rPr>
        <w:t xml:space="preserve">  определять базовые понятия и термины физической культуры в соответствии с с</w:t>
      </w:r>
      <w:r w:rsidR="007B3218" w:rsidRPr="003A7467">
        <w:rPr>
          <w:sz w:val="20"/>
          <w:szCs w:val="20"/>
        </w:rPr>
        <w:t>одержанием учебного предмета в 5</w:t>
      </w:r>
      <w:r w:rsidR="008704B8" w:rsidRPr="003A7467">
        <w:rPr>
          <w:sz w:val="20"/>
          <w:szCs w:val="20"/>
        </w:rPr>
        <w:t>-9</w:t>
      </w:r>
      <w:r w:rsidR="000D7A68" w:rsidRPr="003A7467">
        <w:rPr>
          <w:sz w:val="20"/>
          <w:szCs w:val="20"/>
        </w:rPr>
        <w:t xml:space="preserve"> классах,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</w:t>
      </w:r>
      <w:r w:rsidR="000D7A68" w:rsidRPr="003A7467">
        <w:rPr>
          <w:color w:val="C00000"/>
          <w:sz w:val="20"/>
          <w:szCs w:val="20"/>
        </w:rPr>
        <w:t>.</w:t>
      </w:r>
    </w:p>
    <w:p w14:paraId="16B99424" w14:textId="77777777" w:rsidR="00AE28E7" w:rsidRPr="003A7467" w:rsidRDefault="0050717A" w:rsidP="0050717A">
      <w:pPr>
        <w:spacing w:line="276" w:lineRule="auto"/>
        <w:ind w:left="284"/>
        <w:jc w:val="both"/>
        <w:rPr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>14)</w:t>
      </w:r>
      <w:r w:rsidR="00AE28E7" w:rsidRPr="003A7467">
        <w:rPr>
          <w:sz w:val="20"/>
          <w:szCs w:val="20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недели. </w:t>
      </w:r>
    </w:p>
    <w:p w14:paraId="6874E65E" w14:textId="77777777" w:rsidR="0050717A" w:rsidRPr="003A7467" w:rsidRDefault="0050717A" w:rsidP="0050717A">
      <w:pPr>
        <w:spacing w:line="276" w:lineRule="auto"/>
        <w:ind w:left="284"/>
        <w:jc w:val="both"/>
        <w:rPr>
          <w:color w:val="C00000"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 xml:space="preserve"> </w:t>
      </w:r>
      <w:r w:rsidR="002C0576" w:rsidRPr="003A7467">
        <w:rPr>
          <w:color w:val="0D0D0D" w:themeColor="text1" w:themeTint="F2"/>
          <w:sz w:val="20"/>
          <w:szCs w:val="20"/>
        </w:rPr>
        <w:t>15)</w:t>
      </w:r>
      <w:r w:rsidR="002C0576" w:rsidRPr="003A7467">
        <w:rPr>
          <w:color w:val="C00000"/>
          <w:sz w:val="20"/>
          <w:szCs w:val="20"/>
        </w:rPr>
        <w:t xml:space="preserve"> </w:t>
      </w:r>
      <w:r w:rsidR="00AE28E7" w:rsidRPr="003A7467">
        <w:rPr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</w:t>
      </w:r>
      <w:r w:rsidR="00E101E1" w:rsidRPr="003A7467">
        <w:rPr>
          <w:sz w:val="20"/>
          <w:szCs w:val="20"/>
        </w:rPr>
        <w:t>.</w:t>
      </w:r>
    </w:p>
    <w:bookmarkEnd w:id="11"/>
    <w:p w14:paraId="67B69450" w14:textId="77777777" w:rsidR="00E907FB" w:rsidRPr="003A7467" w:rsidRDefault="00E907FB" w:rsidP="002C0576">
      <w:pPr>
        <w:spacing w:line="276" w:lineRule="auto"/>
        <w:ind w:left="284" w:firstLine="283"/>
        <w:jc w:val="both"/>
        <w:rPr>
          <w:sz w:val="20"/>
          <w:szCs w:val="20"/>
        </w:rPr>
      </w:pPr>
      <w:r w:rsidRPr="003A7467">
        <w:rPr>
          <w:b/>
          <w:sz w:val="20"/>
          <w:szCs w:val="20"/>
        </w:rPr>
        <w:t>1.2. Метапредметные</w:t>
      </w:r>
      <w:r w:rsidRPr="003A7467">
        <w:rPr>
          <w:sz w:val="20"/>
          <w:szCs w:val="20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6264BE0B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12" w:name="sub_2101"/>
      <w:r w:rsidRPr="003A7467">
        <w:rPr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DDB84EF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13" w:name="sub_2102"/>
      <w:bookmarkEnd w:id="12"/>
      <w:r w:rsidRPr="003A7467">
        <w:rPr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987B5F6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14" w:name="sub_2103"/>
      <w:bookmarkEnd w:id="13"/>
      <w:r w:rsidRPr="003A7467">
        <w:rPr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65CA935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15" w:name="sub_2104"/>
      <w:bookmarkEnd w:id="14"/>
      <w:r w:rsidRPr="003A7467">
        <w:rPr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14:paraId="0BD4466D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16" w:name="sub_2105"/>
      <w:bookmarkEnd w:id="15"/>
      <w:r w:rsidRPr="003A7467">
        <w:rPr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99E73D9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17" w:name="sub_2106"/>
      <w:bookmarkEnd w:id="16"/>
      <w:r w:rsidRPr="003A7467">
        <w:rPr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ECF4B22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18" w:name="sub_2107"/>
      <w:bookmarkEnd w:id="17"/>
      <w:r w:rsidRPr="003A7467">
        <w:rPr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7182487E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19" w:name="sub_2108"/>
      <w:bookmarkEnd w:id="18"/>
      <w:r w:rsidRPr="003A7467">
        <w:rPr>
          <w:sz w:val="20"/>
          <w:szCs w:val="20"/>
        </w:rPr>
        <w:t>8) смысловое чтение;</w:t>
      </w:r>
    </w:p>
    <w:p w14:paraId="2E23EE67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20" w:name="sub_2109"/>
      <w:bookmarkEnd w:id="19"/>
      <w:r w:rsidRPr="003A7467">
        <w:rPr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37DBD29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21" w:name="sub_21010"/>
      <w:bookmarkEnd w:id="20"/>
      <w:r w:rsidRPr="003A7467">
        <w:rPr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79CE9C44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r w:rsidRPr="003A7467">
        <w:rPr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064DDCC2" w14:textId="77777777" w:rsidR="002C0576" w:rsidRPr="003A7467" w:rsidRDefault="002C0576" w:rsidP="002C0576">
      <w:pPr>
        <w:spacing w:line="276" w:lineRule="auto"/>
        <w:ind w:left="284"/>
        <w:jc w:val="both"/>
        <w:rPr>
          <w:sz w:val="20"/>
          <w:szCs w:val="20"/>
        </w:rPr>
      </w:pPr>
      <w:bookmarkStart w:id="22" w:name="sub_21012"/>
      <w:r w:rsidRPr="003A7467">
        <w:rPr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41AC249" w14:textId="77777777" w:rsidR="006B67FD" w:rsidRPr="003A7467" w:rsidRDefault="002C0576" w:rsidP="002C0576">
      <w:pPr>
        <w:spacing w:line="276" w:lineRule="auto"/>
        <w:ind w:left="284"/>
        <w:jc w:val="both"/>
        <w:rPr>
          <w:color w:val="0D0D0D" w:themeColor="text1" w:themeTint="F2"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>13)</w:t>
      </w:r>
      <w:r w:rsidR="006B67FD" w:rsidRPr="003A7467">
        <w:rPr>
          <w:sz w:val="20"/>
          <w:szCs w:val="20"/>
        </w:rPr>
        <w:t xml:space="preserve"> использование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</w:t>
      </w:r>
      <w:r w:rsidR="006B67FD" w:rsidRPr="003A7467">
        <w:rPr>
          <w:color w:val="0D0D0D" w:themeColor="text1" w:themeTint="F2"/>
          <w:sz w:val="20"/>
          <w:szCs w:val="20"/>
        </w:rPr>
        <w:t>.</w:t>
      </w:r>
      <w:r w:rsidRPr="003A7467">
        <w:rPr>
          <w:color w:val="0D0D0D" w:themeColor="text1" w:themeTint="F2"/>
          <w:sz w:val="20"/>
          <w:szCs w:val="20"/>
        </w:rPr>
        <w:t xml:space="preserve"> </w:t>
      </w:r>
    </w:p>
    <w:p w14:paraId="419C531F" w14:textId="77777777" w:rsidR="00773137" w:rsidRPr="003A7467" w:rsidRDefault="00773137" w:rsidP="002C0576">
      <w:pPr>
        <w:spacing w:line="276" w:lineRule="auto"/>
        <w:ind w:left="284"/>
        <w:jc w:val="both"/>
        <w:rPr>
          <w:color w:val="C00000"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>14)</w:t>
      </w:r>
      <w:r w:rsidRPr="003A7467">
        <w:rPr>
          <w:color w:val="C00000"/>
          <w:sz w:val="20"/>
          <w:szCs w:val="20"/>
        </w:rPr>
        <w:t xml:space="preserve"> </w:t>
      </w:r>
      <w:r w:rsidR="006B67FD" w:rsidRPr="003A7467">
        <w:rPr>
          <w:sz w:val="20"/>
          <w:szCs w:val="20"/>
        </w:rPr>
        <w:t xml:space="preserve">составление комплексов физических упражнений оздоровительной, тренирующей и корригирующей </w:t>
      </w:r>
      <w:r w:rsidR="006B67FD" w:rsidRPr="003A7467">
        <w:rPr>
          <w:sz w:val="20"/>
          <w:szCs w:val="20"/>
        </w:rPr>
        <w:lastRenderedPageBreak/>
        <w:t>направленности, подбирать индивидуальную нагрузку с учётом функциональных особенностей и возможностей собственного организма</w:t>
      </w:r>
      <w:r w:rsidR="00790321" w:rsidRPr="003A7467">
        <w:rPr>
          <w:sz w:val="20"/>
          <w:szCs w:val="20"/>
        </w:rPr>
        <w:t>.</w:t>
      </w:r>
    </w:p>
    <w:p w14:paraId="252D959E" w14:textId="77777777" w:rsidR="00773137" w:rsidRPr="003A7467" w:rsidRDefault="00773137" w:rsidP="002C0576">
      <w:pPr>
        <w:spacing w:line="276" w:lineRule="auto"/>
        <w:ind w:left="284"/>
        <w:jc w:val="both"/>
        <w:rPr>
          <w:color w:val="0D0D0D" w:themeColor="text1" w:themeTint="F2"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 xml:space="preserve">15) </w:t>
      </w:r>
      <w:r w:rsidR="00790321" w:rsidRPr="003A7467">
        <w:rPr>
          <w:sz w:val="20"/>
          <w:szCs w:val="2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качеств.</w:t>
      </w:r>
    </w:p>
    <w:p w14:paraId="60D1A191" w14:textId="77777777" w:rsidR="00790321" w:rsidRPr="003A7467" w:rsidRDefault="00773137" w:rsidP="002C0576">
      <w:pPr>
        <w:spacing w:line="276" w:lineRule="auto"/>
        <w:ind w:left="284"/>
        <w:jc w:val="both"/>
        <w:rPr>
          <w:color w:val="C00000"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>16)</w:t>
      </w:r>
      <w:r w:rsidR="00790321" w:rsidRPr="003A7467">
        <w:rPr>
          <w:sz w:val="20"/>
          <w:szCs w:val="20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  <w:r w:rsidR="00790321" w:rsidRPr="003A7467">
        <w:rPr>
          <w:color w:val="C00000"/>
          <w:sz w:val="20"/>
          <w:szCs w:val="20"/>
        </w:rPr>
        <w:t xml:space="preserve"> </w:t>
      </w:r>
      <w:r w:rsidRPr="003A7467">
        <w:rPr>
          <w:color w:val="C00000"/>
          <w:sz w:val="20"/>
          <w:szCs w:val="20"/>
        </w:rPr>
        <w:t xml:space="preserve"> </w:t>
      </w:r>
    </w:p>
    <w:p w14:paraId="65302957" w14:textId="77777777" w:rsidR="00790321" w:rsidRPr="003A7467" w:rsidRDefault="009A0D53" w:rsidP="002C0576">
      <w:pPr>
        <w:spacing w:line="276" w:lineRule="auto"/>
        <w:ind w:left="284"/>
        <w:jc w:val="both"/>
        <w:rPr>
          <w:color w:val="C00000"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>17)</w:t>
      </w:r>
      <w:r w:rsidR="00790321" w:rsidRPr="003A7467">
        <w:rPr>
          <w:sz w:val="20"/>
          <w:szCs w:val="20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</w:r>
      <w:r w:rsidRPr="003A7467">
        <w:rPr>
          <w:color w:val="C00000"/>
          <w:sz w:val="20"/>
          <w:szCs w:val="20"/>
        </w:rPr>
        <w:t xml:space="preserve"> </w:t>
      </w:r>
    </w:p>
    <w:p w14:paraId="03AEDD81" w14:textId="77777777" w:rsidR="00790321" w:rsidRPr="003A7467" w:rsidRDefault="009A0D53" w:rsidP="00790321">
      <w:pPr>
        <w:spacing w:line="276" w:lineRule="auto"/>
        <w:ind w:left="284"/>
        <w:jc w:val="both"/>
        <w:rPr>
          <w:b/>
          <w:sz w:val="20"/>
          <w:szCs w:val="20"/>
        </w:rPr>
      </w:pPr>
      <w:r w:rsidRPr="003A7467">
        <w:rPr>
          <w:color w:val="0D0D0D" w:themeColor="text1" w:themeTint="F2"/>
          <w:sz w:val="20"/>
          <w:szCs w:val="20"/>
        </w:rPr>
        <w:t>18)</w:t>
      </w:r>
      <w:r w:rsidRPr="003A7467">
        <w:rPr>
          <w:color w:val="C00000"/>
          <w:sz w:val="20"/>
          <w:szCs w:val="20"/>
        </w:rPr>
        <w:t xml:space="preserve"> </w:t>
      </w:r>
      <w:bookmarkEnd w:id="22"/>
      <w:r w:rsidR="00790321" w:rsidRPr="003A7467">
        <w:rPr>
          <w:sz w:val="20"/>
          <w:szCs w:val="20"/>
        </w:rPr>
        <w:t xml:space="preserve">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  <w:r w:rsidR="00790321" w:rsidRPr="003A7467">
        <w:rPr>
          <w:b/>
          <w:sz w:val="20"/>
          <w:szCs w:val="20"/>
        </w:rPr>
        <w:t>.</w:t>
      </w:r>
    </w:p>
    <w:p w14:paraId="66744ABE" w14:textId="77777777" w:rsidR="00F0186F" w:rsidRPr="003A7467" w:rsidRDefault="00E907FB" w:rsidP="00790321">
      <w:pPr>
        <w:spacing w:line="276" w:lineRule="auto"/>
        <w:ind w:left="284"/>
        <w:jc w:val="both"/>
        <w:rPr>
          <w:sz w:val="20"/>
          <w:szCs w:val="20"/>
        </w:rPr>
      </w:pPr>
      <w:r w:rsidRPr="003A7467">
        <w:rPr>
          <w:b/>
          <w:sz w:val="20"/>
          <w:szCs w:val="20"/>
        </w:rPr>
        <w:t>Предметные</w:t>
      </w:r>
      <w:r w:rsidRPr="003A7467">
        <w:rPr>
          <w:sz w:val="20"/>
          <w:szCs w:val="20"/>
        </w:rPr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входящего в состав предметных областей, должны обеспечивать успешное обучение на следующем уровне общего образования.</w:t>
      </w:r>
      <w:bookmarkStart w:id="23" w:name="sub_21511"/>
    </w:p>
    <w:p w14:paraId="166453A9" w14:textId="77777777" w:rsidR="00F0186F" w:rsidRPr="003A7467" w:rsidRDefault="00F0186F" w:rsidP="00F0186F">
      <w:pPr>
        <w:spacing w:line="276" w:lineRule="auto"/>
        <w:ind w:left="284" w:firstLine="567"/>
        <w:jc w:val="both"/>
        <w:rPr>
          <w:bCs/>
          <w:sz w:val="20"/>
          <w:szCs w:val="20"/>
        </w:rPr>
      </w:pPr>
      <w:r w:rsidRPr="003A7467">
        <w:rPr>
          <w:bCs/>
          <w:sz w:val="20"/>
          <w:szCs w:val="20"/>
        </w:rPr>
        <w:t>В результате из</w:t>
      </w:r>
      <w:r w:rsidR="00790321" w:rsidRPr="003A7467">
        <w:rPr>
          <w:bCs/>
          <w:sz w:val="20"/>
          <w:szCs w:val="20"/>
        </w:rPr>
        <w:t>учения учебного предмета «Физическая культура</w:t>
      </w:r>
      <w:r w:rsidRPr="003A7467">
        <w:rPr>
          <w:bCs/>
          <w:sz w:val="20"/>
          <w:szCs w:val="20"/>
        </w:rPr>
        <w:t>»</w:t>
      </w:r>
      <w:r w:rsidR="007B3218" w:rsidRPr="003A7467">
        <w:rPr>
          <w:bCs/>
          <w:sz w:val="20"/>
          <w:szCs w:val="20"/>
        </w:rPr>
        <w:t xml:space="preserve"> в 5-9 классах</w:t>
      </w:r>
      <w:r w:rsidRPr="003A7467">
        <w:rPr>
          <w:bCs/>
          <w:sz w:val="20"/>
          <w:szCs w:val="20"/>
        </w:rPr>
        <w:t xml:space="preserve"> на уровне общего образования:</w:t>
      </w:r>
    </w:p>
    <w:p w14:paraId="21EA3ECE" w14:textId="77777777" w:rsidR="00F0186F" w:rsidRPr="003A7467" w:rsidRDefault="008704B8" w:rsidP="00F0186F">
      <w:pPr>
        <w:spacing w:line="276" w:lineRule="auto"/>
        <w:ind w:left="284" w:firstLine="567"/>
        <w:jc w:val="both"/>
        <w:rPr>
          <w:sz w:val="20"/>
          <w:szCs w:val="20"/>
        </w:rPr>
      </w:pPr>
      <w:r w:rsidRPr="003A7467">
        <w:rPr>
          <w:bCs/>
          <w:sz w:val="20"/>
          <w:szCs w:val="20"/>
        </w:rPr>
        <w:t>Ученик научится</w:t>
      </w:r>
      <w:r w:rsidR="00F0186F" w:rsidRPr="003A7467">
        <w:rPr>
          <w:bCs/>
          <w:sz w:val="20"/>
          <w:szCs w:val="20"/>
        </w:rPr>
        <w:t>:</w:t>
      </w:r>
    </w:p>
    <w:p w14:paraId="32783875" w14:textId="77777777" w:rsidR="008704B8" w:rsidRPr="003A7467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bookmarkStart w:id="24" w:name="sub_215111"/>
      <w:bookmarkEnd w:id="23"/>
      <w:r w:rsidRPr="003A7467">
        <w:rPr>
          <w:rFonts w:eastAsiaTheme="minorHAnsi"/>
          <w:sz w:val="20"/>
          <w:szCs w:val="20"/>
          <w:lang w:eastAsia="en-US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491AAF41" w14:textId="77777777" w:rsidR="008704B8" w:rsidRPr="003A7467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1FC226C8" w14:textId="77777777" w:rsidR="008704B8" w:rsidRPr="003A7467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акробатические комбинации из числа хорошо освоенных упражнений;</w:t>
      </w:r>
    </w:p>
    <w:p w14:paraId="76569C25" w14:textId="77777777" w:rsidR="008704B8" w:rsidRPr="003A7467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гимнастические комбинации на спортивных снарядах из числа хорошо освоенных упражнений;</w:t>
      </w:r>
    </w:p>
    <w:p w14:paraId="73B1414E" w14:textId="77777777" w:rsidR="008704B8" w:rsidRPr="003A7467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легкоатлетические упражнения в беге и прыжках (в высоту и длину);</w:t>
      </w:r>
    </w:p>
    <w:p w14:paraId="722355ED" w14:textId="77777777" w:rsidR="008704B8" w:rsidRPr="003A7467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14:paraId="50A46A65" w14:textId="77777777" w:rsidR="008704B8" w:rsidRPr="003A7467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спуски и торможения на лыжах с пологого склона одним из разученных способов;</w:t>
      </w:r>
    </w:p>
    <w:p w14:paraId="4E9283ED" w14:textId="77777777" w:rsidR="008704B8" w:rsidRPr="003A7467" w:rsidRDefault="008704B8" w:rsidP="008704B8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основные технические действия и приёмы игры русская лапта, баскетбол в условиях учебной и игровой деятельности;</w:t>
      </w:r>
    </w:p>
    <w:p w14:paraId="65DBEFC4" w14:textId="77777777" w:rsidR="004C78E1" w:rsidRPr="003A7467" w:rsidRDefault="008704B8" w:rsidP="008704B8">
      <w:pPr>
        <w:spacing w:line="276" w:lineRule="auto"/>
        <w:ind w:left="284"/>
        <w:jc w:val="both"/>
        <w:rPr>
          <w:sz w:val="20"/>
          <w:szCs w:val="20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тестовые упражнения на оценку уровня индивидуального развития основных физических качеств</w:t>
      </w:r>
    </w:p>
    <w:bookmarkEnd w:id="24"/>
    <w:p w14:paraId="418A15C8" w14:textId="77777777" w:rsidR="00875C64" w:rsidRPr="003A7467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/>
          <w:sz w:val="20"/>
          <w:szCs w:val="20"/>
          <w:lang w:eastAsia="en-US"/>
        </w:rPr>
      </w:pPr>
      <w:r w:rsidRPr="003A7467">
        <w:rPr>
          <w:rFonts w:eastAsiaTheme="minorHAnsi"/>
          <w:b/>
          <w:i/>
          <w:sz w:val="20"/>
          <w:szCs w:val="20"/>
          <w:lang w:eastAsia="en-US"/>
        </w:rPr>
        <w:t>Обучающиеся получат возможность научиться:</w:t>
      </w:r>
    </w:p>
    <w:p w14:paraId="697282DA" w14:textId="77777777" w:rsidR="00875C64" w:rsidRPr="003A7467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14:paraId="6912E64B" w14:textId="77777777" w:rsidR="00875C64" w:rsidRPr="003A7467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14:paraId="1519CA2D" w14:textId="77777777" w:rsidR="00875C64" w:rsidRPr="003A7467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осуществлять судейство по одному из осваиваемых видов спорта;</w:t>
      </w:r>
    </w:p>
    <w:p w14:paraId="196DEEA7" w14:textId="77777777" w:rsidR="00875C64" w:rsidRPr="003A7467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sz w:val="20"/>
          <w:szCs w:val="20"/>
          <w:lang w:eastAsia="en-US"/>
        </w:rPr>
        <w:t>• выполнять тестовые нормативы по физической подготовке.</w:t>
      </w:r>
    </w:p>
    <w:p w14:paraId="29692907" w14:textId="77777777" w:rsidR="00875C64" w:rsidRPr="003A7467" w:rsidRDefault="00875C64" w:rsidP="00875C64">
      <w:pPr>
        <w:widowControl/>
        <w:autoSpaceDE/>
        <w:autoSpaceDN/>
        <w:adjustRightInd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4257B966" w14:textId="77777777" w:rsidR="00CB472D" w:rsidRPr="003A7467" w:rsidRDefault="00CB472D" w:rsidP="00CB472D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/>
          <w:sz w:val="20"/>
          <w:szCs w:val="20"/>
          <w:lang w:eastAsia="en-US"/>
        </w:rPr>
      </w:pPr>
      <w:r w:rsidRPr="003A7467">
        <w:rPr>
          <w:rFonts w:eastAsiaTheme="minorHAnsi"/>
          <w:b/>
          <w:i/>
          <w:sz w:val="20"/>
          <w:szCs w:val="20"/>
          <w:lang w:eastAsia="en-US"/>
        </w:rPr>
        <w:t>Обучающиеся получат возможность узнать:</w:t>
      </w:r>
    </w:p>
    <w:p w14:paraId="3A705F50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04055110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A7467">
        <w:rPr>
          <w:rFonts w:eastAsia="Calibri"/>
          <w:b/>
          <w:bCs/>
          <w:sz w:val="20"/>
          <w:szCs w:val="20"/>
          <w:lang w:eastAsia="en-US"/>
        </w:rPr>
        <w:t xml:space="preserve">История физической культуры. </w:t>
      </w:r>
    </w:p>
    <w:p w14:paraId="5B0393D9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Олимпийские игры древности.</w:t>
      </w:r>
    </w:p>
    <w:p w14:paraId="334BDF26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Возрождение Олимпийских игр и олимпийского движения.</w:t>
      </w:r>
    </w:p>
    <w:p w14:paraId="00BC7D31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5A1B5FBF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Краткая характеристика видов спорта, входящих в программу Олимпийских игр.</w:t>
      </w:r>
    </w:p>
    <w:p w14:paraId="6734FCE6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Физическая культура в современном обществе.</w:t>
      </w:r>
    </w:p>
    <w:p w14:paraId="76D6F90A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14:paraId="301CEDA5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A7467">
        <w:rPr>
          <w:rFonts w:eastAsia="Calibri"/>
          <w:b/>
          <w:bCs/>
          <w:sz w:val="20"/>
          <w:szCs w:val="20"/>
          <w:lang w:eastAsia="en-US"/>
        </w:rPr>
        <w:t xml:space="preserve">Физическая культура (основные понятия). </w:t>
      </w:r>
    </w:p>
    <w:p w14:paraId="60D593E7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Физическое развитие человека.</w:t>
      </w:r>
    </w:p>
    <w:p w14:paraId="7C97F143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Физическая подготовка и ее связь с укреплением здоровья, развитием физических качеств.</w:t>
      </w:r>
    </w:p>
    <w:p w14:paraId="6C0F8A34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Организация и планирование самостоятельных занятий по развитию физических качеств.</w:t>
      </w:r>
    </w:p>
    <w:p w14:paraId="2B35D844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Техническая подготовка. Техника движений и ее основные показатели.</w:t>
      </w:r>
    </w:p>
    <w:p w14:paraId="4BB6676B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Всестороннее и гармоничное физическое развитие.</w:t>
      </w:r>
    </w:p>
    <w:p w14:paraId="2FAA4EFC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Адаптивная физическая культура.</w:t>
      </w:r>
    </w:p>
    <w:p w14:paraId="33A4EE97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Спортивная подготовка.</w:t>
      </w:r>
    </w:p>
    <w:p w14:paraId="5961F6EA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lastRenderedPageBreak/>
        <w:t>Здоровье и здоровый образ жизни.</w:t>
      </w:r>
    </w:p>
    <w:p w14:paraId="1E4A439B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Профессионально-прикладная физическая подготовка.</w:t>
      </w:r>
    </w:p>
    <w:p w14:paraId="2210478F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A7467">
        <w:rPr>
          <w:rFonts w:eastAsia="Calibri"/>
          <w:b/>
          <w:bCs/>
          <w:sz w:val="20"/>
          <w:szCs w:val="20"/>
          <w:lang w:eastAsia="en-US"/>
        </w:rPr>
        <w:t xml:space="preserve">Физическая культура человека. </w:t>
      </w:r>
    </w:p>
    <w:p w14:paraId="6595FFE8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Режим дня, его основное содержание и правила планирования.</w:t>
      </w:r>
    </w:p>
    <w:p w14:paraId="468741A5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Закаливание организма. Правила безопасности и гигиенические требования.</w:t>
      </w:r>
    </w:p>
    <w:p w14:paraId="4DEE3307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Влияние занятий физической культурой на формирование положительных качеств личности.</w:t>
      </w:r>
    </w:p>
    <w:p w14:paraId="46287673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Проведение самостоятельных занятий по коррекции осанки и телосложения.</w:t>
      </w:r>
    </w:p>
    <w:p w14:paraId="1954EAA1" w14:textId="77777777" w:rsidR="00CB472D" w:rsidRPr="003A7467" w:rsidRDefault="00CB472D" w:rsidP="00CB472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Восстановительный массаж.</w:t>
      </w:r>
    </w:p>
    <w:p w14:paraId="69B9D596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Проведение банных процедур.</w:t>
      </w:r>
    </w:p>
    <w:p w14:paraId="1943D70D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Доврачебная помощь во время занятий физической культурой и спортом.</w:t>
      </w:r>
    </w:p>
    <w:p w14:paraId="5A9DD55A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b/>
          <w:sz w:val="20"/>
          <w:szCs w:val="20"/>
          <w:lang w:eastAsia="en-US"/>
        </w:rPr>
      </w:pPr>
      <w:r w:rsidRPr="003A7467">
        <w:rPr>
          <w:rFonts w:eastAsia="Calibri"/>
          <w:b/>
          <w:sz w:val="20"/>
          <w:szCs w:val="20"/>
          <w:lang w:eastAsia="en-US"/>
        </w:rPr>
        <w:t>Способы двигательной (физкультурной) деятельности</w:t>
      </w:r>
    </w:p>
    <w:p w14:paraId="740ED068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A7467">
        <w:rPr>
          <w:rFonts w:eastAsia="Calibri"/>
          <w:b/>
          <w:bCs/>
          <w:sz w:val="20"/>
          <w:szCs w:val="20"/>
          <w:lang w:eastAsia="en-US"/>
        </w:rPr>
        <w:t xml:space="preserve">Организация и проведение самостоятельных занятий физической культурой. </w:t>
      </w:r>
    </w:p>
    <w:p w14:paraId="775E2981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Подготовка к занятиям физической культурой.</w:t>
      </w:r>
    </w:p>
    <w:p w14:paraId="726B204A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14:paraId="12C29C6A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Планирование занятий физической культурой.</w:t>
      </w:r>
    </w:p>
    <w:p w14:paraId="4EF746C7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Проведение самостоятельных занятий прикладной физической подготовкой.</w:t>
      </w:r>
    </w:p>
    <w:p w14:paraId="7F6329F0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Организация досуга средствами физической культуры.</w:t>
      </w:r>
    </w:p>
    <w:p w14:paraId="1A4CE0BD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A7467">
        <w:rPr>
          <w:rFonts w:eastAsia="Calibri"/>
          <w:b/>
          <w:bCs/>
          <w:sz w:val="20"/>
          <w:szCs w:val="20"/>
          <w:lang w:eastAsia="en-US"/>
        </w:rPr>
        <w:t xml:space="preserve">Оценка эффективности занятий физической культурой. </w:t>
      </w:r>
    </w:p>
    <w:p w14:paraId="12567294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Самонаблюдение и самоконтроль.</w:t>
      </w:r>
    </w:p>
    <w:p w14:paraId="197648EC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14:paraId="69D83F34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Измерение резервов организма и состояния здоровья с помощью функциональных проб.</w:t>
      </w:r>
    </w:p>
    <w:p w14:paraId="27FD93F2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3A7467">
        <w:rPr>
          <w:rFonts w:eastAsia="Calibri"/>
          <w:b/>
          <w:sz w:val="20"/>
          <w:szCs w:val="20"/>
          <w:lang w:eastAsia="en-US"/>
        </w:rPr>
        <w:t>Физическое совершенствование</w:t>
      </w:r>
    </w:p>
    <w:p w14:paraId="46216D86" w14:textId="77777777" w:rsidR="00CB472D" w:rsidRPr="003A7467" w:rsidRDefault="00CB472D" w:rsidP="00CB472D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b/>
          <w:bCs/>
          <w:sz w:val="20"/>
          <w:szCs w:val="20"/>
          <w:lang w:eastAsia="en-US"/>
        </w:rPr>
        <w:t xml:space="preserve">Физкультурно-оздоровительная деятельность. </w:t>
      </w:r>
      <w:r w:rsidRPr="003A7467">
        <w:rPr>
          <w:rFonts w:eastAsia="Calibri"/>
          <w:sz w:val="20"/>
          <w:szCs w:val="20"/>
          <w:lang w:eastAsia="en-US"/>
        </w:rPr>
        <w:t>Оздоровительные формы занятий в режиме учебного дня и учебной недели.</w:t>
      </w:r>
    </w:p>
    <w:p w14:paraId="0B7399E1" w14:textId="77777777" w:rsidR="00CB472D" w:rsidRPr="003A7467" w:rsidRDefault="00CB472D" w:rsidP="00CB472D">
      <w:pPr>
        <w:widowControl/>
        <w:autoSpaceDE/>
        <w:autoSpaceDN/>
        <w:adjustRightInd/>
        <w:spacing w:after="200"/>
        <w:ind w:left="540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3A7467">
        <w:rPr>
          <w:rFonts w:eastAsiaTheme="minorHAnsi" w:cstheme="minorBidi"/>
          <w:sz w:val="20"/>
          <w:szCs w:val="20"/>
          <w:lang w:eastAsia="en-US"/>
        </w:rPr>
        <w:t>Индивидуальные комплексы адаптивной (лечебной) и корригирующей физической культуры</w:t>
      </w:r>
    </w:p>
    <w:p w14:paraId="6CE30B4D" w14:textId="77777777" w:rsidR="00924917" w:rsidRPr="003A7467" w:rsidRDefault="00924917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D357C83" w14:textId="77777777" w:rsidR="00924917" w:rsidRPr="003A7467" w:rsidRDefault="00675BE8">
      <w:pPr>
        <w:pStyle w:val="Style13"/>
        <w:widowControl/>
        <w:spacing w:before="58"/>
        <w:jc w:val="center"/>
        <w:rPr>
          <w:rStyle w:val="FontStyle28"/>
          <w:sz w:val="20"/>
          <w:szCs w:val="20"/>
        </w:rPr>
      </w:pPr>
      <w:r w:rsidRPr="003A7467">
        <w:rPr>
          <w:rStyle w:val="FontStyle28"/>
          <w:sz w:val="20"/>
          <w:szCs w:val="20"/>
        </w:rPr>
        <w:t>2. СОДЕРЖАНИЕ УЧЕБНОГО ПРЕДМЕТА</w:t>
      </w:r>
    </w:p>
    <w:p w14:paraId="67F68B06" w14:textId="77777777" w:rsidR="00924917" w:rsidRPr="003A7467" w:rsidRDefault="00924917">
      <w:pPr>
        <w:pStyle w:val="Style13"/>
        <w:widowControl/>
        <w:spacing w:line="240" w:lineRule="exact"/>
        <w:ind w:right="7603"/>
        <w:rPr>
          <w:sz w:val="20"/>
          <w:szCs w:val="20"/>
        </w:rPr>
      </w:pPr>
    </w:p>
    <w:p w14:paraId="7840526C" w14:textId="77777777" w:rsidR="003A7467" w:rsidRPr="003A7467" w:rsidRDefault="003A7467">
      <w:pPr>
        <w:pStyle w:val="Style13"/>
        <w:widowControl/>
        <w:spacing w:line="240" w:lineRule="exact"/>
        <w:ind w:right="7603"/>
        <w:rPr>
          <w:sz w:val="20"/>
          <w:szCs w:val="20"/>
        </w:rPr>
      </w:pPr>
    </w:p>
    <w:p w14:paraId="56A6F2FE" w14:textId="77777777" w:rsidR="003A7467" w:rsidRPr="00A5191E" w:rsidRDefault="00A5191E">
      <w:pPr>
        <w:pStyle w:val="Style13"/>
        <w:widowControl/>
        <w:spacing w:line="240" w:lineRule="exact"/>
        <w:ind w:right="7603"/>
        <w:rPr>
          <w:b/>
          <w:sz w:val="20"/>
          <w:szCs w:val="20"/>
        </w:rPr>
      </w:pPr>
      <w:r w:rsidRPr="00A5191E">
        <w:rPr>
          <w:b/>
          <w:sz w:val="20"/>
          <w:szCs w:val="20"/>
        </w:rPr>
        <w:t>5-6 класс</w:t>
      </w:r>
    </w:p>
    <w:p w14:paraId="5DC4DA8E" w14:textId="77777777" w:rsidR="00A5191E" w:rsidRDefault="00A5191E" w:rsidP="003A7467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</w:p>
    <w:p w14:paraId="64016315" w14:textId="77777777" w:rsidR="003A7467" w:rsidRPr="003A7467" w:rsidRDefault="003A7467" w:rsidP="003A7467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Легкая атлетика.</w:t>
      </w:r>
    </w:p>
    <w:p w14:paraId="2443133E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-1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спринтерско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>го бега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: 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высокий старт </w:t>
      </w:r>
      <w:r w:rsidRPr="003A7467">
        <w:rPr>
          <w:rFonts w:eastAsiaTheme="minorHAnsi"/>
          <w:color w:val="000000"/>
          <w:spacing w:val="-1"/>
          <w:sz w:val="20"/>
          <w:szCs w:val="20"/>
          <w:lang w:eastAsia="en-US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3A7467">
          <w:rPr>
            <w:rFonts w:eastAsiaTheme="minorHAnsi"/>
            <w:color w:val="000000"/>
            <w:spacing w:val="-1"/>
            <w:sz w:val="20"/>
            <w:szCs w:val="20"/>
            <w:lang w:eastAsia="en-US"/>
          </w:rPr>
          <w:t>30 м</w:t>
        </w:r>
      </w:smartTag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Бег с ускорени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softHyphen/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3A7467">
          <w:rPr>
            <w:rFonts w:eastAsiaTheme="minorHAnsi"/>
            <w:color w:val="000000"/>
            <w:spacing w:val="2"/>
            <w:sz w:val="20"/>
            <w:szCs w:val="20"/>
            <w:lang w:eastAsia="en-US"/>
          </w:rPr>
          <w:t>50 м</w:t>
        </w:r>
      </w:smartTag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Скоростной бег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3A7467">
          <w:rPr>
            <w:rFonts w:eastAsiaTheme="minorHAnsi"/>
            <w:color w:val="000000"/>
            <w:spacing w:val="8"/>
            <w:sz w:val="20"/>
            <w:szCs w:val="20"/>
            <w:lang w:eastAsia="en-US"/>
          </w:rPr>
          <w:t>50 м</w:t>
        </w:r>
      </w:smartTag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3A7467">
          <w:rPr>
            <w:rFonts w:eastAsiaTheme="minorHAnsi"/>
            <w:color w:val="000000"/>
            <w:spacing w:val="3"/>
            <w:sz w:val="20"/>
            <w:szCs w:val="20"/>
            <w:lang w:eastAsia="en-US"/>
          </w:rPr>
          <w:t>60 м</w:t>
        </w:r>
      </w:smartTag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.</w:t>
      </w:r>
    </w:p>
    <w:p w14:paraId="3C45F99B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pacing w:val="6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Техника</w:t>
      </w:r>
      <w:r w:rsidRPr="003A7467">
        <w:rPr>
          <w:rFonts w:eastAsiaTheme="minorHAnsi"/>
          <w:b/>
          <w:color w:val="000000"/>
          <w:spacing w:val="-6"/>
          <w:sz w:val="20"/>
          <w:szCs w:val="20"/>
          <w:lang w:eastAsia="en-US"/>
        </w:rPr>
        <w:t xml:space="preserve"> длительного бега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бег в равномер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ном темпе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до 15 мин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1200 м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.</w:t>
      </w:r>
    </w:p>
    <w:p w14:paraId="63857F1B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прыжка в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длину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прыжки в дли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ну с 7—9 шагов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разбега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способом «согнув ноги».</w:t>
      </w:r>
    </w:p>
    <w:p w14:paraId="136A19CF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ind w:right="5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прыжка в 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высоту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 xml:space="preserve"> прыжки в вы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соту с 3—5 ша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>гов разбега способом «перешагивание».</w:t>
      </w:r>
    </w:p>
    <w:p w14:paraId="686CDC5C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Техни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ка метания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  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малого мяча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метание тен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нисного мяча с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места  на даль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ность отскока от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стены, на заданное расстояние,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>на дальность, в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коридор 5—6 м,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в горизонталь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ную и верти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кальную цель </w:t>
      </w:r>
      <w:r w:rsidRPr="003A7467">
        <w:rPr>
          <w:rFonts w:eastAsiaTheme="minorHAnsi"/>
          <w:color w:val="000000"/>
          <w:spacing w:val="33"/>
          <w:sz w:val="20"/>
          <w:szCs w:val="20"/>
          <w:lang w:eastAsia="en-US"/>
        </w:rPr>
        <w:t>(</w:t>
      </w:r>
      <w:r w:rsidRPr="003A7467">
        <w:rPr>
          <w:rFonts w:eastAsiaTheme="minorHAnsi"/>
          <w:color w:val="000000"/>
          <w:spacing w:val="33"/>
          <w:sz w:val="20"/>
          <w:szCs w:val="20"/>
          <w:lang w:val="en-US" w:eastAsia="en-US"/>
        </w:rPr>
        <w:t>lxl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м) с рас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8 м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с 4-5 бросковых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шагов на даль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ность и заданное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расстояние.</w:t>
      </w:r>
    </w:p>
    <w:p w14:paraId="334E9E2C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Развитие 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выносливос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ти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-4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кросс до 15 мин, бег с препятствиями и на местности,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минутный бег, эстафеты, круговая тренировка.</w:t>
      </w:r>
    </w:p>
    <w:p w14:paraId="6A16D546" w14:textId="77777777" w:rsidR="003A7467" w:rsidRPr="003A7467" w:rsidRDefault="003A7467" w:rsidP="003A7467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 xml:space="preserve">Развитие 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скоростно-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>силовых спо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softHyphen/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собностей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прыжки и многоскоки, метания в цель и на дальность разных снарядов из разных и. п., толчки и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3 кг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.</w:t>
      </w:r>
    </w:p>
    <w:p w14:paraId="0900CFBA" w14:textId="77777777" w:rsidR="003A7467" w:rsidRPr="003A7467" w:rsidRDefault="003A7467" w:rsidP="003A7467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Развитие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скоростных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и координационных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   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>спо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собностей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эстафеты, старты из различных и. п., бег с ускорением, с максимальной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скоростью.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Варианты челночного бега, бега с изменением направ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ления, скорости,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lastRenderedPageBreak/>
        <w:t>способа перемещения, бег с преодоле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3A7467">
        <w:rPr>
          <w:rFonts w:eastAsiaTheme="minorHAnsi"/>
          <w:color w:val="000000"/>
          <w:spacing w:val="11"/>
          <w:sz w:val="20"/>
          <w:szCs w:val="20"/>
          <w:lang w:eastAsia="en-US"/>
        </w:rPr>
        <w:t xml:space="preserve">различных снарядов из различных и. п. в цель и на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дальность.</w:t>
      </w:r>
    </w:p>
    <w:p w14:paraId="7F2DB841" w14:textId="77777777" w:rsidR="003A7467" w:rsidRPr="003A7467" w:rsidRDefault="003A7467" w:rsidP="003A7467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iCs/>
          <w:color w:val="000000"/>
          <w:sz w:val="20"/>
          <w:szCs w:val="20"/>
          <w:lang w:eastAsia="en-US"/>
        </w:rPr>
        <w:t>Спортивные игры.</w:t>
      </w:r>
    </w:p>
    <w:p w14:paraId="1802A3D4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Баскетбол.</w:t>
      </w:r>
    </w:p>
    <w:p w14:paraId="3853CC90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-2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>Техни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ка пере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движений, 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 xml:space="preserve">остановок, 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 xml:space="preserve">поворотов и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стоек: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 с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тойки игрока. Перемещения   в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стойке приставными шагами боком,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лицом и спиной вперед. Остановка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двумя шагами и прыжком. Поворо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ты без мяча и с мячом.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Комбинации из освоенных элемен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тов техники передвижений (перемещения в стойке, остановка, поворот,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ускорение).</w:t>
      </w:r>
    </w:p>
    <w:p w14:paraId="01DB9445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11"/>
          <w:sz w:val="20"/>
          <w:szCs w:val="20"/>
          <w:lang w:eastAsia="en-US"/>
        </w:rPr>
        <w:t>Ловля и пе</w:t>
      </w:r>
      <w:r w:rsidRPr="003A7467">
        <w:rPr>
          <w:rFonts w:eastAsiaTheme="minorHAnsi"/>
          <w:b/>
          <w:color w:val="000000"/>
          <w:spacing w:val="2"/>
          <w:sz w:val="20"/>
          <w:szCs w:val="20"/>
          <w:lang w:eastAsia="en-US"/>
        </w:rPr>
        <w:t>редач мяча: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ловля и передача мяча двумя рука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ми от груди и одной рукой от пле</w:t>
      </w:r>
      <w:r w:rsidRPr="003A7467">
        <w:rPr>
          <w:rFonts w:eastAsiaTheme="minorHAnsi"/>
          <w:color w:val="000000"/>
          <w:spacing w:val="11"/>
          <w:sz w:val="20"/>
          <w:szCs w:val="20"/>
          <w:lang w:eastAsia="en-US"/>
        </w:rPr>
        <w:t>ча на месте и в движении без со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противления защитника  (в  парах,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тройках, квадрате, круге).</w:t>
      </w:r>
    </w:p>
    <w:p w14:paraId="5FD3DA61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Техника   ве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дения мяча: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 ведение мяча в низкой, средней и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высокой стойке на месте, в движе</w:t>
      </w:r>
      <w:r w:rsidRPr="003A7467">
        <w:rPr>
          <w:rFonts w:eastAsiaTheme="minorHAnsi"/>
          <w:color w:val="000000"/>
          <w:spacing w:val="9"/>
          <w:sz w:val="20"/>
          <w:szCs w:val="20"/>
          <w:lang w:eastAsia="en-US"/>
        </w:rPr>
        <w:t>нии по прямой, с изменением на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правления движения и скорости.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Ведение без сопротивления защит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ника ведущей и неведущей рукой.</w:t>
      </w:r>
    </w:p>
    <w:p w14:paraId="5D6DA7BC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ind w:right="47"/>
        <w:jc w:val="both"/>
        <w:rPr>
          <w:rFonts w:eastAsiaTheme="minorHAnsi"/>
          <w:color w:val="000000"/>
          <w:spacing w:val="6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2"/>
          <w:sz w:val="20"/>
          <w:szCs w:val="20"/>
          <w:lang w:eastAsia="en-US"/>
        </w:rPr>
        <w:t>бросков мяча: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броски одной и двумя руками с ме</w:t>
      </w:r>
      <w:r w:rsidRPr="003A7467">
        <w:rPr>
          <w:rFonts w:eastAsiaTheme="minorHAnsi"/>
          <w:color w:val="000000"/>
          <w:spacing w:val="9"/>
          <w:sz w:val="20"/>
          <w:szCs w:val="20"/>
          <w:lang w:eastAsia="en-US"/>
        </w:rPr>
        <w:t xml:space="preserve">ста и в движении (после ведения,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после ловли) без сопротивления за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щитника. Максимальное расстояние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3,6 м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.</w:t>
      </w:r>
    </w:p>
    <w:p w14:paraId="52C8C8BD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2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Индивиду</w:t>
      </w:r>
      <w:r w:rsidRPr="003A7467">
        <w:rPr>
          <w:rFonts w:eastAsiaTheme="minorHAnsi"/>
          <w:b/>
          <w:color w:val="000000"/>
          <w:spacing w:val="2"/>
          <w:sz w:val="20"/>
          <w:szCs w:val="20"/>
          <w:lang w:eastAsia="en-US"/>
        </w:rPr>
        <w:t>альная тех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>ника защиты: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 вырывание и выбивание мяча.</w:t>
      </w:r>
    </w:p>
    <w:p w14:paraId="7BC9D4A5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6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Т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ехника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перемещений, </w:t>
      </w:r>
      <w:r w:rsidRPr="003A7467">
        <w:rPr>
          <w:rFonts w:eastAsiaTheme="minorHAnsi"/>
          <w:b/>
          <w:color w:val="000000"/>
          <w:spacing w:val="2"/>
          <w:sz w:val="20"/>
          <w:szCs w:val="20"/>
          <w:lang w:eastAsia="en-US"/>
        </w:rPr>
        <w:t>владения мя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чом: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комбинация из освоенных элемен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тов: ловля, передача, ведение, бро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сок.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Комбинация из освоенных элемен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тов техники перемещений.</w:t>
      </w:r>
    </w:p>
    <w:p w14:paraId="08EFC3EB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6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2"/>
          <w:sz w:val="20"/>
          <w:szCs w:val="20"/>
          <w:lang w:eastAsia="en-US"/>
        </w:rPr>
        <w:t xml:space="preserve">Тактика  игры: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тактика свободного нападения</w:t>
      </w:r>
      <w:r w:rsidRPr="003A7467">
        <w:rPr>
          <w:rFonts w:eastAsiaTheme="minorHAnsi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 xml:space="preserve">Позиционное нападение  (5:0)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с изменением по</w:t>
      </w:r>
      <w:r w:rsidRPr="003A7467">
        <w:rPr>
          <w:rFonts w:eastAsiaTheme="minorHAnsi"/>
          <w:color w:val="000000"/>
          <w:spacing w:val="-7"/>
          <w:sz w:val="20"/>
          <w:szCs w:val="20"/>
          <w:lang w:eastAsia="en-US"/>
        </w:rPr>
        <w:t>зиций</w:t>
      </w:r>
      <w:r w:rsidRPr="003A7467">
        <w:rPr>
          <w:rFonts w:eastAsiaTheme="minorHAnsi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Нападение быстрым прорывом (1:0)</w:t>
      </w:r>
      <w:r w:rsidRPr="003A7467">
        <w:rPr>
          <w:rFonts w:eastAsiaTheme="minorHAnsi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Взаимодействие двух игроков «От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дай мяч и выйди».</w:t>
      </w:r>
    </w:p>
    <w:p w14:paraId="713BB927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Овладение </w:t>
      </w:r>
      <w:r w:rsidRPr="003A7467">
        <w:rPr>
          <w:rFonts w:eastAsiaTheme="minorHAnsi"/>
          <w:b/>
          <w:color w:val="000000"/>
          <w:spacing w:val="6"/>
          <w:sz w:val="20"/>
          <w:szCs w:val="20"/>
          <w:lang w:eastAsia="en-US"/>
        </w:rPr>
        <w:t>игрой</w:t>
      </w:r>
      <w:r w:rsidRPr="003A7467">
        <w:rPr>
          <w:rFonts w:eastAsiaTheme="minorHAnsi"/>
          <w:b/>
          <w:color w:val="000000"/>
          <w:spacing w:val="2"/>
          <w:sz w:val="20"/>
          <w:szCs w:val="20"/>
          <w:lang w:eastAsia="en-US"/>
        </w:rPr>
        <w:t xml:space="preserve">: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Игра по правилам ми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ни-баскетбола.  Игры и игровые задания 2:1, 3:1, 3:2, </w:t>
      </w:r>
      <w:r w:rsidRPr="003A7467">
        <w:rPr>
          <w:rFonts w:eastAsiaTheme="minorHAnsi"/>
          <w:color w:val="000000"/>
          <w:spacing w:val="-13"/>
          <w:sz w:val="20"/>
          <w:szCs w:val="20"/>
          <w:lang w:eastAsia="en-US"/>
        </w:rPr>
        <w:t>3:3.</w:t>
      </w:r>
    </w:p>
    <w:p w14:paraId="1B3B0282" w14:textId="77777777" w:rsidR="003A7467" w:rsidRPr="003A7467" w:rsidRDefault="003A7467" w:rsidP="003A7467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Русская лапта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41DBFA16" w14:textId="77777777" w:rsidR="003A7467" w:rsidRPr="003A7467" w:rsidRDefault="003A7467" w:rsidP="003A7467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Овладение техникой передвижений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:</w:t>
      </w:r>
      <w:r w:rsidRPr="003A7467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Ускорения и пробежки; повторное пробегание отрезков с ускорением.</w:t>
      </w:r>
    </w:p>
    <w:p w14:paraId="2F15F50F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FF0000"/>
          <w:spacing w:val="2"/>
          <w:sz w:val="20"/>
          <w:szCs w:val="20"/>
          <w:lang w:eastAsia="en-US"/>
        </w:rPr>
      </w:pPr>
    </w:p>
    <w:p w14:paraId="78671CD5" w14:textId="77777777" w:rsidR="003A7467" w:rsidRPr="003A7467" w:rsidRDefault="003A7467" w:rsidP="003A7467">
      <w:pPr>
        <w:spacing w:after="200" w:line="276" w:lineRule="auto"/>
        <w:jc w:val="both"/>
        <w:rPr>
          <w:rFonts w:eastAsiaTheme="minorHAnsi"/>
          <w:color w:val="000000"/>
          <w:spacing w:val="5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Освоение техники ловли мяча</w:t>
      </w:r>
      <w:r w:rsidRPr="003A7467">
        <w:rPr>
          <w:rFonts w:eastAsiaTheme="minorHAnsi"/>
          <w:b/>
          <w:color w:val="000000"/>
          <w:spacing w:val="2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Ловля мяча с лёта.</w:t>
      </w:r>
    </w:p>
    <w:p w14:paraId="26CA1629" w14:textId="77777777" w:rsidR="003A7467" w:rsidRPr="003A7467" w:rsidRDefault="003A7467" w:rsidP="003A7467">
      <w:pPr>
        <w:spacing w:after="200" w:line="276" w:lineRule="auto"/>
        <w:jc w:val="both"/>
        <w:rPr>
          <w:rFonts w:eastAsiaTheme="minorHAnsi"/>
          <w:color w:val="FF0000"/>
          <w:spacing w:val="-1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Отработка и совершенствование техники подач и ударов битой по мячу:</w:t>
      </w:r>
      <w:r w:rsidRPr="003A7467">
        <w:rPr>
          <w:rFonts w:eastAsiaTheme="minorHAnsi"/>
          <w:color w:val="FF0000"/>
          <w:spacing w:val="3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Подачи и удары по мячу поточным методом.</w:t>
      </w:r>
    </w:p>
    <w:p w14:paraId="31C0E342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5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Овладение техникой метания мяча</w:t>
      </w:r>
      <w:r w:rsidRPr="003A7467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: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Осаливание соперника ; метание теннисного мяча по движущейся цели.</w:t>
      </w:r>
    </w:p>
    <w:p w14:paraId="4FDB35F0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ind w:right="22"/>
        <w:jc w:val="both"/>
        <w:rPr>
          <w:rFonts w:eastAsiaTheme="minorHAnsi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2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Овладение игрой и комплексное развитие психомоторных способностей: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Правила техники безопасности при занятиях русской лаптой. Связь обучения двигательным действиям с развитием внимания, памяти и мышления.</w:t>
      </w:r>
    </w:p>
    <w:p w14:paraId="27B125A9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-2"/>
          <w:sz w:val="20"/>
          <w:szCs w:val="20"/>
          <w:lang w:eastAsia="en-US"/>
        </w:rPr>
      </w:pPr>
      <w:r w:rsidRPr="003A7467">
        <w:rPr>
          <w:rFonts w:eastAsiaTheme="minorHAnsi"/>
          <w:b/>
          <w:iCs/>
          <w:color w:val="000000"/>
          <w:sz w:val="20"/>
          <w:szCs w:val="20"/>
          <w:lang w:eastAsia="en-US"/>
        </w:rPr>
        <w:t>Развитие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 выносливости, 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 xml:space="preserve">скоростных и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 скоростно-силовых спо</w:t>
      </w:r>
      <w:r w:rsidRPr="003A7467">
        <w:rPr>
          <w:rFonts w:eastAsiaTheme="minorHAnsi"/>
          <w:b/>
          <w:color w:val="000000"/>
          <w:spacing w:val="-8"/>
          <w:sz w:val="20"/>
          <w:szCs w:val="20"/>
          <w:lang w:eastAsia="en-US"/>
        </w:rPr>
        <w:t xml:space="preserve">собностей. 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Бег с изменени</w:t>
      </w:r>
      <w:r w:rsidRPr="003A7467">
        <w:rPr>
          <w:rFonts w:eastAsiaTheme="minorHAnsi"/>
          <w:color w:val="000000"/>
          <w:spacing w:val="-1"/>
          <w:sz w:val="20"/>
          <w:szCs w:val="20"/>
          <w:lang w:eastAsia="en-US"/>
        </w:rPr>
        <w:t xml:space="preserve">ем направления, скорости, челночный бег с ведением и без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ведения мяча и др.; метания в цель различными мячами,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и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гровые упражнения типа 2:1, 3:1, 2:2, 3:2, 3:3.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 Эстафеты, круговая тренировка, подвижные игры с мя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чом, двусторонние игры длительностью от 20 с до 12 мин.</w:t>
      </w:r>
    </w:p>
    <w:p w14:paraId="51FE8655" w14:textId="77777777" w:rsidR="003A7467" w:rsidRPr="003A7467" w:rsidRDefault="003A7467" w:rsidP="003A7467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A7467">
        <w:rPr>
          <w:rFonts w:eastAsiaTheme="minorHAnsi"/>
          <w:b/>
          <w:sz w:val="20"/>
          <w:szCs w:val="20"/>
          <w:lang w:eastAsia="en-US"/>
        </w:rPr>
        <w:t xml:space="preserve">Гимнастика </w:t>
      </w:r>
    </w:p>
    <w:p w14:paraId="2C743EBA" w14:textId="77777777" w:rsidR="003A7467" w:rsidRPr="003A7467" w:rsidRDefault="003A7467" w:rsidP="003A7467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Строевые упражнения.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Строевой </w:t>
      </w:r>
      <w:r w:rsidRPr="003A7467">
        <w:rPr>
          <w:rFonts w:eastAsiaTheme="minorHAnsi"/>
          <w:color w:val="000000"/>
          <w:spacing w:val="-1"/>
          <w:sz w:val="20"/>
          <w:szCs w:val="20"/>
          <w:lang w:eastAsia="en-US"/>
        </w:rPr>
        <w:t>шаг, размы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кание и смы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>кание на мес</w:t>
      </w:r>
      <w:r w:rsidRPr="003A7467">
        <w:rPr>
          <w:rFonts w:eastAsiaTheme="minorHAnsi"/>
          <w:color w:val="000000"/>
          <w:spacing w:val="-7"/>
          <w:sz w:val="20"/>
          <w:szCs w:val="20"/>
          <w:lang w:eastAsia="en-US"/>
        </w:rPr>
        <w:t>те.</w:t>
      </w:r>
    </w:p>
    <w:p w14:paraId="029722DE" w14:textId="77777777" w:rsidR="003A7467" w:rsidRPr="003A7467" w:rsidRDefault="003A7467" w:rsidP="003A7467">
      <w:pPr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сочетание различных положений рук, ног, туловища.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Сочетание движений руками с ходьбой на месте и в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движении, с маховыми движениями ногой, с подско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ками, с приседаниями, с поворотами.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Общеразвивающие упражнения с повышенной амп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литудой для плечевых, локтевых, тазобедренных,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lastRenderedPageBreak/>
        <w:t>ко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ленных суставов и позвоночника.  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Общеразвивающие упражнения в парах.</w:t>
      </w:r>
      <w:r w:rsidRPr="003A7467">
        <w:rPr>
          <w:rFonts w:eastAsiaTheme="minorHAnsi"/>
          <w:b/>
          <w:bCs/>
          <w:color w:val="000000"/>
          <w:spacing w:val="3"/>
          <w:sz w:val="20"/>
          <w:szCs w:val="20"/>
          <w:lang w:eastAsia="en-US"/>
        </w:rPr>
        <w:t xml:space="preserve"> Мальчики: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с набивным и большим мячом, гантелями </w:t>
      </w:r>
      <w:r w:rsidRPr="003A7467">
        <w:rPr>
          <w:rFonts w:eastAsiaTheme="minorHAnsi"/>
          <w:color w:val="000000"/>
          <w:spacing w:val="12"/>
          <w:sz w:val="20"/>
          <w:szCs w:val="20"/>
          <w:lang w:eastAsia="en-US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3A7467">
          <w:rPr>
            <w:rFonts w:eastAsiaTheme="minorHAnsi"/>
            <w:color w:val="000000"/>
            <w:spacing w:val="12"/>
            <w:sz w:val="20"/>
            <w:szCs w:val="20"/>
            <w:lang w:eastAsia="en-US"/>
          </w:rPr>
          <w:t>3 кг</w:t>
        </w:r>
      </w:smartTag>
      <w:r w:rsidRPr="003A7467">
        <w:rPr>
          <w:rFonts w:eastAsiaTheme="minorHAnsi"/>
          <w:color w:val="000000"/>
          <w:spacing w:val="12"/>
          <w:sz w:val="20"/>
          <w:szCs w:val="20"/>
          <w:lang w:eastAsia="en-US"/>
        </w:rPr>
        <w:t>)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b/>
          <w:bCs/>
          <w:color w:val="000000"/>
          <w:spacing w:val="1"/>
          <w:sz w:val="20"/>
          <w:szCs w:val="20"/>
          <w:lang w:eastAsia="en-US"/>
        </w:rPr>
        <w:t>Девочки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: с обручами, скакалками, пал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ками.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Эстафеты и игры с использованием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гимнастических упражнений и инвентаря.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Прыжки со скакалкой.</w:t>
      </w:r>
    </w:p>
    <w:p w14:paraId="7B214216" w14:textId="77777777" w:rsidR="003A7467" w:rsidRPr="003A7467" w:rsidRDefault="003A7467" w:rsidP="003A7467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Акробатические упражнения: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два кувырка вперед слитно; мост из положения стоя с помощью; кувырок назад в упор присев.</w:t>
      </w:r>
    </w:p>
    <w:p w14:paraId="45F142FA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4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Лазанье: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лазанье по гимнастической лестнице.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Подтягивания. Упражнения в висах и упорах, с ган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телями, набивными мячами.</w:t>
      </w:r>
    </w:p>
    <w:p w14:paraId="53A33A79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ind w:right="32"/>
        <w:jc w:val="both"/>
        <w:rPr>
          <w:rFonts w:eastAsiaTheme="minorHAnsi"/>
          <w:color w:val="000000"/>
          <w:spacing w:val="8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Равновесие. 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Упражнения с гимнасти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ческой скамейкой.</w:t>
      </w:r>
    </w:p>
    <w:p w14:paraId="38072300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</w:p>
    <w:p w14:paraId="04D69830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ind w:right="3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Опорные прыжки: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прыжок ноги врозь (козел в ширину, высота 100— </w:t>
      </w:r>
      <w:smartTag w:uri="urn:schemas-microsoft-com:office:smarttags" w:element="metricconverter">
        <w:smartTagPr>
          <w:attr w:name="ProductID" w:val="110 см"/>
        </w:smartTagPr>
        <w:r w:rsidRPr="003A7467">
          <w:rPr>
            <w:rFonts w:eastAsiaTheme="minorHAnsi"/>
            <w:color w:val="000000"/>
            <w:sz w:val="20"/>
            <w:szCs w:val="20"/>
            <w:lang w:eastAsia="en-US"/>
          </w:rPr>
          <w:t>110 см</w:t>
        </w:r>
      </w:smartTag>
      <w:r w:rsidRPr="003A7467">
        <w:rPr>
          <w:rFonts w:eastAsiaTheme="minorHAnsi"/>
          <w:color w:val="000000"/>
          <w:sz w:val="20"/>
          <w:szCs w:val="20"/>
          <w:lang w:eastAsia="en-US"/>
        </w:rPr>
        <w:t>).</w:t>
      </w:r>
    </w:p>
    <w:p w14:paraId="37990D1B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line="276" w:lineRule="auto"/>
        <w:ind w:firstLine="510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Theme="minorHAnsi" w:cstheme="minorBidi"/>
          <w:b/>
          <w:bCs/>
          <w:iCs/>
          <w:sz w:val="20"/>
          <w:szCs w:val="20"/>
          <w:lang w:eastAsia="en-US"/>
        </w:rPr>
        <w:t xml:space="preserve"> Лыжная подготовка (лыжные гонки):</w:t>
      </w:r>
      <w:r w:rsidRPr="003A7467">
        <w:rPr>
          <w:rFonts w:eastAsia="Calibri"/>
          <w:b/>
          <w:bCs/>
          <w:iCs/>
          <w:sz w:val="20"/>
          <w:szCs w:val="20"/>
          <w:lang w:eastAsia="en-US"/>
        </w:rPr>
        <w:t xml:space="preserve"> </w:t>
      </w:r>
      <w:r w:rsidRPr="003A7467">
        <w:rPr>
          <w:rFonts w:eastAsia="Calibri"/>
          <w:sz w:val="20"/>
          <w:szCs w:val="20"/>
          <w:lang w:eastAsia="en-US"/>
        </w:rPr>
        <w:t>Передвижения на лыжах. Подъемы, спуски, повороты, торможения.</w:t>
      </w:r>
    </w:p>
    <w:p w14:paraId="059889F9" w14:textId="77777777" w:rsidR="003A7467" w:rsidRPr="003A7467" w:rsidRDefault="003A7467" w:rsidP="003A7467">
      <w:pPr>
        <w:widowControl/>
        <w:shd w:val="clear" w:color="auto" w:fill="FFFFFF"/>
        <w:autoSpaceDE/>
        <w:autoSpaceDN/>
        <w:adjustRightInd/>
        <w:spacing w:after="200" w:line="276" w:lineRule="auto"/>
        <w:ind w:right="32"/>
        <w:jc w:val="both"/>
        <w:rPr>
          <w:rFonts w:eastAsiaTheme="minorHAnsi"/>
          <w:color w:val="000000"/>
          <w:spacing w:val="8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Равновесие. 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Упражнения с гимнасти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ческой скамейкой.</w:t>
      </w:r>
    </w:p>
    <w:p w14:paraId="47F1BBAC" w14:textId="77777777" w:rsidR="00E86F0F" w:rsidRPr="003A7467" w:rsidRDefault="00E86F0F" w:rsidP="00E86F0F">
      <w:pPr>
        <w:pStyle w:val="Style13"/>
        <w:widowControl/>
        <w:spacing w:line="240" w:lineRule="exact"/>
        <w:rPr>
          <w:sz w:val="20"/>
          <w:szCs w:val="20"/>
        </w:rPr>
      </w:pPr>
    </w:p>
    <w:p w14:paraId="1FB98164" w14:textId="77777777" w:rsidR="00924917" w:rsidRPr="003A7467" w:rsidRDefault="00E86F0F">
      <w:pPr>
        <w:pStyle w:val="Style13"/>
        <w:widowControl/>
        <w:spacing w:before="38" w:line="274" w:lineRule="exact"/>
        <w:rPr>
          <w:rStyle w:val="FontStyle28"/>
          <w:sz w:val="20"/>
          <w:szCs w:val="20"/>
        </w:rPr>
      </w:pPr>
      <w:r w:rsidRPr="003A7467">
        <w:rPr>
          <w:rStyle w:val="FontStyle28"/>
          <w:sz w:val="20"/>
          <w:szCs w:val="20"/>
        </w:rPr>
        <w:t>7</w:t>
      </w:r>
      <w:r w:rsidR="00675BE8" w:rsidRPr="003A7467">
        <w:rPr>
          <w:rStyle w:val="FontStyle28"/>
          <w:sz w:val="20"/>
          <w:szCs w:val="20"/>
        </w:rPr>
        <w:t xml:space="preserve"> класс</w:t>
      </w:r>
    </w:p>
    <w:p w14:paraId="2AA58CE1" w14:textId="77777777" w:rsidR="00747384" w:rsidRPr="003A7467" w:rsidRDefault="00747384" w:rsidP="00747384">
      <w:pPr>
        <w:pStyle w:val="2"/>
        <w:rPr>
          <w:color w:val="000000" w:themeColor="text1"/>
          <w:sz w:val="20"/>
          <w:szCs w:val="20"/>
        </w:rPr>
      </w:pPr>
      <w:r w:rsidRPr="003A7467">
        <w:rPr>
          <w:rFonts w:eastAsiaTheme="minorHAnsi"/>
          <w:color w:val="000000" w:themeColor="text1"/>
          <w:sz w:val="20"/>
          <w:szCs w:val="20"/>
          <w:lang w:eastAsia="en-US"/>
        </w:rPr>
        <w:t>Легкая атлетика. (20ч)</w:t>
      </w:r>
    </w:p>
    <w:p w14:paraId="2C1A6C61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-1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спринтерско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>го бега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: 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высокий старт </w:t>
      </w:r>
      <w:r w:rsidRPr="003A7467">
        <w:rPr>
          <w:rFonts w:eastAsiaTheme="minorHAnsi"/>
          <w:color w:val="000000"/>
          <w:spacing w:val="-1"/>
          <w:sz w:val="20"/>
          <w:szCs w:val="20"/>
          <w:lang w:eastAsia="en-US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3A7467">
          <w:rPr>
            <w:rFonts w:eastAsiaTheme="minorHAnsi"/>
            <w:color w:val="000000"/>
            <w:spacing w:val="-1"/>
            <w:sz w:val="20"/>
            <w:szCs w:val="20"/>
            <w:lang w:eastAsia="en-US"/>
          </w:rPr>
          <w:t>30 м</w:t>
        </w:r>
      </w:smartTag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Бег с ускорени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softHyphen/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3A7467">
          <w:rPr>
            <w:rFonts w:eastAsiaTheme="minorHAnsi"/>
            <w:color w:val="000000"/>
            <w:spacing w:val="2"/>
            <w:sz w:val="20"/>
            <w:szCs w:val="20"/>
            <w:lang w:eastAsia="en-US"/>
          </w:rPr>
          <w:t>50 м</w:t>
        </w:r>
      </w:smartTag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Скоростной бег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3A7467">
          <w:rPr>
            <w:rFonts w:eastAsiaTheme="minorHAnsi"/>
            <w:color w:val="000000"/>
            <w:spacing w:val="8"/>
            <w:sz w:val="20"/>
            <w:szCs w:val="20"/>
            <w:lang w:eastAsia="en-US"/>
          </w:rPr>
          <w:t>50 м</w:t>
        </w:r>
      </w:smartTag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Бег на результат </w:t>
      </w:r>
      <w:r w:rsidR="00F408F0">
        <w:rPr>
          <w:rFonts w:eastAsiaTheme="minorHAnsi"/>
          <w:color w:val="000000"/>
          <w:spacing w:val="3"/>
          <w:sz w:val="20"/>
          <w:szCs w:val="20"/>
          <w:lang w:eastAsia="en-US"/>
        </w:rPr>
        <w:t>3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0 м.</w:t>
      </w:r>
    </w:p>
    <w:p w14:paraId="0CBC9A83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pacing w:val="6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Техника</w:t>
      </w:r>
      <w:r w:rsidRPr="003A7467">
        <w:rPr>
          <w:rFonts w:eastAsiaTheme="minorHAnsi"/>
          <w:b/>
          <w:color w:val="000000"/>
          <w:spacing w:val="-6"/>
          <w:sz w:val="20"/>
          <w:szCs w:val="20"/>
          <w:lang w:eastAsia="en-US"/>
        </w:rPr>
        <w:t xml:space="preserve"> длительного бега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бег в равномер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ном темпе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до 15 мин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Бег на 1500 м.</w:t>
      </w:r>
    </w:p>
    <w:p w14:paraId="3A803BD4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прыжка в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длину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прыжки в дли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ну с 7—9 шагов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разбега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способом «согнув ноги».</w:t>
      </w:r>
    </w:p>
    <w:p w14:paraId="6483FC3F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ind w:right="5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прыжка в 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высоту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 xml:space="preserve"> прыжки в вы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соту с 3—5 ша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>гов разбега способом «перешагивание».</w:t>
      </w:r>
    </w:p>
    <w:p w14:paraId="3670DA9F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Техни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ка метания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  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малого мяча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метание тен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нисного мяча с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места  на даль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ность отскока от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стены, на заданное расстояние,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>на дальность, в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коридор 5—6 м,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в горизонталь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ную и верти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кальную цель </w:t>
      </w:r>
      <w:r w:rsidRPr="003A7467">
        <w:rPr>
          <w:rFonts w:eastAsiaTheme="minorHAnsi"/>
          <w:color w:val="000000"/>
          <w:spacing w:val="33"/>
          <w:sz w:val="20"/>
          <w:szCs w:val="20"/>
          <w:lang w:eastAsia="en-US"/>
        </w:rPr>
        <w:t>(</w:t>
      </w:r>
      <w:r w:rsidRPr="003A7467">
        <w:rPr>
          <w:rFonts w:eastAsiaTheme="minorHAnsi"/>
          <w:color w:val="000000"/>
          <w:spacing w:val="33"/>
          <w:sz w:val="20"/>
          <w:szCs w:val="20"/>
          <w:lang w:val="en-US" w:eastAsia="en-US"/>
        </w:rPr>
        <w:t>lxl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м) с рас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8 м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с 4-5 бросковых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шагов на даль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ность и заданное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расстояние.</w:t>
      </w:r>
    </w:p>
    <w:p w14:paraId="227FE885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Развитие 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выносливос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ти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-4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кросс до 20 мин, бег с препятствиями и на местности,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минутный бег, эстафеты, круговая тренировка.</w:t>
      </w:r>
    </w:p>
    <w:p w14:paraId="2007F93B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 xml:space="preserve">Развитие 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скоростно-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>силовых спо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softHyphen/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собностей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прыжки и многоскоки, метания в цель и на дальность разных снарядов из разных и. п., толчки и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3 кг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.</w:t>
      </w:r>
    </w:p>
    <w:p w14:paraId="6CF107C6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Развитие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скоростных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и координационных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   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>спо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собностей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эстафеты, старты из различных и. п., бег с ускорением, с максимальной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скоростью.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Варианты челночного бега, бега с изменением направ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ления, скорости, способа перемещения, бег с преодоле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3A7467">
        <w:rPr>
          <w:rFonts w:eastAsiaTheme="minorHAnsi"/>
          <w:color w:val="000000"/>
          <w:spacing w:val="11"/>
          <w:sz w:val="20"/>
          <w:szCs w:val="20"/>
          <w:lang w:eastAsia="en-US"/>
        </w:rPr>
        <w:t xml:space="preserve">различных снарядов из различных и. п. в цель и на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дальность.</w:t>
      </w:r>
    </w:p>
    <w:p w14:paraId="75C431BC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iCs/>
          <w:color w:val="000000"/>
          <w:sz w:val="20"/>
          <w:szCs w:val="20"/>
          <w:lang w:eastAsia="en-US"/>
        </w:rPr>
        <w:t>Спортивные игры.</w:t>
      </w:r>
    </w:p>
    <w:p w14:paraId="02B4EE6A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Волейбол.(10ч)</w:t>
      </w:r>
    </w:p>
    <w:p w14:paraId="722B0862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Передача мяча двумя руками сверху над собой (кол-во передач</w:t>
      </w:r>
      <w:r w:rsidRPr="003A7467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)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: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Упражнение начинается из 1 зоны, на каждый шаг передача мяча сверху с перемещением вперед, в зоне 2 передача над собой поворот левым боком к сетке, перемещение в зону 3, из зоны 3 перемещения в зону 4; в зоне 4 передача над собой поворот спиной к сетке перемещения в зону 5, из зоны 5 перемещение в зону 6, из зоны 6 в зону 1. Все передачи выполняются только сверху двумя руками. Дается две попытки</w:t>
      </w:r>
      <w:r w:rsidRPr="003A7467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</w:t>
      </w:r>
    </w:p>
    <w:p w14:paraId="77ED9A6D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Передача мяча двумя руками сверху с перемещением по зонам 1-6 (кол-во ошибок)</w:t>
      </w:r>
      <w:r w:rsidRPr="003A746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: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Упражнение начинается из 1 зоны, на каждый шаг передача мяча сверху с перемещением вперед, в зоне 2 передача над собой поворот левым боком к сетке, перемещение в зону 3, из зоны 3 перемещения в зону 4; в зоне 4 передача над собой поворот спиной к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>сетке перемещения в зону 5, из зоны 5 перемещение в зону 6, из зоны 6 в зону 1. Все передачи выполняются только сверху двумя руками. Дается две попытки.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Критерии оценки:</w:t>
      </w:r>
    </w:p>
    <w:p w14:paraId="714A3E0E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А) техника выполнения передач.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Б) точность выполнения передач из зоны в зону.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В) высота передач не ниже </w:t>
      </w:r>
      <w:smartTag w:uri="urn:schemas-microsoft-com:office:smarttags" w:element="metricconverter">
        <w:smartTagPr>
          <w:attr w:name="ProductID" w:val="1 м"/>
        </w:smartTagPr>
        <w:r w:rsidRPr="003A7467">
          <w:rPr>
            <w:rFonts w:asciiTheme="minorHAnsi" w:eastAsiaTheme="minorHAnsi" w:hAnsiTheme="minorHAnsi" w:cstheme="minorBidi"/>
            <w:sz w:val="20"/>
            <w:szCs w:val="20"/>
            <w:lang w:eastAsia="en-US"/>
          </w:rPr>
          <w:t>1 м</w:t>
        </w:r>
      </w:smartTag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На каждый шаг передача двумя руками сверху с продвижением вперед.</w:t>
      </w:r>
    </w:p>
    <w:p w14:paraId="483BA608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Передача мяча двумя руками снизу над собой (кол-во передач):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Критерии оценки:</w:t>
      </w:r>
    </w:p>
    <w:p w14:paraId="335D5FFE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А) высота передачи не ниже 1 метра.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Б) синхронная работа ног, туловища, рук, согласованность действий.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В) отскок мяча под прямым углом.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Учитывается количество передач. </w:t>
      </w:r>
    </w:p>
    <w:p w14:paraId="20385A02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Нижняя прямая подача (кол-во подач):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Критерии оцени:</w:t>
      </w:r>
    </w:p>
    <w:p w14:paraId="2CE1C430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А) техника выполнения подачи.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Учитывается количество попаданий в обозначенную зону площадки из 6 подач, обозначенных зон не меньше 2. </w:t>
      </w:r>
    </w:p>
    <w:p w14:paraId="6C302786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pacing w:val="-2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Атлетическая гимнастика с элементами фитнеса. (10ч)</w:t>
      </w:r>
    </w:p>
    <w:p w14:paraId="0E692177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Комплекс ритмической гимнастики 8 элементов (девушки).</w:t>
      </w:r>
    </w:p>
    <w:p w14:paraId="7235875A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Комплекс упражнений с внешним сопротивлением (гантелями, гирями, штангой) 6 элементов (юноши). Правила техники безопасности при занятиях атлетической и ритмической гимнастикой. Упражнения для разогревания. Способы формирования самостоятельности в процессе занятий физической культурой. Составление планов индивидуальных занятий и комплексов упражнений на регулирование массы тела.</w:t>
      </w:r>
    </w:p>
    <w:p w14:paraId="0A967F96" w14:textId="77777777" w:rsidR="00747384" w:rsidRPr="003A7467" w:rsidRDefault="00747384" w:rsidP="0074738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Pr="003A7467">
        <w:rPr>
          <w:rFonts w:eastAsiaTheme="minorHAnsi"/>
          <w:b/>
          <w:sz w:val="20"/>
          <w:szCs w:val="20"/>
          <w:lang w:eastAsia="en-US"/>
        </w:rPr>
        <w:t xml:space="preserve">Гимнастика. (10ч) </w:t>
      </w:r>
    </w:p>
    <w:p w14:paraId="4AA94295" w14:textId="77777777" w:rsidR="00747384" w:rsidRPr="003A7467" w:rsidRDefault="00747384" w:rsidP="00747384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Строевые упражнения.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Строевой </w:t>
      </w:r>
      <w:r w:rsidRPr="003A7467">
        <w:rPr>
          <w:rFonts w:eastAsiaTheme="minorHAnsi"/>
          <w:color w:val="000000"/>
          <w:spacing w:val="-1"/>
          <w:sz w:val="20"/>
          <w:szCs w:val="20"/>
          <w:lang w:eastAsia="en-US"/>
        </w:rPr>
        <w:t>шаг, размы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кание и смы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>кание на мес</w:t>
      </w:r>
      <w:r w:rsidRPr="003A7467">
        <w:rPr>
          <w:rFonts w:eastAsiaTheme="minorHAnsi"/>
          <w:color w:val="000000"/>
          <w:spacing w:val="-7"/>
          <w:sz w:val="20"/>
          <w:szCs w:val="20"/>
          <w:lang w:eastAsia="en-US"/>
        </w:rPr>
        <w:t>те.</w:t>
      </w:r>
    </w:p>
    <w:p w14:paraId="5A6C2498" w14:textId="77777777" w:rsidR="00747384" w:rsidRPr="003A7467" w:rsidRDefault="00747384" w:rsidP="00747384">
      <w:pPr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сочетание различных положений рук, ног, туловища.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Сочетание движений руками с ходьбой на месте и в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движении, с маховыми движениями ногой, с подско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ками, с приседаниями, с поворотами.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Общеразвивающие упражнения с повышенной амп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литудой для плечевых, локтевых, тазобедренных, ко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ленных суставов и позвоночника.  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Общеразвивающие упражнения в парах.</w:t>
      </w:r>
      <w:r w:rsidRPr="003A7467">
        <w:rPr>
          <w:rFonts w:eastAsiaTheme="minorHAnsi"/>
          <w:b/>
          <w:bCs/>
          <w:color w:val="000000"/>
          <w:spacing w:val="3"/>
          <w:sz w:val="20"/>
          <w:szCs w:val="20"/>
          <w:lang w:eastAsia="en-US"/>
        </w:rPr>
        <w:t xml:space="preserve"> Мальчики: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с набивным и большим мячом, гантелями </w:t>
      </w:r>
      <w:r w:rsidRPr="003A7467">
        <w:rPr>
          <w:rFonts w:eastAsiaTheme="minorHAnsi"/>
          <w:color w:val="000000"/>
          <w:spacing w:val="12"/>
          <w:sz w:val="20"/>
          <w:szCs w:val="20"/>
          <w:lang w:eastAsia="en-US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3A7467">
          <w:rPr>
            <w:rFonts w:eastAsiaTheme="minorHAnsi"/>
            <w:color w:val="000000"/>
            <w:spacing w:val="12"/>
            <w:sz w:val="20"/>
            <w:szCs w:val="20"/>
            <w:lang w:eastAsia="en-US"/>
          </w:rPr>
          <w:t>3 кг</w:t>
        </w:r>
      </w:smartTag>
      <w:r w:rsidRPr="003A7467">
        <w:rPr>
          <w:rFonts w:eastAsiaTheme="minorHAnsi"/>
          <w:color w:val="000000"/>
          <w:spacing w:val="12"/>
          <w:sz w:val="20"/>
          <w:szCs w:val="20"/>
          <w:lang w:eastAsia="en-US"/>
        </w:rPr>
        <w:t>)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b/>
          <w:bCs/>
          <w:color w:val="000000"/>
          <w:spacing w:val="1"/>
          <w:sz w:val="20"/>
          <w:szCs w:val="20"/>
          <w:lang w:eastAsia="en-US"/>
        </w:rPr>
        <w:t>Девочки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: с обручами, скакалками, пал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ками.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Эстафеты и игры с использованием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гимнастических упражнений и инвентаря.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Прыжки со скакалкой.</w:t>
      </w:r>
    </w:p>
    <w:p w14:paraId="01C4CC97" w14:textId="77777777" w:rsidR="00747384" w:rsidRPr="003A7467" w:rsidRDefault="00747384" w:rsidP="00747384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Акробатические упражнения: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два кувырка вперед слитно; мост из положения стоя с помощью; кувырок назад в упор присев.</w:t>
      </w:r>
    </w:p>
    <w:p w14:paraId="75E96983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4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Лазанье: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лазанье по гимнастической лестнице.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Подтягивания. Упражнения в висах и упорах, с ган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телями, набивными мячами.</w:t>
      </w:r>
    </w:p>
    <w:p w14:paraId="1681AA53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ind w:right="32"/>
        <w:jc w:val="both"/>
        <w:rPr>
          <w:rFonts w:eastAsiaTheme="minorHAnsi"/>
          <w:color w:val="000000"/>
          <w:spacing w:val="8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Равновесие. 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Упражнения с гимнасти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ческой скамейкой.</w:t>
      </w:r>
    </w:p>
    <w:p w14:paraId="076FF392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</w:p>
    <w:p w14:paraId="6CDFCB1A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after="200" w:line="276" w:lineRule="auto"/>
        <w:ind w:right="3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Опорные прыжки: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прыжок ноги врозь (козел в ширину, высота 100— </w:t>
      </w:r>
      <w:smartTag w:uri="urn:schemas-microsoft-com:office:smarttags" w:element="metricconverter">
        <w:smartTagPr>
          <w:attr w:name="ProductID" w:val="110 см"/>
        </w:smartTagPr>
        <w:r w:rsidRPr="003A7467">
          <w:rPr>
            <w:rFonts w:eastAsiaTheme="minorHAnsi"/>
            <w:color w:val="000000"/>
            <w:sz w:val="20"/>
            <w:szCs w:val="20"/>
            <w:lang w:eastAsia="en-US"/>
          </w:rPr>
          <w:t>110 см</w:t>
        </w:r>
      </w:smartTag>
      <w:r w:rsidRPr="003A7467">
        <w:rPr>
          <w:rFonts w:eastAsiaTheme="minorHAnsi"/>
          <w:color w:val="000000"/>
          <w:sz w:val="20"/>
          <w:szCs w:val="20"/>
          <w:lang w:eastAsia="en-US"/>
        </w:rPr>
        <w:t>).</w:t>
      </w:r>
    </w:p>
    <w:p w14:paraId="607FA4F2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b/>
          <w:bCs/>
          <w:iCs/>
          <w:sz w:val="20"/>
          <w:szCs w:val="20"/>
          <w:lang w:eastAsia="en-US"/>
        </w:rPr>
      </w:pPr>
      <w:r w:rsidRPr="003A7467">
        <w:rPr>
          <w:rFonts w:eastAsiaTheme="minorHAnsi" w:cstheme="minorBidi"/>
          <w:b/>
          <w:bCs/>
          <w:iCs/>
          <w:sz w:val="20"/>
          <w:szCs w:val="20"/>
          <w:lang w:eastAsia="en-US"/>
        </w:rPr>
        <w:t>Лыжная подготовка. (20ч.)</w:t>
      </w:r>
      <w:r w:rsidRPr="003A7467">
        <w:rPr>
          <w:rFonts w:eastAsia="Calibri"/>
          <w:b/>
          <w:bCs/>
          <w:iCs/>
          <w:sz w:val="20"/>
          <w:szCs w:val="20"/>
          <w:lang w:eastAsia="en-US"/>
        </w:rPr>
        <w:t xml:space="preserve"> </w:t>
      </w:r>
    </w:p>
    <w:p w14:paraId="1BE7C589" w14:textId="77777777" w:rsidR="00747384" w:rsidRPr="003A7467" w:rsidRDefault="00747384" w:rsidP="0074738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Передвижения на лыжах. Подъемы, спуски, повороты, торможения.</w:t>
      </w:r>
    </w:p>
    <w:p w14:paraId="2591E8A5" w14:textId="77777777" w:rsidR="00C96165" w:rsidRPr="003A7467" w:rsidRDefault="00C96165">
      <w:pPr>
        <w:pStyle w:val="Style13"/>
        <w:widowControl/>
        <w:spacing w:line="274" w:lineRule="exact"/>
        <w:rPr>
          <w:rStyle w:val="FontStyle28"/>
          <w:sz w:val="20"/>
          <w:szCs w:val="20"/>
        </w:rPr>
      </w:pPr>
    </w:p>
    <w:p w14:paraId="6996CD8B" w14:textId="77777777" w:rsidR="00747384" w:rsidRPr="003A7467" w:rsidRDefault="00C96165">
      <w:pPr>
        <w:pStyle w:val="Style13"/>
        <w:widowControl/>
        <w:spacing w:line="274" w:lineRule="exact"/>
        <w:rPr>
          <w:rStyle w:val="FontStyle28"/>
          <w:sz w:val="20"/>
          <w:szCs w:val="20"/>
        </w:rPr>
      </w:pPr>
      <w:r w:rsidRPr="003A7467">
        <w:rPr>
          <w:rStyle w:val="FontStyle28"/>
          <w:sz w:val="20"/>
          <w:szCs w:val="20"/>
        </w:rPr>
        <w:lastRenderedPageBreak/>
        <w:t>8 класс</w:t>
      </w:r>
    </w:p>
    <w:p w14:paraId="595831E6" w14:textId="77777777" w:rsidR="00425090" w:rsidRPr="003A7467" w:rsidRDefault="00425090" w:rsidP="00425090">
      <w:pPr>
        <w:pStyle w:val="2"/>
        <w:rPr>
          <w:b/>
          <w:color w:val="000000" w:themeColor="text1"/>
          <w:sz w:val="20"/>
          <w:szCs w:val="20"/>
        </w:rPr>
      </w:pPr>
      <w:r w:rsidRPr="003A7467">
        <w:rPr>
          <w:rFonts w:eastAsiaTheme="minorHAnsi"/>
          <w:b/>
          <w:color w:val="000000" w:themeColor="text1"/>
          <w:sz w:val="20"/>
          <w:szCs w:val="20"/>
          <w:lang w:eastAsia="en-US"/>
        </w:rPr>
        <w:t>Легкая атлетика. (20ч)</w:t>
      </w:r>
    </w:p>
    <w:p w14:paraId="277F2DAE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-1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спринтерско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>го бега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: 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высокий старт </w:t>
      </w:r>
      <w:r w:rsidRPr="003A7467">
        <w:rPr>
          <w:rFonts w:eastAsiaTheme="minorHAnsi"/>
          <w:color w:val="000000"/>
          <w:spacing w:val="-1"/>
          <w:sz w:val="20"/>
          <w:szCs w:val="20"/>
          <w:lang w:eastAsia="en-US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3A7467">
          <w:rPr>
            <w:rFonts w:eastAsiaTheme="minorHAnsi"/>
            <w:color w:val="000000"/>
            <w:spacing w:val="-1"/>
            <w:sz w:val="20"/>
            <w:szCs w:val="20"/>
            <w:lang w:eastAsia="en-US"/>
          </w:rPr>
          <w:t>30 м</w:t>
        </w:r>
      </w:smartTag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Бег с ускорени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softHyphen/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3A7467">
          <w:rPr>
            <w:rFonts w:eastAsiaTheme="minorHAnsi"/>
            <w:color w:val="000000"/>
            <w:spacing w:val="2"/>
            <w:sz w:val="20"/>
            <w:szCs w:val="20"/>
            <w:lang w:eastAsia="en-US"/>
          </w:rPr>
          <w:t>50 м</w:t>
        </w:r>
      </w:smartTag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Скоростной бег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3A7467">
          <w:rPr>
            <w:rFonts w:eastAsiaTheme="minorHAnsi"/>
            <w:color w:val="000000"/>
            <w:spacing w:val="8"/>
            <w:sz w:val="20"/>
            <w:szCs w:val="20"/>
            <w:lang w:eastAsia="en-US"/>
          </w:rPr>
          <w:t>50 м</w:t>
        </w:r>
      </w:smartTag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Бег на результат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60 м.</w:t>
      </w:r>
    </w:p>
    <w:p w14:paraId="55083FFB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pacing w:val="6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Техника</w:t>
      </w:r>
      <w:r w:rsidRPr="003A7467">
        <w:rPr>
          <w:rFonts w:eastAsiaTheme="minorHAnsi"/>
          <w:b/>
          <w:color w:val="000000"/>
          <w:spacing w:val="-6"/>
          <w:sz w:val="20"/>
          <w:szCs w:val="20"/>
          <w:lang w:eastAsia="en-US"/>
        </w:rPr>
        <w:t xml:space="preserve"> длительного бега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бег в равномер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ном темпе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до 15 мин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Бег на 1500 м.</w:t>
      </w:r>
    </w:p>
    <w:p w14:paraId="388B5CDF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прыжка в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длину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прыжки в дли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ну с 7—9 шагов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разбега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способом «согнув ноги».</w:t>
      </w:r>
    </w:p>
    <w:p w14:paraId="5576A4F0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ind w:right="5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прыжка в 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высоту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 xml:space="preserve"> прыжки в вы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соту с 3—5 ша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>гов разбега способом «перешагивание».</w:t>
      </w:r>
    </w:p>
    <w:p w14:paraId="43A2616E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Техни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ка метания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  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малого мяча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метание тен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нисного мяча с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места  на даль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ность отскока от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стены, на заданное расстояние,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>на дальность, в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коридор 5—6 м,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в горизонталь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ную и верти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кальную цель </w:t>
      </w:r>
      <w:r w:rsidRPr="003A7467">
        <w:rPr>
          <w:rFonts w:eastAsiaTheme="minorHAnsi"/>
          <w:color w:val="000000"/>
          <w:spacing w:val="33"/>
          <w:sz w:val="20"/>
          <w:szCs w:val="20"/>
          <w:lang w:eastAsia="en-US"/>
        </w:rPr>
        <w:t>(</w:t>
      </w:r>
      <w:r w:rsidRPr="003A7467">
        <w:rPr>
          <w:rFonts w:eastAsiaTheme="minorHAnsi"/>
          <w:color w:val="000000"/>
          <w:spacing w:val="33"/>
          <w:sz w:val="20"/>
          <w:szCs w:val="20"/>
          <w:lang w:val="en-US" w:eastAsia="en-US"/>
        </w:rPr>
        <w:t>lxl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м) с рас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8 м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с 4-5 бросковых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шагов на даль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ность и заданное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расстояние.</w:t>
      </w:r>
    </w:p>
    <w:p w14:paraId="4780956C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Развитие 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выносливос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ти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-4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кросс до 20 мин, бег с препятствиями и на местности,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минутный бег, эстафеты, круговая тренировка.</w:t>
      </w:r>
    </w:p>
    <w:p w14:paraId="2AF12F9F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 xml:space="preserve">Развитие 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скоростно-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>силовых спо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softHyphen/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собностей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прыжки и многоскоки, метания в цель и на дальность разных снарядов из разных и. п., толчки и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3 кг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.</w:t>
      </w:r>
    </w:p>
    <w:p w14:paraId="01BCA302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Развитие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скоростных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и координационных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   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>спо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собностей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эстафеты, старты из различных и. п., бег с ускорением, с максимальной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скоростью.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Варианты челночного бега, бега с изменением направ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ления, скорости, способа перемещения, бег с преодоле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3A7467">
        <w:rPr>
          <w:rFonts w:eastAsiaTheme="minorHAnsi"/>
          <w:color w:val="000000"/>
          <w:spacing w:val="11"/>
          <w:sz w:val="20"/>
          <w:szCs w:val="20"/>
          <w:lang w:eastAsia="en-US"/>
        </w:rPr>
        <w:t xml:space="preserve">различных снарядов из различных и. п. в цель и на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дальность.</w:t>
      </w:r>
    </w:p>
    <w:p w14:paraId="3CC638B4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iCs/>
          <w:color w:val="000000"/>
          <w:sz w:val="20"/>
          <w:szCs w:val="20"/>
          <w:lang w:eastAsia="en-US"/>
        </w:rPr>
        <w:t>Спортивные игры.</w:t>
      </w:r>
    </w:p>
    <w:p w14:paraId="1B7A14FB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Волейбол.(10ч)</w:t>
      </w:r>
    </w:p>
    <w:p w14:paraId="3583A585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Передача мяча двумя руками сверху над собой (кол-во передач</w:t>
      </w:r>
      <w:r w:rsidRPr="003A7467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)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: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Упражнение начинается из 1 зоны, на каждый шаг передача мяча сверху с перемещением вперед, в зоне 2 передача над собой поворот левым боком к сетке, перемещение в зону 3, из зоны 3 перемещения в зону 4; в зоне 4 передача над собой поворот спиной к сетке перемещения в зону 5, из зоны 5 перемещение в зону 6, из зоны 6 в зону 1. Все передачи выполняются только сверху двумя руками. Дается две попытки</w:t>
      </w:r>
      <w:r w:rsidRPr="003A7467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</w:t>
      </w:r>
    </w:p>
    <w:p w14:paraId="1671ABF9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Передача мяча двумя руками сверху с перемещением по зонам 1-6 (кол-во ошибок)</w:t>
      </w:r>
      <w:r w:rsidRPr="003A746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: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Упражнение начинается из 1 зоны, на каждый шаг передача мяча сверху с перемещением вперед, в зоне 2 передача над собой поворот левым боком к сетке, перемещение в зону 3, из зоны 3 перемещения в зону 4; в зоне 4 передача над собой поворот спиной к сетке перемещения в зону 5, из зоны 5 перемещение в зону 6, из зоны 6 в зону 1. Все передачи выполняются только сверху двумя руками. Дается две попытки.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Критерии оценки:</w:t>
      </w:r>
    </w:p>
    <w:p w14:paraId="21DF1BF7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А) техника выполнения передач.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Б) точность выполнения передач из зоны в зону.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В) высота передач не ниже </w:t>
      </w:r>
      <w:smartTag w:uri="urn:schemas-microsoft-com:office:smarttags" w:element="metricconverter">
        <w:smartTagPr>
          <w:attr w:name="ProductID" w:val="1 м"/>
        </w:smartTagPr>
        <w:r w:rsidRPr="003A7467">
          <w:rPr>
            <w:rFonts w:asciiTheme="minorHAnsi" w:eastAsiaTheme="minorHAnsi" w:hAnsiTheme="minorHAnsi" w:cstheme="minorBidi"/>
            <w:sz w:val="20"/>
            <w:szCs w:val="20"/>
            <w:lang w:eastAsia="en-US"/>
          </w:rPr>
          <w:t>1 м</w:t>
        </w:r>
      </w:smartTag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На каждый шаг передача двумя руками сверху с продвижением вперед.</w:t>
      </w:r>
    </w:p>
    <w:p w14:paraId="0740A887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Передача мяча двумя руками снизу над собой (кол-во передач):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Критерии оценки:</w:t>
      </w:r>
    </w:p>
    <w:p w14:paraId="568DF5B2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А) высота передачи не ниже 1 метра.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Б) синхронная работа ног, туловища, рук, согласованность действий.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В) отскок мяча под прямым углом.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Учитывается количество передач. </w:t>
      </w:r>
    </w:p>
    <w:p w14:paraId="1F177F6A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Нижняя прямая подача (кол-во подач):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Критерии оцени:</w:t>
      </w:r>
    </w:p>
    <w:p w14:paraId="637FBF80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>А) техника выполнения подачи.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Учитывается количество попаданий в обозначенную зону площадки из 6 подач, обозначенных зон не меньше 2. </w:t>
      </w:r>
    </w:p>
    <w:p w14:paraId="36E281F8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pacing w:val="-2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Атлетическая гимнастика с элементами фитнеса. (10ч)</w:t>
      </w:r>
    </w:p>
    <w:p w14:paraId="2AA0D339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Комплекс ритмической гимнастики 8 элементов (девушки).</w:t>
      </w:r>
    </w:p>
    <w:p w14:paraId="76D3FA29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Комплекс упражнений с внешним сопротивлением (гантелями, гирями, штангой) 6 элементов (юноши). Правила техники безопасности при занятиях атлетической и ритмической гимнастикой. Упражнения для разогревания. Способы формирования самостоятельности в процессе занятий физической культурой. Составление планов индивидуальных занятий и комплексов упражнений на регулирование массы тела.</w:t>
      </w:r>
    </w:p>
    <w:p w14:paraId="3D30E989" w14:textId="77777777" w:rsidR="00425090" w:rsidRPr="003A7467" w:rsidRDefault="00425090" w:rsidP="0042509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Pr="003A7467">
        <w:rPr>
          <w:rFonts w:eastAsiaTheme="minorHAnsi"/>
          <w:b/>
          <w:sz w:val="20"/>
          <w:szCs w:val="20"/>
          <w:lang w:eastAsia="en-US"/>
        </w:rPr>
        <w:t xml:space="preserve">Гимнастика. (10ч) </w:t>
      </w:r>
    </w:p>
    <w:p w14:paraId="187C0350" w14:textId="77777777" w:rsidR="00425090" w:rsidRPr="003A7467" w:rsidRDefault="00425090" w:rsidP="00425090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Строевые упражнения.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Строевой </w:t>
      </w:r>
      <w:r w:rsidRPr="003A7467">
        <w:rPr>
          <w:rFonts w:eastAsiaTheme="minorHAnsi"/>
          <w:color w:val="000000"/>
          <w:spacing w:val="-1"/>
          <w:sz w:val="20"/>
          <w:szCs w:val="20"/>
          <w:lang w:eastAsia="en-US"/>
        </w:rPr>
        <w:t>шаг, размы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кание и смы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>кание на мес</w:t>
      </w:r>
      <w:r w:rsidRPr="003A7467">
        <w:rPr>
          <w:rFonts w:eastAsiaTheme="minorHAnsi"/>
          <w:color w:val="000000"/>
          <w:spacing w:val="-7"/>
          <w:sz w:val="20"/>
          <w:szCs w:val="20"/>
          <w:lang w:eastAsia="en-US"/>
        </w:rPr>
        <w:t>те.</w:t>
      </w:r>
    </w:p>
    <w:p w14:paraId="6897E608" w14:textId="77777777" w:rsidR="00425090" w:rsidRPr="003A7467" w:rsidRDefault="00425090" w:rsidP="00425090">
      <w:pPr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сочетание различных положений рук, ног, туловища.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Сочетание движений руками с ходьбой на месте и в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движении, с маховыми движениями ногой, с подско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ками, с приседаниями, с поворотами.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Общеразвивающие упражнения с повышенной амп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литудой для плечевых, локтевых, тазобедренных, ко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ленных суставов и позвоночника.  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Общеразвивающие упражнения в парах.</w:t>
      </w:r>
      <w:r w:rsidRPr="003A7467">
        <w:rPr>
          <w:rFonts w:eastAsiaTheme="minorHAnsi"/>
          <w:b/>
          <w:bCs/>
          <w:color w:val="000000"/>
          <w:spacing w:val="3"/>
          <w:sz w:val="20"/>
          <w:szCs w:val="20"/>
          <w:lang w:eastAsia="en-US"/>
        </w:rPr>
        <w:t xml:space="preserve"> Мальчики: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с набивным и большим мячом, гантелями </w:t>
      </w:r>
      <w:r w:rsidRPr="003A7467">
        <w:rPr>
          <w:rFonts w:eastAsiaTheme="minorHAnsi"/>
          <w:color w:val="000000"/>
          <w:spacing w:val="12"/>
          <w:sz w:val="20"/>
          <w:szCs w:val="20"/>
          <w:lang w:eastAsia="en-US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3A7467">
          <w:rPr>
            <w:rFonts w:eastAsiaTheme="minorHAnsi"/>
            <w:color w:val="000000"/>
            <w:spacing w:val="12"/>
            <w:sz w:val="20"/>
            <w:szCs w:val="20"/>
            <w:lang w:eastAsia="en-US"/>
          </w:rPr>
          <w:t>3 кг</w:t>
        </w:r>
      </w:smartTag>
      <w:r w:rsidRPr="003A7467">
        <w:rPr>
          <w:rFonts w:eastAsiaTheme="minorHAnsi"/>
          <w:color w:val="000000"/>
          <w:spacing w:val="12"/>
          <w:sz w:val="20"/>
          <w:szCs w:val="20"/>
          <w:lang w:eastAsia="en-US"/>
        </w:rPr>
        <w:t>)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b/>
          <w:bCs/>
          <w:color w:val="000000"/>
          <w:spacing w:val="1"/>
          <w:sz w:val="20"/>
          <w:szCs w:val="20"/>
          <w:lang w:eastAsia="en-US"/>
        </w:rPr>
        <w:t>Девочки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: с обручами, скакалками, пал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ками.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Эстафеты и игры с использованием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гимнастических упражнений и инвентаря.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Прыжки со скакалкой.</w:t>
      </w:r>
    </w:p>
    <w:p w14:paraId="2660B62C" w14:textId="77777777" w:rsidR="00425090" w:rsidRPr="003A7467" w:rsidRDefault="00425090" w:rsidP="00425090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Акробатические упражнения: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два кувырка вперед слитно; мост из положения стоя с помощью; кувырок назад в упор присев.</w:t>
      </w:r>
    </w:p>
    <w:p w14:paraId="673973B9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4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Лазанье: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лазанье по гимнастической лестнице.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Подтягивания. Упражнения в висах и упорах, с ган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телями, набивными мячами.</w:t>
      </w:r>
    </w:p>
    <w:p w14:paraId="221973D3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ind w:right="32"/>
        <w:jc w:val="both"/>
        <w:rPr>
          <w:rFonts w:eastAsiaTheme="minorHAnsi"/>
          <w:color w:val="000000"/>
          <w:spacing w:val="8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Равновесие. 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Упражнения с гимнасти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ческой скамейкой.</w:t>
      </w:r>
    </w:p>
    <w:p w14:paraId="457D238B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</w:p>
    <w:p w14:paraId="6CC966AE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after="200" w:line="276" w:lineRule="auto"/>
        <w:ind w:right="3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Опорные прыжки: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прыжок ноги врозь (козел в ширину, высота 100— </w:t>
      </w:r>
      <w:smartTag w:uri="urn:schemas-microsoft-com:office:smarttags" w:element="metricconverter">
        <w:smartTagPr>
          <w:attr w:name="ProductID" w:val="110 см"/>
        </w:smartTagPr>
        <w:r w:rsidRPr="003A7467">
          <w:rPr>
            <w:rFonts w:eastAsiaTheme="minorHAnsi"/>
            <w:color w:val="000000"/>
            <w:sz w:val="20"/>
            <w:szCs w:val="20"/>
            <w:lang w:eastAsia="en-US"/>
          </w:rPr>
          <w:t>110 см</w:t>
        </w:r>
      </w:smartTag>
      <w:r w:rsidRPr="003A7467">
        <w:rPr>
          <w:rFonts w:eastAsiaTheme="minorHAnsi"/>
          <w:color w:val="000000"/>
          <w:sz w:val="20"/>
          <w:szCs w:val="20"/>
          <w:lang w:eastAsia="en-US"/>
        </w:rPr>
        <w:t>).</w:t>
      </w:r>
    </w:p>
    <w:p w14:paraId="05752397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b/>
          <w:bCs/>
          <w:iCs/>
          <w:sz w:val="20"/>
          <w:szCs w:val="20"/>
          <w:lang w:eastAsia="en-US"/>
        </w:rPr>
      </w:pPr>
      <w:r w:rsidRPr="003A7467">
        <w:rPr>
          <w:rFonts w:eastAsiaTheme="minorHAnsi" w:cstheme="minorBidi"/>
          <w:b/>
          <w:bCs/>
          <w:iCs/>
          <w:sz w:val="20"/>
          <w:szCs w:val="20"/>
          <w:lang w:eastAsia="en-US"/>
        </w:rPr>
        <w:t>Лыжная подготовка. (20ч.)</w:t>
      </w:r>
      <w:r w:rsidRPr="003A7467">
        <w:rPr>
          <w:rFonts w:eastAsia="Calibri"/>
          <w:b/>
          <w:bCs/>
          <w:iCs/>
          <w:sz w:val="20"/>
          <w:szCs w:val="20"/>
          <w:lang w:eastAsia="en-US"/>
        </w:rPr>
        <w:t xml:space="preserve"> </w:t>
      </w:r>
    </w:p>
    <w:p w14:paraId="79E30D6D" w14:textId="77777777" w:rsidR="00425090" w:rsidRPr="003A7467" w:rsidRDefault="00425090" w:rsidP="0042509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A7467">
        <w:rPr>
          <w:rFonts w:eastAsia="Calibri"/>
          <w:sz w:val="20"/>
          <w:szCs w:val="20"/>
          <w:lang w:eastAsia="en-US"/>
        </w:rPr>
        <w:t>Передвижения на лыжах. Подъемы, спуски, повороты, торможения.</w:t>
      </w:r>
    </w:p>
    <w:p w14:paraId="168709EF" w14:textId="77777777" w:rsidR="00425090" w:rsidRPr="003A7467" w:rsidRDefault="00425090" w:rsidP="00425090">
      <w:pPr>
        <w:pStyle w:val="Style13"/>
        <w:widowControl/>
        <w:spacing w:line="274" w:lineRule="exact"/>
        <w:rPr>
          <w:rStyle w:val="FontStyle28"/>
          <w:sz w:val="20"/>
          <w:szCs w:val="20"/>
        </w:rPr>
      </w:pPr>
    </w:p>
    <w:p w14:paraId="5594C8B3" w14:textId="77777777" w:rsidR="00425090" w:rsidRPr="003A7467" w:rsidRDefault="00425090" w:rsidP="00425090">
      <w:pPr>
        <w:pStyle w:val="Style13"/>
        <w:widowControl/>
        <w:spacing w:line="274" w:lineRule="exact"/>
        <w:rPr>
          <w:rStyle w:val="FontStyle28"/>
          <w:sz w:val="20"/>
          <w:szCs w:val="20"/>
        </w:rPr>
      </w:pPr>
    </w:p>
    <w:p w14:paraId="47E461AE" w14:textId="77777777" w:rsidR="00747384" w:rsidRPr="003A7467" w:rsidRDefault="00C96165">
      <w:pPr>
        <w:pStyle w:val="Style13"/>
        <w:widowControl/>
        <w:spacing w:line="274" w:lineRule="exact"/>
        <w:rPr>
          <w:rStyle w:val="FontStyle28"/>
          <w:sz w:val="20"/>
          <w:szCs w:val="20"/>
        </w:rPr>
      </w:pPr>
      <w:r w:rsidRPr="003A7467">
        <w:rPr>
          <w:rStyle w:val="FontStyle28"/>
          <w:sz w:val="20"/>
          <w:szCs w:val="20"/>
        </w:rPr>
        <w:t>9 класс</w:t>
      </w:r>
    </w:p>
    <w:p w14:paraId="1F842435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sz w:val="20"/>
          <w:szCs w:val="20"/>
        </w:rPr>
      </w:pPr>
    </w:p>
    <w:p w14:paraId="2B6DD07C" w14:textId="77777777" w:rsidR="00000FF8" w:rsidRPr="003A7467" w:rsidRDefault="00000FF8" w:rsidP="00000FF8">
      <w:pPr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Легкая атлетика.</w:t>
      </w:r>
      <w:r w:rsidR="00090688">
        <w:rPr>
          <w:rFonts w:eastAsiaTheme="minorHAnsi"/>
          <w:b/>
          <w:color w:val="000000"/>
          <w:sz w:val="20"/>
          <w:szCs w:val="20"/>
          <w:lang w:eastAsia="en-US"/>
        </w:rPr>
        <w:t>(18</w:t>
      </w:r>
      <w:r w:rsidR="009A792E" w:rsidRPr="003A7467">
        <w:rPr>
          <w:rFonts w:eastAsiaTheme="minorHAnsi"/>
          <w:b/>
          <w:color w:val="000000"/>
          <w:sz w:val="20"/>
          <w:szCs w:val="20"/>
          <w:lang w:eastAsia="en-US"/>
        </w:rPr>
        <w:t>ч)</w:t>
      </w:r>
    </w:p>
    <w:p w14:paraId="2EE3E69C" w14:textId="77777777" w:rsidR="00000FF8" w:rsidRPr="003A7467" w:rsidRDefault="00000FF8" w:rsidP="00000FF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-1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спринтерско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>го бега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: 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высокий старт </w:t>
      </w:r>
      <w:r w:rsidRPr="003A7467">
        <w:rPr>
          <w:rFonts w:eastAsiaTheme="minorHAnsi"/>
          <w:color w:val="000000"/>
          <w:spacing w:val="-1"/>
          <w:sz w:val="20"/>
          <w:szCs w:val="20"/>
          <w:lang w:eastAsia="en-US"/>
        </w:rPr>
        <w:t>от 25 до 40 м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>Бег с ускорени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softHyphen/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 xml:space="preserve">ем от 40 до 600 м.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Скоростной бег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 xml:space="preserve">до 100 м.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Бег на результат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60 м.</w:t>
      </w:r>
    </w:p>
    <w:p w14:paraId="7812C609" w14:textId="77777777" w:rsidR="00000FF8" w:rsidRPr="003A7467" w:rsidRDefault="00000FF8" w:rsidP="00000FF8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pacing w:val="6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Техника</w:t>
      </w:r>
      <w:r w:rsidRPr="003A7467">
        <w:rPr>
          <w:rFonts w:eastAsiaTheme="minorHAnsi"/>
          <w:b/>
          <w:color w:val="000000"/>
          <w:spacing w:val="-6"/>
          <w:sz w:val="20"/>
          <w:szCs w:val="20"/>
          <w:lang w:eastAsia="en-US"/>
        </w:rPr>
        <w:t xml:space="preserve"> длительного бега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бег в равномер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ном темпе 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до 25 мин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Бег на 2000 м.</w:t>
      </w:r>
    </w:p>
    <w:p w14:paraId="03443F89" w14:textId="77777777" w:rsidR="00000FF8" w:rsidRPr="003A7467" w:rsidRDefault="00000FF8" w:rsidP="00000FF8">
      <w:pPr>
        <w:widowControl/>
        <w:shd w:val="clear" w:color="auto" w:fill="FFFFFF"/>
        <w:autoSpaceDE/>
        <w:autoSpaceDN/>
        <w:adjustRightInd/>
        <w:spacing w:after="200" w:line="276" w:lineRule="auto"/>
        <w:ind w:right="1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прыжка в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длину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прыжки в дли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 xml:space="preserve">ну с 7—9 шагов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разбега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способом «согнув ноги».</w:t>
      </w:r>
    </w:p>
    <w:p w14:paraId="6C460C69" w14:textId="77777777" w:rsidR="00000FF8" w:rsidRPr="003A7467" w:rsidRDefault="00000FF8" w:rsidP="00000FF8">
      <w:pPr>
        <w:widowControl/>
        <w:shd w:val="clear" w:color="auto" w:fill="FFFFFF"/>
        <w:autoSpaceDE/>
        <w:autoSpaceDN/>
        <w:adjustRightInd/>
        <w:spacing w:after="200" w:line="276" w:lineRule="auto"/>
        <w:ind w:right="5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 xml:space="preserve">Техника </w:t>
      </w: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t xml:space="preserve">прыжка в 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высоту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 xml:space="preserve"> прыжки в вы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соту с 3—5 ша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>гов разбега способом «перешагивание».</w:t>
      </w:r>
    </w:p>
    <w:p w14:paraId="56570757" w14:textId="77777777" w:rsidR="00000FF8" w:rsidRPr="003A7467" w:rsidRDefault="00000FF8" w:rsidP="00000FF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Техни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>ка метания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 малого</w:t>
      </w:r>
      <w:r w:rsidRPr="003A7467">
        <w:rPr>
          <w:rFonts w:eastAsiaTheme="minorHAnsi"/>
          <w:b/>
          <w:color w:val="000000"/>
          <w:spacing w:val="5"/>
          <w:sz w:val="20"/>
          <w:szCs w:val="20"/>
          <w:lang w:eastAsia="en-US"/>
        </w:rPr>
        <w:t xml:space="preserve"> мяча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метание тен</w:t>
      </w:r>
      <w:r w:rsidRPr="003A7467">
        <w:rPr>
          <w:rFonts w:eastAsiaTheme="minorHAnsi"/>
          <w:color w:val="000000"/>
          <w:spacing w:val="8"/>
          <w:sz w:val="20"/>
          <w:szCs w:val="20"/>
          <w:lang w:eastAsia="en-US"/>
        </w:rPr>
        <w:t>нисного мяча с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1"/>
          <w:sz w:val="20"/>
          <w:szCs w:val="20"/>
          <w:lang w:eastAsia="en-US"/>
        </w:rPr>
        <w:t>места на даль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ность отскока от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стены, на заданное расстояние,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7"/>
          <w:sz w:val="20"/>
          <w:szCs w:val="20"/>
          <w:lang w:eastAsia="en-US"/>
        </w:rPr>
        <w:t>на дальность, в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>коридор 5—6 м,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в горизонталь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ную и верти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кальную цель </w:t>
      </w:r>
      <w:r w:rsidRPr="003A7467">
        <w:rPr>
          <w:rFonts w:eastAsiaTheme="minorHAnsi"/>
          <w:color w:val="000000"/>
          <w:spacing w:val="33"/>
          <w:sz w:val="20"/>
          <w:szCs w:val="20"/>
          <w:lang w:eastAsia="en-US"/>
        </w:rPr>
        <w:t>(</w:t>
      </w:r>
      <w:r w:rsidRPr="003A7467">
        <w:rPr>
          <w:rFonts w:eastAsiaTheme="minorHAnsi"/>
          <w:color w:val="000000"/>
          <w:spacing w:val="33"/>
          <w:sz w:val="20"/>
          <w:szCs w:val="20"/>
          <w:lang w:val="en-US" w:eastAsia="en-US"/>
        </w:rPr>
        <w:t>lxl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м) с рас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8 м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,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-3"/>
          <w:sz w:val="20"/>
          <w:szCs w:val="20"/>
          <w:lang w:eastAsia="en-US"/>
        </w:rPr>
        <w:t>с 4-5 бросковых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шагов на даль</w:t>
      </w:r>
      <w:r w:rsidRPr="003A7467">
        <w:rPr>
          <w:rFonts w:eastAsiaTheme="minorHAnsi"/>
          <w:color w:val="000000"/>
          <w:sz w:val="20"/>
          <w:szCs w:val="20"/>
          <w:lang w:eastAsia="en-US"/>
        </w:rPr>
        <w:t xml:space="preserve">ность и заданное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расстояние.</w:t>
      </w:r>
    </w:p>
    <w:p w14:paraId="63C17470" w14:textId="77777777" w:rsidR="00000FF8" w:rsidRPr="003A7467" w:rsidRDefault="00000FF8" w:rsidP="00000FF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1"/>
          <w:sz w:val="20"/>
          <w:szCs w:val="20"/>
          <w:lang w:eastAsia="en-US"/>
        </w:rPr>
        <w:lastRenderedPageBreak/>
        <w:t xml:space="preserve">Развитие 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выносливос</w:t>
      </w:r>
      <w:r w:rsidRPr="003A7467">
        <w:rPr>
          <w:rFonts w:eastAsiaTheme="minorHAnsi"/>
          <w:b/>
          <w:color w:val="000000"/>
          <w:spacing w:val="-4"/>
          <w:sz w:val="20"/>
          <w:szCs w:val="20"/>
          <w:lang w:eastAsia="en-US"/>
        </w:rPr>
        <w:t>ти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-4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color w:val="000000"/>
          <w:spacing w:val="5"/>
          <w:sz w:val="20"/>
          <w:szCs w:val="20"/>
          <w:lang w:eastAsia="en-US"/>
        </w:rPr>
        <w:t xml:space="preserve">кросс до 30 мин, бег с препятствиями и на местности, 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минутный бег, эстафеты, круговая тренировка.</w:t>
      </w:r>
    </w:p>
    <w:p w14:paraId="0F9CD2BE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pacing w:val="3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 xml:space="preserve">Развитие 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скоростно-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>силовых спо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softHyphen/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собностей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 xml:space="preserve"> прыжки и многоскоки, метания в цель и на дальность разных снарядов из разных и. п., толчки и 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3A7467">
          <w:rPr>
            <w:rFonts w:eastAsiaTheme="minorHAnsi"/>
            <w:color w:val="000000"/>
            <w:spacing w:val="6"/>
            <w:sz w:val="20"/>
            <w:szCs w:val="20"/>
            <w:lang w:eastAsia="en-US"/>
          </w:rPr>
          <w:t>3 кг</w:t>
        </w:r>
      </w:smartTag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>.</w:t>
      </w:r>
    </w:p>
    <w:p w14:paraId="0E4D85A3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3"/>
          <w:sz w:val="20"/>
          <w:szCs w:val="20"/>
          <w:lang w:eastAsia="en-US"/>
        </w:rPr>
        <w:t>Развитие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скоростных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 </w:t>
      </w: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и координационных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 xml:space="preserve">   </w:t>
      </w:r>
      <w:r w:rsidRPr="003A7467">
        <w:rPr>
          <w:rFonts w:eastAsiaTheme="minorHAnsi"/>
          <w:b/>
          <w:color w:val="000000"/>
          <w:spacing w:val="4"/>
          <w:sz w:val="20"/>
          <w:szCs w:val="20"/>
          <w:lang w:eastAsia="en-US"/>
        </w:rPr>
        <w:t>спо</w:t>
      </w:r>
      <w:r w:rsidRPr="003A7467">
        <w:rPr>
          <w:rFonts w:eastAsiaTheme="minorHAnsi"/>
          <w:b/>
          <w:color w:val="000000"/>
          <w:spacing w:val="-1"/>
          <w:sz w:val="20"/>
          <w:szCs w:val="20"/>
          <w:lang w:eastAsia="en-US"/>
        </w:rPr>
        <w:t>собностей</w:t>
      </w: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: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 эстафеты, старты из различных и. п., бег с ускорением, с максимальной 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скоростью.</w:t>
      </w:r>
      <w:r w:rsidRPr="003A7467">
        <w:rPr>
          <w:rFonts w:eastAsiaTheme="minorHAnsi"/>
          <w:color w:val="000000"/>
          <w:spacing w:val="4"/>
          <w:sz w:val="20"/>
          <w:szCs w:val="20"/>
          <w:lang w:eastAsia="en-US"/>
        </w:rPr>
        <w:t xml:space="preserve"> Варианты челночного бега, бега с изменением направ</w:t>
      </w:r>
      <w:r w:rsidRPr="003A7467">
        <w:rPr>
          <w:rFonts w:eastAsiaTheme="minorHAnsi"/>
          <w:color w:val="000000"/>
          <w:spacing w:val="3"/>
          <w:sz w:val="20"/>
          <w:szCs w:val="20"/>
          <w:lang w:eastAsia="en-US"/>
        </w:rPr>
        <w:t>ления, скорости, способа перемещения, бег с преодоле</w:t>
      </w:r>
      <w:r w:rsidRPr="003A7467">
        <w:rPr>
          <w:rFonts w:eastAsiaTheme="minorHAnsi"/>
          <w:color w:val="000000"/>
          <w:spacing w:val="6"/>
          <w:sz w:val="20"/>
          <w:szCs w:val="20"/>
          <w:lang w:eastAsia="en-US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3A7467">
        <w:rPr>
          <w:rFonts w:eastAsiaTheme="minorHAnsi"/>
          <w:color w:val="000000"/>
          <w:spacing w:val="11"/>
          <w:sz w:val="20"/>
          <w:szCs w:val="20"/>
          <w:lang w:eastAsia="en-US"/>
        </w:rPr>
        <w:t xml:space="preserve">различных снарядов из различных и. п. в цель и на </w:t>
      </w:r>
      <w:r w:rsidRPr="003A7467">
        <w:rPr>
          <w:rFonts w:eastAsiaTheme="minorHAnsi"/>
          <w:color w:val="000000"/>
          <w:spacing w:val="2"/>
          <w:sz w:val="20"/>
          <w:szCs w:val="20"/>
          <w:lang w:eastAsia="en-US"/>
        </w:rPr>
        <w:t>дальность.</w:t>
      </w:r>
    </w:p>
    <w:p w14:paraId="4F0C840C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iCs/>
          <w:color w:val="000000"/>
          <w:sz w:val="20"/>
          <w:szCs w:val="20"/>
          <w:lang w:eastAsia="en-US"/>
        </w:rPr>
        <w:t>Спортивные игры.</w:t>
      </w:r>
    </w:p>
    <w:p w14:paraId="2E32A54A" w14:textId="77777777" w:rsidR="00000FF8" w:rsidRPr="003A7467" w:rsidRDefault="00000FF8" w:rsidP="00000FF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z w:val="20"/>
          <w:szCs w:val="20"/>
          <w:lang w:eastAsia="en-US"/>
        </w:rPr>
        <w:t>Настольный теннис.</w:t>
      </w:r>
      <w:r w:rsidR="009A792E" w:rsidRPr="003A7467">
        <w:rPr>
          <w:rFonts w:eastAsiaTheme="minorHAnsi"/>
          <w:b/>
          <w:color w:val="000000"/>
          <w:sz w:val="20"/>
          <w:szCs w:val="20"/>
          <w:lang w:eastAsia="en-US"/>
        </w:rPr>
        <w:t xml:space="preserve"> (10ч)</w:t>
      </w:r>
    </w:p>
    <w:p w14:paraId="67FBD50F" w14:textId="77777777" w:rsidR="00000FF8" w:rsidRPr="003A7467" w:rsidRDefault="00000FF8" w:rsidP="00000FF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-Совершенствовать технику удара. Совершенствование техники удара «тычком».</w:t>
      </w:r>
    </w:p>
    <w:p w14:paraId="43297DBC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-</w:t>
      </w:r>
      <w:r w:rsidRPr="003A7467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Совершенствовать технику удара. Совершенствование техники удара «накатом».</w:t>
      </w:r>
    </w:p>
    <w:p w14:paraId="29C9749B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- Тактические приёмы индивидуальные игры. Двухсторонняя учебная игра.</w:t>
      </w:r>
    </w:p>
    <w:p w14:paraId="308B39F2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pacing w:val="-2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-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Осваивать и совершенствовать парные игры. Техника подачи по диагонали.</w:t>
      </w:r>
    </w:p>
    <w:p w14:paraId="683AD85F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pacing w:val="-2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-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Осваивать и совершенствовать парные игры. Техника передвижений во время игры, осваивать и совершенствовать парные игры. Техника приёма мяча.</w:t>
      </w:r>
    </w:p>
    <w:p w14:paraId="348B9E16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pacing w:val="-2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-</w:t>
      </w:r>
      <w:r w:rsidRPr="003A7467">
        <w:rPr>
          <w:rFonts w:eastAsiaTheme="minorHAnsi"/>
          <w:color w:val="000000"/>
          <w:spacing w:val="-2"/>
          <w:sz w:val="20"/>
          <w:szCs w:val="20"/>
          <w:lang w:eastAsia="en-US"/>
        </w:rPr>
        <w:t>Осваивать и совершенствовать парные игры. Двухсторонняя учебная игра.</w:t>
      </w:r>
    </w:p>
    <w:p w14:paraId="6B3C8935" w14:textId="77777777" w:rsidR="009A792E" w:rsidRPr="003A7467" w:rsidRDefault="009A792E" w:rsidP="00000FF8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pacing w:val="-2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>Атлетическая гимнастика .(10ч)</w:t>
      </w:r>
    </w:p>
    <w:p w14:paraId="0C68A095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eastAsiaTheme="minorHAnsi"/>
          <w:b/>
          <w:color w:val="000000"/>
          <w:spacing w:val="-2"/>
          <w:sz w:val="20"/>
          <w:szCs w:val="20"/>
          <w:lang w:eastAsia="en-US"/>
        </w:rPr>
        <w:t xml:space="preserve"> 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>Комплекс упражнений с внешним сопротивлением (гантелями, гирями, штангой) 6 элементов (юноши). Правила техники безопасности при занятиях атлетической и ритмической гимнастикой. Упражнения для разогревания. Способы формирования самостоятельности в процессе занятий физической культурой. Составление планов индивидуальных занятий и комплексов упражнений на регулирование массы тела.</w:t>
      </w:r>
    </w:p>
    <w:p w14:paraId="24E51E04" w14:textId="77777777" w:rsidR="00FA0D8E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="00FA0D8E" w:rsidRPr="003A746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Кроссовая подготовка(10ч)</w:t>
      </w:r>
    </w:p>
    <w:p w14:paraId="04BD478A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Смешанное передвижение (бег в чередовании с ходьбой) 6км (юноши), 5км (девушки); длительный бег до 25 мин (юноши), 20 мин (девушки); длительный бег до 35 мин (юноши), 30 мин (девушки); преодоление полосы препятствий с использованием бега, ходьбы, прыжков, передвижения в висе на руках, лазаньем и перелазаньем (юноши); повторный бег с повышенной скоростью от 200 до 1000м (3-4 х 200-400м или 1-2 х 800-1000м); переменный кросс – фартлек: до 30 мин; преодоление горизонтальных и вертикальных препятствий изученными ранее способами; бег с учетом времени 1500 м. </w:t>
      </w:r>
    </w:p>
    <w:p w14:paraId="6C6E2291" w14:textId="77777777" w:rsidR="00000FF8" w:rsidRPr="003A7467" w:rsidRDefault="00000FF8" w:rsidP="00000FF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3A7467">
        <w:rPr>
          <w:rFonts w:eastAsiaTheme="minorHAnsi" w:cstheme="minorBidi"/>
          <w:b/>
          <w:bCs/>
          <w:iCs/>
          <w:sz w:val="20"/>
          <w:szCs w:val="20"/>
          <w:lang w:eastAsia="en-US"/>
        </w:rPr>
        <w:t>Л</w:t>
      </w:r>
      <w:r w:rsidR="00FA0D8E" w:rsidRPr="003A7467">
        <w:rPr>
          <w:rFonts w:eastAsiaTheme="minorHAnsi" w:cstheme="minorBidi"/>
          <w:b/>
          <w:bCs/>
          <w:iCs/>
          <w:sz w:val="20"/>
          <w:szCs w:val="20"/>
          <w:lang w:eastAsia="en-US"/>
        </w:rPr>
        <w:t>ыжная подготовка. (20ч.)</w:t>
      </w:r>
      <w:r w:rsidRPr="003A7467">
        <w:rPr>
          <w:rFonts w:eastAsia="Calibri"/>
          <w:b/>
          <w:bCs/>
          <w:iCs/>
          <w:sz w:val="20"/>
          <w:szCs w:val="20"/>
          <w:lang w:eastAsia="en-US"/>
        </w:rPr>
        <w:t xml:space="preserve"> </w:t>
      </w:r>
      <w:r w:rsidRPr="003A7467">
        <w:rPr>
          <w:rFonts w:eastAsia="Calibri"/>
          <w:sz w:val="20"/>
          <w:szCs w:val="20"/>
          <w:lang w:eastAsia="en-US"/>
        </w:rPr>
        <w:t>Передвижения на лыжах. Подъемы, спуски, повороты, торможения.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3A7467">
        <w:rPr>
          <w:rFonts w:eastAsia="Calibri"/>
          <w:sz w:val="20"/>
          <w:szCs w:val="20"/>
          <w:lang w:eastAsia="en-US"/>
        </w:rPr>
        <w:t>Техника прямого перехода; Техника перехода с прокатом; Техника перехода с неоконченным толчком одной палкой.</w:t>
      </w:r>
      <w:r w:rsidRPr="003A746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3A7467">
        <w:rPr>
          <w:rFonts w:eastAsia="Calibri"/>
          <w:sz w:val="20"/>
          <w:szCs w:val="20"/>
          <w:lang w:eastAsia="en-US"/>
        </w:rPr>
        <w:t>Переход с одновременных ходов на попеременные. Техника прямого перехода.</w:t>
      </w:r>
    </w:p>
    <w:p w14:paraId="5830FFAC" w14:textId="77777777" w:rsidR="00000FF8" w:rsidRPr="003A7467" w:rsidRDefault="00000FF8" w:rsidP="00000FF8">
      <w:pPr>
        <w:pStyle w:val="Style13"/>
        <w:widowControl/>
        <w:spacing w:line="240" w:lineRule="exact"/>
        <w:ind w:right="7603"/>
        <w:jc w:val="right"/>
        <w:rPr>
          <w:sz w:val="20"/>
          <w:szCs w:val="20"/>
        </w:rPr>
      </w:pPr>
    </w:p>
    <w:p w14:paraId="6ACD5202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sz w:val="20"/>
          <w:szCs w:val="20"/>
        </w:rPr>
      </w:pPr>
    </w:p>
    <w:p w14:paraId="61CFFF79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sz w:val="20"/>
          <w:szCs w:val="20"/>
        </w:rPr>
      </w:pPr>
    </w:p>
    <w:p w14:paraId="0388C2C4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sz w:val="20"/>
          <w:szCs w:val="20"/>
        </w:rPr>
      </w:pPr>
    </w:p>
    <w:p w14:paraId="30A48BB5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sz w:val="20"/>
          <w:szCs w:val="20"/>
        </w:rPr>
      </w:pPr>
    </w:p>
    <w:p w14:paraId="33906291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sz w:val="20"/>
          <w:szCs w:val="20"/>
        </w:rPr>
      </w:pPr>
    </w:p>
    <w:p w14:paraId="452216EA" w14:textId="77777777" w:rsidR="00AE5C54" w:rsidRPr="003A7467" w:rsidRDefault="00AE5C54" w:rsidP="00C31ECE">
      <w:pPr>
        <w:pStyle w:val="Style13"/>
        <w:widowControl/>
        <w:numPr>
          <w:ilvl w:val="0"/>
          <w:numId w:val="19"/>
        </w:numPr>
        <w:spacing w:before="53"/>
        <w:ind w:left="-709"/>
        <w:jc w:val="center"/>
        <w:rPr>
          <w:rStyle w:val="FontStyle28"/>
          <w:sz w:val="20"/>
          <w:szCs w:val="20"/>
        </w:rPr>
      </w:pPr>
      <w:r w:rsidRPr="003A7467">
        <w:rPr>
          <w:rStyle w:val="FontStyle28"/>
          <w:sz w:val="20"/>
          <w:szCs w:val="20"/>
        </w:rPr>
        <w:t>ТЕМАТИЧЕСКОЕ ПЛАНИРОВАНИЕ</w:t>
      </w:r>
    </w:p>
    <w:p w14:paraId="47D5D85D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sz w:val="20"/>
          <w:szCs w:val="20"/>
        </w:rPr>
      </w:pPr>
    </w:p>
    <w:p w14:paraId="71DA3AF4" w14:textId="77777777" w:rsidR="00AE5C54" w:rsidRPr="003A7467" w:rsidRDefault="00C31ECE">
      <w:pPr>
        <w:pStyle w:val="Style13"/>
        <w:widowControl/>
        <w:spacing w:before="53"/>
        <w:jc w:val="both"/>
        <w:rPr>
          <w:rStyle w:val="FontStyle28"/>
          <w:b w:val="0"/>
          <w:sz w:val="20"/>
          <w:szCs w:val="20"/>
        </w:rPr>
      </w:pPr>
      <w:r w:rsidRPr="003A7467">
        <w:rPr>
          <w:rStyle w:val="FontStyle28"/>
          <w:b w:val="0"/>
          <w:sz w:val="20"/>
          <w:szCs w:val="20"/>
        </w:rPr>
        <w:lastRenderedPageBreak/>
        <w:t>Учебный предм</w:t>
      </w:r>
      <w:r w:rsidR="00C96165" w:rsidRPr="003A7467">
        <w:rPr>
          <w:rStyle w:val="FontStyle28"/>
          <w:b w:val="0"/>
          <w:sz w:val="20"/>
          <w:szCs w:val="20"/>
        </w:rPr>
        <w:t>ет «Физическая культура</w:t>
      </w:r>
      <w:r w:rsidRPr="003A7467">
        <w:rPr>
          <w:rStyle w:val="FontStyle28"/>
          <w:b w:val="0"/>
          <w:sz w:val="20"/>
          <w:szCs w:val="20"/>
        </w:rPr>
        <w:t>»</w:t>
      </w:r>
      <w:r w:rsidR="000816CC">
        <w:rPr>
          <w:rStyle w:val="FontStyle28"/>
          <w:b w:val="0"/>
          <w:sz w:val="20"/>
          <w:szCs w:val="20"/>
        </w:rPr>
        <w:t xml:space="preserve"> в 5-9 классах изучается в объеме 340</w:t>
      </w:r>
      <w:r w:rsidR="00C96165" w:rsidRPr="003A7467">
        <w:rPr>
          <w:rStyle w:val="FontStyle28"/>
          <w:b w:val="0"/>
          <w:sz w:val="20"/>
          <w:szCs w:val="20"/>
        </w:rPr>
        <w:t xml:space="preserve"> часов,</w:t>
      </w:r>
      <w:r w:rsidR="000816CC">
        <w:rPr>
          <w:rStyle w:val="FontStyle28"/>
          <w:b w:val="0"/>
          <w:sz w:val="20"/>
          <w:szCs w:val="20"/>
        </w:rPr>
        <w:t xml:space="preserve"> в 5 классе-68(2часа в неделю),</w:t>
      </w:r>
      <w:r w:rsidR="000816CC" w:rsidRPr="000816CC">
        <w:rPr>
          <w:rStyle w:val="FontStyle28"/>
          <w:b w:val="0"/>
          <w:sz w:val="20"/>
          <w:szCs w:val="20"/>
        </w:rPr>
        <w:t xml:space="preserve"> </w:t>
      </w:r>
      <w:r w:rsidR="000816CC">
        <w:rPr>
          <w:rStyle w:val="FontStyle28"/>
          <w:b w:val="0"/>
          <w:sz w:val="20"/>
          <w:szCs w:val="20"/>
        </w:rPr>
        <w:t xml:space="preserve">в 6 классе-68(2часа в неделю) </w:t>
      </w:r>
      <w:r w:rsidR="0003206F">
        <w:rPr>
          <w:rStyle w:val="FontStyle28"/>
          <w:b w:val="0"/>
          <w:sz w:val="20"/>
          <w:szCs w:val="20"/>
        </w:rPr>
        <w:t>в 7 классе – 68</w:t>
      </w:r>
      <w:r w:rsidR="00C96165" w:rsidRPr="003A7467">
        <w:rPr>
          <w:rStyle w:val="FontStyle28"/>
          <w:b w:val="0"/>
          <w:sz w:val="20"/>
          <w:szCs w:val="20"/>
        </w:rPr>
        <w:t xml:space="preserve"> часов (2 часа в неделю), </w:t>
      </w:r>
      <w:r w:rsidRPr="003A7467">
        <w:rPr>
          <w:rStyle w:val="FontStyle28"/>
          <w:b w:val="0"/>
          <w:sz w:val="20"/>
          <w:szCs w:val="20"/>
        </w:rPr>
        <w:t xml:space="preserve">в 8 </w:t>
      </w:r>
      <w:r w:rsidR="0003206F">
        <w:rPr>
          <w:rStyle w:val="FontStyle28"/>
          <w:b w:val="0"/>
          <w:sz w:val="20"/>
          <w:szCs w:val="20"/>
        </w:rPr>
        <w:t>классе – 68</w:t>
      </w:r>
      <w:r w:rsidRPr="003A7467">
        <w:rPr>
          <w:rStyle w:val="FontStyle28"/>
          <w:b w:val="0"/>
          <w:sz w:val="20"/>
          <w:szCs w:val="20"/>
        </w:rPr>
        <w:t xml:space="preserve"> часов</w:t>
      </w:r>
      <w:r w:rsidR="0003206F">
        <w:rPr>
          <w:rStyle w:val="FontStyle28"/>
          <w:b w:val="0"/>
          <w:sz w:val="20"/>
          <w:szCs w:val="20"/>
        </w:rPr>
        <w:t xml:space="preserve"> (2 часа в неделю), 9 класс – 68</w:t>
      </w:r>
      <w:r w:rsidRPr="003A7467">
        <w:rPr>
          <w:rStyle w:val="FontStyle28"/>
          <w:b w:val="0"/>
          <w:sz w:val="20"/>
          <w:szCs w:val="20"/>
        </w:rPr>
        <w:t xml:space="preserve"> часов(2 часа в неделю).</w:t>
      </w:r>
    </w:p>
    <w:tbl>
      <w:tblPr>
        <w:tblStyle w:val="a4"/>
        <w:tblW w:w="7196" w:type="dxa"/>
        <w:tblLook w:val="04A0" w:firstRow="1" w:lastRow="0" w:firstColumn="1" w:lastColumn="0" w:noHBand="0" w:noVBand="1"/>
      </w:tblPr>
      <w:tblGrid>
        <w:gridCol w:w="735"/>
        <w:gridCol w:w="4760"/>
        <w:gridCol w:w="1701"/>
      </w:tblGrid>
      <w:tr w:rsidR="00106DEE" w:rsidRPr="003A7467" w14:paraId="0846CC60" w14:textId="77777777" w:rsidTr="00106DEE">
        <w:trPr>
          <w:trHeight w:val="301"/>
        </w:trPr>
        <w:tc>
          <w:tcPr>
            <w:tcW w:w="735" w:type="dxa"/>
          </w:tcPr>
          <w:p w14:paraId="5C14944E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1C8A634F" w14:textId="77777777" w:rsidR="00106DEE" w:rsidRPr="003A7467" w:rsidRDefault="00C87095" w:rsidP="00793C1A">
            <w:pPr>
              <w:pStyle w:val="Style13"/>
              <w:widowControl/>
              <w:spacing w:before="53"/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5</w:t>
            </w:r>
            <w:r w:rsidR="00106DEE" w:rsidRPr="003A7467">
              <w:rPr>
                <w:rStyle w:val="FontStyle28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14:paraId="0410818E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3C5E74" w:rsidRPr="003A7467" w14:paraId="6315E632" w14:textId="77777777" w:rsidTr="00106DEE">
        <w:trPr>
          <w:trHeight w:val="301"/>
        </w:trPr>
        <w:tc>
          <w:tcPr>
            <w:tcW w:w="735" w:type="dxa"/>
          </w:tcPr>
          <w:p w14:paraId="1F1B43A9" w14:textId="77777777" w:rsidR="003C5E74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73FF7A7D" w14:textId="77777777" w:rsidR="003C5E74" w:rsidRPr="00A3120C" w:rsidRDefault="00A3120C" w:rsidP="00B71409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Русская лапта</w:t>
            </w:r>
          </w:p>
        </w:tc>
        <w:tc>
          <w:tcPr>
            <w:tcW w:w="1701" w:type="dxa"/>
          </w:tcPr>
          <w:p w14:paraId="2B0B1448" w14:textId="77777777" w:rsidR="003C5E74" w:rsidRPr="003A7467" w:rsidRDefault="00A3120C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8</w:t>
            </w:r>
          </w:p>
        </w:tc>
      </w:tr>
      <w:tr w:rsidR="003C5E74" w:rsidRPr="003A7467" w14:paraId="1DDA1E07" w14:textId="77777777" w:rsidTr="00106DEE">
        <w:trPr>
          <w:trHeight w:val="301"/>
        </w:trPr>
        <w:tc>
          <w:tcPr>
            <w:tcW w:w="735" w:type="dxa"/>
          </w:tcPr>
          <w:p w14:paraId="5A2CF669" w14:textId="77777777" w:rsidR="003C5E74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09F609B7" w14:textId="77777777" w:rsidR="003C5E74" w:rsidRPr="00A3120C" w:rsidRDefault="00A3120C" w:rsidP="00B71409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14:paraId="3EDF76B7" w14:textId="77777777" w:rsidR="003C5E74" w:rsidRPr="003A7467" w:rsidRDefault="00A3120C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3C5E74" w:rsidRPr="003A7467" w14:paraId="7A8248A5" w14:textId="77777777" w:rsidTr="00106DEE">
        <w:trPr>
          <w:trHeight w:val="301"/>
        </w:trPr>
        <w:tc>
          <w:tcPr>
            <w:tcW w:w="735" w:type="dxa"/>
          </w:tcPr>
          <w:p w14:paraId="53BEBA53" w14:textId="77777777" w:rsidR="003C5E74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56FEDC71" w14:textId="77777777" w:rsidR="003C5E74" w:rsidRPr="00A3120C" w:rsidRDefault="00A3120C" w:rsidP="00B71409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Лёгкая атлетика</w:t>
            </w:r>
          </w:p>
        </w:tc>
        <w:tc>
          <w:tcPr>
            <w:tcW w:w="1701" w:type="dxa"/>
          </w:tcPr>
          <w:p w14:paraId="0A5BB02C" w14:textId="77777777" w:rsidR="003C5E74" w:rsidRPr="003A7467" w:rsidRDefault="00A3120C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20</w:t>
            </w:r>
          </w:p>
        </w:tc>
      </w:tr>
      <w:tr w:rsidR="003C5E74" w:rsidRPr="003A7467" w14:paraId="2F7718A1" w14:textId="77777777" w:rsidTr="00106DEE">
        <w:trPr>
          <w:trHeight w:val="301"/>
        </w:trPr>
        <w:tc>
          <w:tcPr>
            <w:tcW w:w="735" w:type="dxa"/>
          </w:tcPr>
          <w:p w14:paraId="7329D8C6" w14:textId="77777777" w:rsidR="003C5E74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276E276E" w14:textId="77777777" w:rsidR="003C5E74" w:rsidRPr="00A3120C" w:rsidRDefault="00A3120C" w:rsidP="00B71409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Лыжная подготовка</w:t>
            </w:r>
          </w:p>
        </w:tc>
        <w:tc>
          <w:tcPr>
            <w:tcW w:w="1701" w:type="dxa"/>
          </w:tcPr>
          <w:p w14:paraId="47EB7868" w14:textId="77777777" w:rsidR="003C5E74" w:rsidRPr="003A7467" w:rsidRDefault="00A3120C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20</w:t>
            </w:r>
          </w:p>
        </w:tc>
      </w:tr>
      <w:tr w:rsidR="003C5E74" w:rsidRPr="003A7467" w14:paraId="50917945" w14:textId="77777777" w:rsidTr="00106DEE">
        <w:trPr>
          <w:trHeight w:val="301"/>
        </w:trPr>
        <w:tc>
          <w:tcPr>
            <w:tcW w:w="735" w:type="dxa"/>
          </w:tcPr>
          <w:p w14:paraId="06F8B315" w14:textId="77777777" w:rsidR="003C5E74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0DFAD0E6" w14:textId="77777777" w:rsidR="003C5E74" w:rsidRPr="00A3120C" w:rsidRDefault="00A3120C" w:rsidP="00B71409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</w:tcPr>
          <w:p w14:paraId="6A2CB7BB" w14:textId="77777777" w:rsidR="003C5E74" w:rsidRPr="003A7467" w:rsidRDefault="00A3120C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A3120C" w:rsidRPr="003A7467" w14:paraId="37FB7B87" w14:textId="77777777" w:rsidTr="00106DEE">
        <w:trPr>
          <w:trHeight w:val="301"/>
        </w:trPr>
        <w:tc>
          <w:tcPr>
            <w:tcW w:w="735" w:type="dxa"/>
          </w:tcPr>
          <w:p w14:paraId="77E61AF6" w14:textId="77777777" w:rsidR="00A3120C" w:rsidRPr="003A7467" w:rsidRDefault="00A3120C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51A559D5" w14:textId="77777777" w:rsidR="00A3120C" w:rsidRPr="00A3120C" w:rsidRDefault="00A3120C" w:rsidP="00A3120C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Всего</w:t>
            </w:r>
            <w:r w:rsidRPr="003A7467">
              <w:rPr>
                <w:rStyle w:val="FontStyle28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4F7433FE" w14:textId="77777777" w:rsidR="00A3120C" w:rsidRPr="00A3120C" w:rsidRDefault="00B71409" w:rsidP="00B71409">
            <w:pPr>
              <w:pStyle w:val="Style13"/>
              <w:widowControl/>
              <w:tabs>
                <w:tab w:val="left" w:pos="627"/>
                <w:tab w:val="center" w:pos="742"/>
              </w:tabs>
              <w:spacing w:before="53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ab/>
            </w:r>
            <w:r>
              <w:rPr>
                <w:rStyle w:val="FontStyle28"/>
                <w:sz w:val="20"/>
                <w:szCs w:val="20"/>
              </w:rPr>
              <w:tab/>
            </w:r>
            <w:r w:rsidR="00A3120C" w:rsidRPr="00A3120C">
              <w:rPr>
                <w:rStyle w:val="FontStyle28"/>
                <w:sz w:val="20"/>
                <w:szCs w:val="20"/>
              </w:rPr>
              <w:t>68</w:t>
            </w:r>
          </w:p>
        </w:tc>
      </w:tr>
      <w:tr w:rsidR="00B71409" w:rsidRPr="003A7467" w14:paraId="029342AB" w14:textId="77777777" w:rsidTr="00106DEE">
        <w:trPr>
          <w:trHeight w:val="301"/>
        </w:trPr>
        <w:tc>
          <w:tcPr>
            <w:tcW w:w="735" w:type="dxa"/>
          </w:tcPr>
          <w:p w14:paraId="45BEC53B" w14:textId="77777777" w:rsidR="00B71409" w:rsidRPr="003A7467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42A14472" w14:textId="77777777" w:rsidR="00B71409" w:rsidRDefault="00B71409" w:rsidP="00A3120C">
            <w:pPr>
              <w:pStyle w:val="Style13"/>
              <w:widowControl/>
              <w:spacing w:before="53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 xml:space="preserve">                      6</w:t>
            </w:r>
            <w:r w:rsidRPr="003A7467">
              <w:rPr>
                <w:rStyle w:val="FontStyle28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14:paraId="3FCBA55A" w14:textId="77777777" w:rsidR="00B71409" w:rsidRPr="00A3120C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sz w:val="20"/>
                <w:szCs w:val="20"/>
              </w:rPr>
            </w:pPr>
          </w:p>
        </w:tc>
      </w:tr>
      <w:tr w:rsidR="00B71409" w:rsidRPr="003A7467" w14:paraId="5E959DDB" w14:textId="77777777" w:rsidTr="00106DEE">
        <w:trPr>
          <w:trHeight w:val="301"/>
        </w:trPr>
        <w:tc>
          <w:tcPr>
            <w:tcW w:w="735" w:type="dxa"/>
          </w:tcPr>
          <w:p w14:paraId="66714CD8" w14:textId="77777777" w:rsidR="00B71409" w:rsidRPr="003A7467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239DF98D" w14:textId="77777777" w:rsidR="00B71409" w:rsidRDefault="00B71409" w:rsidP="00A3120C">
            <w:pPr>
              <w:pStyle w:val="Style13"/>
              <w:widowControl/>
              <w:spacing w:before="53"/>
              <w:rPr>
                <w:rStyle w:val="FontStyle28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Русская лапта</w:t>
            </w:r>
          </w:p>
        </w:tc>
        <w:tc>
          <w:tcPr>
            <w:tcW w:w="1701" w:type="dxa"/>
          </w:tcPr>
          <w:p w14:paraId="7E7B6318" w14:textId="77777777" w:rsidR="00B71409" w:rsidRPr="00B71409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8</w:t>
            </w:r>
          </w:p>
        </w:tc>
      </w:tr>
      <w:tr w:rsidR="00B71409" w:rsidRPr="003A7467" w14:paraId="6CFF8D34" w14:textId="77777777" w:rsidTr="00106DEE">
        <w:trPr>
          <w:trHeight w:val="301"/>
        </w:trPr>
        <w:tc>
          <w:tcPr>
            <w:tcW w:w="735" w:type="dxa"/>
          </w:tcPr>
          <w:p w14:paraId="2CD5CA6E" w14:textId="77777777" w:rsidR="00B71409" w:rsidRPr="003A7467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20C398B5" w14:textId="77777777" w:rsidR="00B71409" w:rsidRDefault="00B71409" w:rsidP="00A3120C">
            <w:pPr>
              <w:pStyle w:val="Style13"/>
              <w:widowControl/>
              <w:spacing w:before="53"/>
              <w:rPr>
                <w:rStyle w:val="FontStyle28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14:paraId="0AC61AD1" w14:textId="77777777" w:rsidR="00B71409" w:rsidRPr="00B71409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71409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B71409" w:rsidRPr="003A7467" w14:paraId="256A750F" w14:textId="77777777" w:rsidTr="00106DEE">
        <w:trPr>
          <w:trHeight w:val="301"/>
        </w:trPr>
        <w:tc>
          <w:tcPr>
            <w:tcW w:w="735" w:type="dxa"/>
          </w:tcPr>
          <w:p w14:paraId="22D8F675" w14:textId="77777777" w:rsidR="00B71409" w:rsidRPr="003A7467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7873B600" w14:textId="77777777" w:rsidR="00B71409" w:rsidRDefault="00B71409" w:rsidP="00A3120C">
            <w:pPr>
              <w:pStyle w:val="Style13"/>
              <w:widowControl/>
              <w:spacing w:before="53"/>
              <w:rPr>
                <w:rStyle w:val="FontStyle28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Лёгкая атлетика</w:t>
            </w:r>
          </w:p>
        </w:tc>
        <w:tc>
          <w:tcPr>
            <w:tcW w:w="1701" w:type="dxa"/>
          </w:tcPr>
          <w:p w14:paraId="0A1A137E" w14:textId="77777777" w:rsidR="00B71409" w:rsidRPr="00B71409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71409">
              <w:rPr>
                <w:rStyle w:val="FontStyle28"/>
                <w:b w:val="0"/>
                <w:sz w:val="20"/>
                <w:szCs w:val="20"/>
              </w:rPr>
              <w:t>20</w:t>
            </w:r>
          </w:p>
        </w:tc>
      </w:tr>
      <w:tr w:rsidR="00B71409" w:rsidRPr="003A7467" w14:paraId="2FF0C950" w14:textId="77777777" w:rsidTr="00106DEE">
        <w:trPr>
          <w:trHeight w:val="301"/>
        </w:trPr>
        <w:tc>
          <w:tcPr>
            <w:tcW w:w="735" w:type="dxa"/>
          </w:tcPr>
          <w:p w14:paraId="00198157" w14:textId="77777777" w:rsidR="00B71409" w:rsidRPr="003A7467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6D83A59E" w14:textId="77777777" w:rsidR="00B71409" w:rsidRDefault="00B71409" w:rsidP="00A3120C">
            <w:pPr>
              <w:pStyle w:val="Style13"/>
              <w:widowControl/>
              <w:spacing w:before="53"/>
              <w:rPr>
                <w:rStyle w:val="FontStyle28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Лыжная подготовка</w:t>
            </w:r>
          </w:p>
        </w:tc>
        <w:tc>
          <w:tcPr>
            <w:tcW w:w="1701" w:type="dxa"/>
          </w:tcPr>
          <w:p w14:paraId="6E759562" w14:textId="77777777" w:rsidR="00B71409" w:rsidRPr="00B71409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71409">
              <w:rPr>
                <w:rStyle w:val="FontStyle28"/>
                <w:b w:val="0"/>
                <w:sz w:val="20"/>
                <w:szCs w:val="20"/>
              </w:rPr>
              <w:t>20</w:t>
            </w:r>
          </w:p>
        </w:tc>
      </w:tr>
      <w:tr w:rsidR="00B71409" w:rsidRPr="003A7467" w14:paraId="6529D82E" w14:textId="77777777" w:rsidTr="00106DEE">
        <w:trPr>
          <w:trHeight w:val="301"/>
        </w:trPr>
        <w:tc>
          <w:tcPr>
            <w:tcW w:w="735" w:type="dxa"/>
          </w:tcPr>
          <w:p w14:paraId="4367CD84" w14:textId="77777777" w:rsidR="00B71409" w:rsidRPr="003A7467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0044176D" w14:textId="77777777" w:rsidR="00B71409" w:rsidRPr="00A3120C" w:rsidRDefault="00B71409" w:rsidP="00A3120C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 w:rsidRPr="00A3120C">
              <w:rPr>
                <w:rStyle w:val="FontStyle28"/>
                <w:b w:val="0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</w:tcPr>
          <w:p w14:paraId="4F43553D" w14:textId="77777777" w:rsidR="00B71409" w:rsidRPr="00B71409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B71409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B71409" w:rsidRPr="003A7467" w14:paraId="0E4BF60E" w14:textId="77777777" w:rsidTr="00106DEE">
        <w:trPr>
          <w:trHeight w:val="301"/>
        </w:trPr>
        <w:tc>
          <w:tcPr>
            <w:tcW w:w="735" w:type="dxa"/>
          </w:tcPr>
          <w:p w14:paraId="11574ED4" w14:textId="77777777" w:rsidR="00B71409" w:rsidRPr="003A7467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5D77E6FE" w14:textId="77777777" w:rsidR="00B71409" w:rsidRPr="00A3120C" w:rsidRDefault="00B71409" w:rsidP="00A3120C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14:paraId="5BE57F28" w14:textId="77777777" w:rsidR="00B71409" w:rsidRPr="00C35932" w:rsidRDefault="00B7140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sz w:val="20"/>
                <w:szCs w:val="20"/>
              </w:rPr>
            </w:pPr>
            <w:r w:rsidRPr="00C35932">
              <w:rPr>
                <w:rStyle w:val="FontStyle28"/>
                <w:sz w:val="20"/>
                <w:szCs w:val="20"/>
              </w:rPr>
              <w:t>68</w:t>
            </w:r>
          </w:p>
        </w:tc>
      </w:tr>
      <w:tr w:rsidR="003C5E74" w:rsidRPr="003A7467" w14:paraId="0B440523" w14:textId="77777777" w:rsidTr="00106DEE">
        <w:trPr>
          <w:trHeight w:val="301"/>
        </w:trPr>
        <w:tc>
          <w:tcPr>
            <w:tcW w:w="735" w:type="dxa"/>
          </w:tcPr>
          <w:p w14:paraId="132B265E" w14:textId="77777777" w:rsidR="003C5E74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796BAF39" w14:textId="77777777" w:rsidR="003C5E74" w:rsidRPr="003A7467" w:rsidRDefault="00C87095" w:rsidP="00793C1A">
            <w:pPr>
              <w:pStyle w:val="Style13"/>
              <w:widowControl/>
              <w:spacing w:before="53"/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7</w:t>
            </w:r>
            <w:r w:rsidRPr="003A7467">
              <w:rPr>
                <w:rStyle w:val="FontStyle28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14:paraId="332E1E0F" w14:textId="77777777" w:rsidR="003C5E74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106DEE" w:rsidRPr="003A7467" w14:paraId="31D01EE5" w14:textId="77777777" w:rsidTr="00106DEE">
        <w:trPr>
          <w:trHeight w:val="301"/>
        </w:trPr>
        <w:tc>
          <w:tcPr>
            <w:tcW w:w="735" w:type="dxa"/>
          </w:tcPr>
          <w:p w14:paraId="4B85C178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1.</w:t>
            </w:r>
          </w:p>
        </w:tc>
        <w:tc>
          <w:tcPr>
            <w:tcW w:w="4760" w:type="dxa"/>
          </w:tcPr>
          <w:p w14:paraId="655BE372" w14:textId="77777777" w:rsidR="00106DEE" w:rsidRPr="003A7467" w:rsidRDefault="0071313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sz w:val="20"/>
                <w:szCs w:val="20"/>
              </w:rPr>
              <w:t>Атлетическая гимнастика с элементами фитнеса</w:t>
            </w:r>
          </w:p>
        </w:tc>
        <w:tc>
          <w:tcPr>
            <w:tcW w:w="1701" w:type="dxa"/>
          </w:tcPr>
          <w:p w14:paraId="113177DD" w14:textId="77777777" w:rsidR="00106DEE" w:rsidRPr="003A7467" w:rsidRDefault="00713139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106DEE" w:rsidRPr="003A7467" w14:paraId="063CC633" w14:textId="77777777" w:rsidTr="00106DEE">
        <w:trPr>
          <w:trHeight w:val="317"/>
        </w:trPr>
        <w:tc>
          <w:tcPr>
            <w:tcW w:w="735" w:type="dxa"/>
          </w:tcPr>
          <w:p w14:paraId="183E0738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2.</w:t>
            </w:r>
          </w:p>
        </w:tc>
        <w:tc>
          <w:tcPr>
            <w:tcW w:w="4760" w:type="dxa"/>
          </w:tcPr>
          <w:p w14:paraId="1EA7A286" w14:textId="77777777" w:rsidR="00106DEE" w:rsidRPr="003A7467" w:rsidRDefault="00A67E20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</w:tcPr>
          <w:p w14:paraId="2012A47B" w14:textId="77777777" w:rsidR="00106DEE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106DEE" w:rsidRPr="003A7467" w14:paraId="61438E49" w14:textId="77777777" w:rsidTr="00106DEE">
        <w:trPr>
          <w:trHeight w:val="301"/>
        </w:trPr>
        <w:tc>
          <w:tcPr>
            <w:tcW w:w="735" w:type="dxa"/>
          </w:tcPr>
          <w:p w14:paraId="648C38E4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3.</w:t>
            </w:r>
          </w:p>
        </w:tc>
        <w:tc>
          <w:tcPr>
            <w:tcW w:w="4760" w:type="dxa"/>
          </w:tcPr>
          <w:p w14:paraId="726F5CAA" w14:textId="77777777" w:rsidR="00106DEE" w:rsidRPr="003A7467" w:rsidRDefault="00A67E20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Лёгкая атлетика</w:t>
            </w:r>
          </w:p>
        </w:tc>
        <w:tc>
          <w:tcPr>
            <w:tcW w:w="1701" w:type="dxa"/>
          </w:tcPr>
          <w:p w14:paraId="3542DDCB" w14:textId="77777777" w:rsidR="00106DEE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18</w:t>
            </w:r>
          </w:p>
        </w:tc>
      </w:tr>
      <w:tr w:rsidR="00106DEE" w:rsidRPr="003A7467" w14:paraId="4A19938E" w14:textId="77777777" w:rsidTr="00106DEE">
        <w:trPr>
          <w:trHeight w:val="301"/>
        </w:trPr>
        <w:tc>
          <w:tcPr>
            <w:tcW w:w="735" w:type="dxa"/>
          </w:tcPr>
          <w:p w14:paraId="77B662AE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4.</w:t>
            </w:r>
          </w:p>
        </w:tc>
        <w:tc>
          <w:tcPr>
            <w:tcW w:w="4760" w:type="dxa"/>
          </w:tcPr>
          <w:p w14:paraId="2AF49716" w14:textId="77777777" w:rsidR="00106DEE" w:rsidRPr="003A7467" w:rsidRDefault="00A67E20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</w:tcPr>
          <w:p w14:paraId="0454F3CC" w14:textId="77777777" w:rsidR="00106DEE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106DEE" w:rsidRPr="003A7467" w14:paraId="3CEEAC7A" w14:textId="77777777" w:rsidTr="00106DEE">
        <w:trPr>
          <w:trHeight w:val="301"/>
        </w:trPr>
        <w:tc>
          <w:tcPr>
            <w:tcW w:w="735" w:type="dxa"/>
          </w:tcPr>
          <w:p w14:paraId="523E7C23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5.</w:t>
            </w:r>
          </w:p>
        </w:tc>
        <w:tc>
          <w:tcPr>
            <w:tcW w:w="4760" w:type="dxa"/>
          </w:tcPr>
          <w:p w14:paraId="422D247B" w14:textId="77777777" w:rsidR="00106DEE" w:rsidRPr="003A7467" w:rsidRDefault="00A67E20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Лыжная подготовка</w:t>
            </w:r>
          </w:p>
        </w:tc>
        <w:tc>
          <w:tcPr>
            <w:tcW w:w="1701" w:type="dxa"/>
          </w:tcPr>
          <w:p w14:paraId="58DD4D63" w14:textId="77777777" w:rsidR="00106DEE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20</w:t>
            </w:r>
          </w:p>
        </w:tc>
      </w:tr>
      <w:tr w:rsidR="00106DEE" w:rsidRPr="003A7467" w14:paraId="7AA03A08" w14:textId="77777777" w:rsidTr="00106DEE">
        <w:trPr>
          <w:trHeight w:val="301"/>
        </w:trPr>
        <w:tc>
          <w:tcPr>
            <w:tcW w:w="735" w:type="dxa"/>
          </w:tcPr>
          <w:p w14:paraId="2B5B922C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73037141" w14:textId="77777777" w:rsidR="00106DEE" w:rsidRPr="003A7467" w:rsidRDefault="00106DE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01" w:type="dxa"/>
          </w:tcPr>
          <w:p w14:paraId="661CD18F" w14:textId="77777777" w:rsidR="00106DEE" w:rsidRPr="003A7467" w:rsidRDefault="003C5E74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68</w:t>
            </w:r>
          </w:p>
        </w:tc>
      </w:tr>
      <w:tr w:rsidR="00106DEE" w:rsidRPr="003A7467" w14:paraId="709A714F" w14:textId="77777777" w:rsidTr="00106DEE">
        <w:trPr>
          <w:trHeight w:val="317"/>
        </w:trPr>
        <w:tc>
          <w:tcPr>
            <w:tcW w:w="735" w:type="dxa"/>
          </w:tcPr>
          <w:p w14:paraId="6FDF3200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608E15D2" w14:textId="77777777" w:rsidR="00106DEE" w:rsidRPr="003A7467" w:rsidRDefault="00A67E20" w:rsidP="00A67E20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sz w:val="20"/>
                <w:szCs w:val="20"/>
              </w:rPr>
              <w:t>8 класс</w:t>
            </w:r>
          </w:p>
        </w:tc>
        <w:tc>
          <w:tcPr>
            <w:tcW w:w="1701" w:type="dxa"/>
          </w:tcPr>
          <w:p w14:paraId="45E801D0" w14:textId="77777777" w:rsidR="00106DEE" w:rsidRPr="003A7467" w:rsidRDefault="00106DE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106DEE" w:rsidRPr="003A7467" w14:paraId="69A6C9FA" w14:textId="77777777" w:rsidTr="00106DEE">
        <w:trPr>
          <w:trHeight w:val="301"/>
        </w:trPr>
        <w:tc>
          <w:tcPr>
            <w:tcW w:w="735" w:type="dxa"/>
          </w:tcPr>
          <w:p w14:paraId="6FF9E15A" w14:textId="77777777" w:rsidR="00106DEE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1.</w:t>
            </w:r>
          </w:p>
        </w:tc>
        <w:tc>
          <w:tcPr>
            <w:tcW w:w="4760" w:type="dxa"/>
          </w:tcPr>
          <w:p w14:paraId="60472B0F" w14:textId="77777777" w:rsidR="00106DEE" w:rsidRPr="003A7467" w:rsidRDefault="00A67E20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sz w:val="20"/>
                <w:szCs w:val="20"/>
              </w:rPr>
              <w:t>Атлетическая</w:t>
            </w:r>
            <w:r w:rsidR="009A792E" w:rsidRPr="003A7467">
              <w:rPr>
                <w:sz w:val="20"/>
                <w:szCs w:val="20"/>
              </w:rPr>
              <w:t xml:space="preserve"> гимнастика </w:t>
            </w:r>
            <w:r w:rsidR="00AF0F42" w:rsidRPr="003A7467">
              <w:rPr>
                <w:sz w:val="20"/>
                <w:szCs w:val="20"/>
              </w:rPr>
              <w:t>с элементами фитнеса</w:t>
            </w:r>
          </w:p>
        </w:tc>
        <w:tc>
          <w:tcPr>
            <w:tcW w:w="1701" w:type="dxa"/>
          </w:tcPr>
          <w:p w14:paraId="254BD7E9" w14:textId="77777777" w:rsidR="00106DEE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106DEE" w:rsidRPr="003A7467" w14:paraId="64AA3407" w14:textId="77777777" w:rsidTr="00106DEE">
        <w:trPr>
          <w:trHeight w:val="301"/>
        </w:trPr>
        <w:tc>
          <w:tcPr>
            <w:tcW w:w="735" w:type="dxa"/>
          </w:tcPr>
          <w:p w14:paraId="3E9F6ED6" w14:textId="77777777" w:rsidR="00106DEE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2.</w:t>
            </w:r>
          </w:p>
        </w:tc>
        <w:tc>
          <w:tcPr>
            <w:tcW w:w="4760" w:type="dxa"/>
          </w:tcPr>
          <w:p w14:paraId="056BDA9E" w14:textId="77777777" w:rsidR="00106DEE" w:rsidRPr="003A7467" w:rsidRDefault="00A67E20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</w:tcPr>
          <w:p w14:paraId="15AE8ED5" w14:textId="77777777" w:rsidR="00106DEE" w:rsidRPr="003A7467" w:rsidRDefault="00A67E20" w:rsidP="00A67E20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A67E20" w:rsidRPr="003A7467" w14:paraId="128A112E" w14:textId="77777777" w:rsidTr="00106DEE">
        <w:trPr>
          <w:trHeight w:val="301"/>
        </w:trPr>
        <w:tc>
          <w:tcPr>
            <w:tcW w:w="735" w:type="dxa"/>
          </w:tcPr>
          <w:p w14:paraId="709AE8A6" w14:textId="77777777" w:rsidR="00A67E20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3.</w:t>
            </w:r>
          </w:p>
        </w:tc>
        <w:tc>
          <w:tcPr>
            <w:tcW w:w="4760" w:type="dxa"/>
          </w:tcPr>
          <w:p w14:paraId="01DC2F08" w14:textId="77777777" w:rsidR="00A67E20" w:rsidRPr="003A7467" w:rsidRDefault="00A67E20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Лёгкая атлетика</w:t>
            </w:r>
          </w:p>
        </w:tc>
        <w:tc>
          <w:tcPr>
            <w:tcW w:w="1701" w:type="dxa"/>
          </w:tcPr>
          <w:p w14:paraId="7704E9CB" w14:textId="77777777" w:rsidR="00A67E20" w:rsidRPr="003A7467" w:rsidRDefault="003C5E74" w:rsidP="00A67E20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18</w:t>
            </w:r>
          </w:p>
        </w:tc>
      </w:tr>
      <w:tr w:rsidR="00A67E20" w:rsidRPr="003A7467" w14:paraId="3B70EEA5" w14:textId="77777777" w:rsidTr="00106DEE">
        <w:trPr>
          <w:trHeight w:val="301"/>
        </w:trPr>
        <w:tc>
          <w:tcPr>
            <w:tcW w:w="735" w:type="dxa"/>
          </w:tcPr>
          <w:p w14:paraId="55C1C2A3" w14:textId="77777777" w:rsidR="00A67E20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4.</w:t>
            </w:r>
          </w:p>
        </w:tc>
        <w:tc>
          <w:tcPr>
            <w:tcW w:w="4760" w:type="dxa"/>
          </w:tcPr>
          <w:p w14:paraId="0554D883" w14:textId="77777777" w:rsidR="00A67E20" w:rsidRPr="003A7467" w:rsidRDefault="00277A49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</w:tcPr>
          <w:p w14:paraId="2302BF48" w14:textId="77777777" w:rsidR="00A67E20" w:rsidRPr="003A7467" w:rsidRDefault="00A67E20" w:rsidP="00A67E20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 xml:space="preserve">       </w:t>
            </w:r>
            <w:r w:rsidR="000816CC">
              <w:rPr>
                <w:rStyle w:val="FontStyle28"/>
                <w:b w:val="0"/>
                <w:sz w:val="20"/>
                <w:szCs w:val="20"/>
              </w:rPr>
              <w:t xml:space="preserve"> </w:t>
            </w: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A67E20" w:rsidRPr="003A7467" w14:paraId="7E9A32F4" w14:textId="77777777" w:rsidTr="00106DEE">
        <w:trPr>
          <w:trHeight w:val="301"/>
        </w:trPr>
        <w:tc>
          <w:tcPr>
            <w:tcW w:w="735" w:type="dxa"/>
          </w:tcPr>
          <w:p w14:paraId="76800056" w14:textId="77777777" w:rsidR="00A67E20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5.</w:t>
            </w:r>
          </w:p>
        </w:tc>
        <w:tc>
          <w:tcPr>
            <w:tcW w:w="4760" w:type="dxa"/>
          </w:tcPr>
          <w:p w14:paraId="2799DFA0" w14:textId="77777777" w:rsidR="00A67E20" w:rsidRPr="003A7467" w:rsidRDefault="00A67E20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Лыжная подготовка</w:t>
            </w:r>
          </w:p>
        </w:tc>
        <w:tc>
          <w:tcPr>
            <w:tcW w:w="1701" w:type="dxa"/>
          </w:tcPr>
          <w:p w14:paraId="5524C4AE" w14:textId="77777777" w:rsidR="00A67E20" w:rsidRPr="003A7467" w:rsidRDefault="00A67E20" w:rsidP="00A67E20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20</w:t>
            </w:r>
          </w:p>
        </w:tc>
      </w:tr>
      <w:tr w:rsidR="00A67E20" w:rsidRPr="003A7467" w14:paraId="7E07E042" w14:textId="77777777" w:rsidTr="00106DEE">
        <w:trPr>
          <w:trHeight w:val="301"/>
        </w:trPr>
        <w:tc>
          <w:tcPr>
            <w:tcW w:w="735" w:type="dxa"/>
          </w:tcPr>
          <w:p w14:paraId="7CA1C27B" w14:textId="77777777" w:rsidR="00A67E20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64AEF506" w14:textId="77777777" w:rsidR="00A67E20" w:rsidRPr="003A7467" w:rsidRDefault="003E60B2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14:paraId="26FAC943" w14:textId="77777777" w:rsidR="00A67E20" w:rsidRPr="003A7467" w:rsidRDefault="003C5E74" w:rsidP="003E60B2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68</w:t>
            </w:r>
          </w:p>
        </w:tc>
      </w:tr>
      <w:tr w:rsidR="00A67E20" w:rsidRPr="003A7467" w14:paraId="19DD7C3C" w14:textId="77777777" w:rsidTr="00106DEE">
        <w:trPr>
          <w:trHeight w:val="301"/>
        </w:trPr>
        <w:tc>
          <w:tcPr>
            <w:tcW w:w="735" w:type="dxa"/>
          </w:tcPr>
          <w:p w14:paraId="0F334AC7" w14:textId="77777777" w:rsidR="00A67E20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3DC85F14" w14:textId="77777777" w:rsidR="00A67E20" w:rsidRPr="003A7467" w:rsidRDefault="003E60B2" w:rsidP="003E60B2">
            <w:pPr>
              <w:pStyle w:val="Style13"/>
              <w:widowControl/>
              <w:spacing w:before="53"/>
              <w:jc w:val="center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sz w:val="20"/>
                <w:szCs w:val="20"/>
              </w:rPr>
              <w:t>9 класс</w:t>
            </w:r>
          </w:p>
        </w:tc>
        <w:tc>
          <w:tcPr>
            <w:tcW w:w="1701" w:type="dxa"/>
          </w:tcPr>
          <w:p w14:paraId="4AF4513D" w14:textId="77777777" w:rsidR="00A67E20" w:rsidRPr="003A7467" w:rsidRDefault="00A67E20" w:rsidP="00A67E20">
            <w:pPr>
              <w:pStyle w:val="Style13"/>
              <w:widowControl/>
              <w:spacing w:before="53"/>
              <w:rPr>
                <w:rStyle w:val="FontStyle28"/>
                <w:b w:val="0"/>
                <w:sz w:val="20"/>
                <w:szCs w:val="20"/>
              </w:rPr>
            </w:pPr>
          </w:p>
        </w:tc>
      </w:tr>
      <w:tr w:rsidR="00A67E20" w:rsidRPr="003A7467" w14:paraId="28A72892" w14:textId="77777777" w:rsidTr="00106DEE">
        <w:trPr>
          <w:trHeight w:val="301"/>
        </w:trPr>
        <w:tc>
          <w:tcPr>
            <w:tcW w:w="735" w:type="dxa"/>
          </w:tcPr>
          <w:p w14:paraId="60F3D2ED" w14:textId="77777777" w:rsidR="00A67E20" w:rsidRPr="003A7467" w:rsidRDefault="003E60B2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1.</w:t>
            </w:r>
          </w:p>
        </w:tc>
        <w:tc>
          <w:tcPr>
            <w:tcW w:w="4760" w:type="dxa"/>
          </w:tcPr>
          <w:p w14:paraId="04EFB2BB" w14:textId="77777777" w:rsidR="00A67E20" w:rsidRPr="003A7467" w:rsidRDefault="003E60B2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sz w:val="20"/>
                <w:szCs w:val="20"/>
              </w:rPr>
              <w:t>Атлетическая</w:t>
            </w:r>
            <w:r w:rsidR="00884B4C" w:rsidRPr="003A7467">
              <w:rPr>
                <w:sz w:val="20"/>
                <w:szCs w:val="20"/>
              </w:rPr>
              <w:t xml:space="preserve"> гимнастика </w:t>
            </w:r>
          </w:p>
        </w:tc>
        <w:tc>
          <w:tcPr>
            <w:tcW w:w="1701" w:type="dxa"/>
          </w:tcPr>
          <w:p w14:paraId="7AA8613C" w14:textId="77777777" w:rsidR="00A67E20" w:rsidRPr="003A7467" w:rsidRDefault="003E60B2" w:rsidP="003E60B2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A67E20" w:rsidRPr="003A7467" w14:paraId="1E55D521" w14:textId="77777777" w:rsidTr="00106DEE">
        <w:trPr>
          <w:trHeight w:val="301"/>
        </w:trPr>
        <w:tc>
          <w:tcPr>
            <w:tcW w:w="735" w:type="dxa"/>
          </w:tcPr>
          <w:p w14:paraId="2FCC2090" w14:textId="77777777" w:rsidR="00A67E20" w:rsidRPr="003A7467" w:rsidRDefault="003E60B2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2.</w:t>
            </w:r>
          </w:p>
        </w:tc>
        <w:tc>
          <w:tcPr>
            <w:tcW w:w="4760" w:type="dxa"/>
          </w:tcPr>
          <w:p w14:paraId="4509FEA4" w14:textId="77777777" w:rsidR="00A67E20" w:rsidRPr="003A7467" w:rsidRDefault="00884B4C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701" w:type="dxa"/>
          </w:tcPr>
          <w:p w14:paraId="2B7ABA9D" w14:textId="77777777" w:rsidR="00A67E20" w:rsidRPr="003A7467" w:rsidRDefault="003E60B2" w:rsidP="003E60B2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A67E20" w:rsidRPr="003A7467" w14:paraId="7DC9BA14" w14:textId="77777777" w:rsidTr="00106DEE">
        <w:trPr>
          <w:trHeight w:val="301"/>
        </w:trPr>
        <w:tc>
          <w:tcPr>
            <w:tcW w:w="735" w:type="dxa"/>
          </w:tcPr>
          <w:p w14:paraId="5DDE2063" w14:textId="77777777" w:rsidR="00A67E20" w:rsidRPr="003A7467" w:rsidRDefault="003E60B2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3.</w:t>
            </w:r>
          </w:p>
        </w:tc>
        <w:tc>
          <w:tcPr>
            <w:tcW w:w="4760" w:type="dxa"/>
          </w:tcPr>
          <w:p w14:paraId="2D8D6828" w14:textId="77777777" w:rsidR="00A67E20" w:rsidRPr="003A7467" w:rsidRDefault="003E60B2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Лёгкая атлетика</w:t>
            </w:r>
          </w:p>
        </w:tc>
        <w:tc>
          <w:tcPr>
            <w:tcW w:w="1701" w:type="dxa"/>
          </w:tcPr>
          <w:p w14:paraId="24E1997B" w14:textId="77777777" w:rsidR="00A67E20" w:rsidRPr="003A7467" w:rsidRDefault="003C5E74" w:rsidP="003E60B2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>
              <w:rPr>
                <w:rStyle w:val="FontStyle28"/>
                <w:b w:val="0"/>
                <w:sz w:val="20"/>
                <w:szCs w:val="20"/>
              </w:rPr>
              <w:t>18</w:t>
            </w:r>
          </w:p>
        </w:tc>
      </w:tr>
      <w:tr w:rsidR="00A67E20" w:rsidRPr="003A7467" w14:paraId="3D1B8F74" w14:textId="77777777" w:rsidTr="00106DEE">
        <w:trPr>
          <w:trHeight w:val="301"/>
        </w:trPr>
        <w:tc>
          <w:tcPr>
            <w:tcW w:w="735" w:type="dxa"/>
          </w:tcPr>
          <w:p w14:paraId="3EF48C86" w14:textId="77777777" w:rsidR="00A67E20" w:rsidRPr="003A7467" w:rsidRDefault="003E60B2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4.</w:t>
            </w:r>
          </w:p>
        </w:tc>
        <w:tc>
          <w:tcPr>
            <w:tcW w:w="4760" w:type="dxa"/>
          </w:tcPr>
          <w:p w14:paraId="46BFC2E0" w14:textId="77777777" w:rsidR="00A67E20" w:rsidRPr="003A7467" w:rsidRDefault="00FA0D8E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Кроссовая подготовка</w:t>
            </w:r>
          </w:p>
        </w:tc>
        <w:tc>
          <w:tcPr>
            <w:tcW w:w="1701" w:type="dxa"/>
          </w:tcPr>
          <w:p w14:paraId="45A3EF2E" w14:textId="77777777" w:rsidR="00A67E20" w:rsidRPr="003A7467" w:rsidRDefault="003E60B2" w:rsidP="003E60B2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10</w:t>
            </w:r>
          </w:p>
        </w:tc>
      </w:tr>
      <w:tr w:rsidR="00A67E20" w:rsidRPr="003A7467" w14:paraId="11EE4F7B" w14:textId="77777777" w:rsidTr="00106DEE">
        <w:trPr>
          <w:trHeight w:val="301"/>
        </w:trPr>
        <w:tc>
          <w:tcPr>
            <w:tcW w:w="735" w:type="dxa"/>
          </w:tcPr>
          <w:p w14:paraId="655B2383" w14:textId="77777777" w:rsidR="00A67E20" w:rsidRPr="003A7467" w:rsidRDefault="003E60B2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5.</w:t>
            </w:r>
          </w:p>
        </w:tc>
        <w:tc>
          <w:tcPr>
            <w:tcW w:w="4760" w:type="dxa"/>
          </w:tcPr>
          <w:p w14:paraId="746E58A4" w14:textId="77777777" w:rsidR="00A67E20" w:rsidRPr="003A7467" w:rsidRDefault="003E60B2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Лыжная подготовка</w:t>
            </w:r>
          </w:p>
        </w:tc>
        <w:tc>
          <w:tcPr>
            <w:tcW w:w="1701" w:type="dxa"/>
          </w:tcPr>
          <w:p w14:paraId="484B75AD" w14:textId="77777777" w:rsidR="00A67E20" w:rsidRPr="003A7467" w:rsidRDefault="003E60B2" w:rsidP="003E60B2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  <w:r w:rsidRPr="003A7467">
              <w:rPr>
                <w:rStyle w:val="FontStyle28"/>
                <w:b w:val="0"/>
                <w:sz w:val="20"/>
                <w:szCs w:val="20"/>
              </w:rPr>
              <w:t>20</w:t>
            </w:r>
          </w:p>
        </w:tc>
      </w:tr>
      <w:tr w:rsidR="00A67E20" w:rsidRPr="003A7467" w14:paraId="220F03A2" w14:textId="77777777" w:rsidTr="00106DEE">
        <w:trPr>
          <w:trHeight w:val="301"/>
        </w:trPr>
        <w:tc>
          <w:tcPr>
            <w:tcW w:w="735" w:type="dxa"/>
          </w:tcPr>
          <w:p w14:paraId="7E6BEF28" w14:textId="77777777" w:rsidR="00A67E20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0DC2CAB2" w14:textId="77777777" w:rsidR="00A67E20" w:rsidRPr="003A7467" w:rsidRDefault="003E60B2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14:paraId="04E6B734" w14:textId="77777777" w:rsidR="00A67E20" w:rsidRPr="003A7467" w:rsidRDefault="003C5E74" w:rsidP="003E60B2">
            <w:pPr>
              <w:pStyle w:val="Style13"/>
              <w:widowControl/>
              <w:spacing w:before="53"/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68</w:t>
            </w:r>
          </w:p>
        </w:tc>
      </w:tr>
      <w:tr w:rsidR="00A67E20" w:rsidRPr="003A7467" w14:paraId="2BB5F7FE" w14:textId="77777777" w:rsidTr="00106DEE">
        <w:trPr>
          <w:trHeight w:val="301"/>
        </w:trPr>
        <w:tc>
          <w:tcPr>
            <w:tcW w:w="735" w:type="dxa"/>
          </w:tcPr>
          <w:p w14:paraId="350B2B1B" w14:textId="77777777" w:rsidR="00A67E20" w:rsidRPr="003A7467" w:rsidRDefault="00A67E20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0"/>
                <w:szCs w:val="20"/>
              </w:rPr>
            </w:pPr>
          </w:p>
        </w:tc>
        <w:tc>
          <w:tcPr>
            <w:tcW w:w="4760" w:type="dxa"/>
          </w:tcPr>
          <w:p w14:paraId="088168B4" w14:textId="77777777" w:rsidR="00A67E20" w:rsidRPr="003A7467" w:rsidRDefault="005F037D">
            <w:pPr>
              <w:pStyle w:val="Style13"/>
              <w:widowControl/>
              <w:spacing w:before="53"/>
              <w:jc w:val="both"/>
              <w:rPr>
                <w:rStyle w:val="FontStyle28"/>
                <w:sz w:val="20"/>
                <w:szCs w:val="20"/>
              </w:rPr>
            </w:pPr>
            <w:r w:rsidRPr="003A7467">
              <w:rPr>
                <w:rStyle w:val="FontStyle28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14:paraId="679A7637" w14:textId="77777777" w:rsidR="00A67E20" w:rsidRPr="003A7467" w:rsidRDefault="000816CC" w:rsidP="005F037D">
            <w:pPr>
              <w:pStyle w:val="Style13"/>
              <w:widowControl/>
              <w:spacing w:before="53"/>
              <w:jc w:val="center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340</w:t>
            </w:r>
          </w:p>
        </w:tc>
      </w:tr>
    </w:tbl>
    <w:p w14:paraId="7EF7A735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b w:val="0"/>
          <w:sz w:val="20"/>
          <w:szCs w:val="20"/>
        </w:rPr>
      </w:pPr>
    </w:p>
    <w:p w14:paraId="7DD69795" w14:textId="77777777" w:rsidR="00AE5C54" w:rsidRPr="003A7467" w:rsidRDefault="00AE5C54">
      <w:pPr>
        <w:pStyle w:val="Style13"/>
        <w:widowControl/>
        <w:spacing w:before="53"/>
        <w:jc w:val="both"/>
        <w:rPr>
          <w:rStyle w:val="FontStyle28"/>
          <w:b w:val="0"/>
          <w:sz w:val="20"/>
          <w:szCs w:val="20"/>
        </w:rPr>
      </w:pPr>
    </w:p>
    <w:sectPr w:rsidR="00AE5C54" w:rsidRPr="003A7467" w:rsidSect="009E28BA">
      <w:footerReference w:type="default" r:id="rId7"/>
      <w:type w:val="continuous"/>
      <w:pgSz w:w="11905" w:h="16837"/>
      <w:pgMar w:top="658" w:right="706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E577" w14:textId="77777777" w:rsidR="00D114A5" w:rsidRDefault="00D114A5">
      <w:r>
        <w:separator/>
      </w:r>
    </w:p>
  </w:endnote>
  <w:endnote w:type="continuationSeparator" w:id="0">
    <w:p w14:paraId="1CC8A0BD" w14:textId="77777777" w:rsidR="00D114A5" w:rsidRDefault="00D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E1F3" w14:textId="77777777" w:rsidR="00747384" w:rsidRDefault="00747384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090688">
      <w:rPr>
        <w:rStyle w:val="FontStyle30"/>
        <w:noProof/>
      </w:rPr>
      <w:t>12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8A23" w14:textId="77777777" w:rsidR="00D114A5" w:rsidRDefault="00D114A5">
      <w:r>
        <w:separator/>
      </w:r>
    </w:p>
  </w:footnote>
  <w:footnote w:type="continuationSeparator" w:id="0">
    <w:p w14:paraId="53751DCF" w14:textId="77777777" w:rsidR="00D114A5" w:rsidRDefault="00D1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0460DE"/>
    <w:lvl w:ilvl="0">
      <w:numFmt w:val="bullet"/>
      <w:lvlText w:val="*"/>
      <w:lvlJc w:val="left"/>
    </w:lvl>
  </w:abstractNum>
  <w:abstractNum w:abstractNumId="1" w15:restartNumberingAfterBreak="0">
    <w:nsid w:val="05D149A0"/>
    <w:multiLevelType w:val="hybridMultilevel"/>
    <w:tmpl w:val="862A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15"/>
    <w:multiLevelType w:val="singleLevel"/>
    <w:tmpl w:val="0E20214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C63AF"/>
    <w:multiLevelType w:val="singleLevel"/>
    <w:tmpl w:val="13E24A5E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42153C"/>
    <w:multiLevelType w:val="singleLevel"/>
    <w:tmpl w:val="BDDC2BBE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F13C5A"/>
    <w:multiLevelType w:val="singleLevel"/>
    <w:tmpl w:val="F7DC768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0F1627"/>
    <w:multiLevelType w:val="singleLevel"/>
    <w:tmpl w:val="1F882B7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D93BA2"/>
    <w:multiLevelType w:val="singleLevel"/>
    <w:tmpl w:val="EA8EFA5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94366D"/>
    <w:multiLevelType w:val="singleLevel"/>
    <w:tmpl w:val="614877F0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B48FD"/>
    <w:multiLevelType w:val="singleLevel"/>
    <w:tmpl w:val="B08A543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B0388D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BA7928"/>
    <w:multiLevelType w:val="hybridMultilevel"/>
    <w:tmpl w:val="7612F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6E7D16"/>
    <w:multiLevelType w:val="singleLevel"/>
    <w:tmpl w:val="2DC07F9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8D73AC"/>
    <w:multiLevelType w:val="singleLevel"/>
    <w:tmpl w:val="B5644830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35226"/>
    <w:multiLevelType w:val="singleLevel"/>
    <w:tmpl w:val="63C02720"/>
    <w:lvl w:ilvl="0">
      <w:start w:val="9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17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00FF8"/>
    <w:rsid w:val="0003206F"/>
    <w:rsid w:val="00051859"/>
    <w:rsid w:val="000816CC"/>
    <w:rsid w:val="00090688"/>
    <w:rsid w:val="000D7A68"/>
    <w:rsid w:val="000E6CF6"/>
    <w:rsid w:val="000F6115"/>
    <w:rsid w:val="00106DEE"/>
    <w:rsid w:val="001579C6"/>
    <w:rsid w:val="001B0ACB"/>
    <w:rsid w:val="001B198C"/>
    <w:rsid w:val="001E1AB7"/>
    <w:rsid w:val="00221097"/>
    <w:rsid w:val="00244167"/>
    <w:rsid w:val="002674BE"/>
    <w:rsid w:val="00277A49"/>
    <w:rsid w:val="002B5648"/>
    <w:rsid w:val="002C0576"/>
    <w:rsid w:val="002F2528"/>
    <w:rsid w:val="00350AA1"/>
    <w:rsid w:val="003935B8"/>
    <w:rsid w:val="003A7467"/>
    <w:rsid w:val="003C5E74"/>
    <w:rsid w:val="003C668B"/>
    <w:rsid w:val="003E60B2"/>
    <w:rsid w:val="00425090"/>
    <w:rsid w:val="0049586F"/>
    <w:rsid w:val="004B2939"/>
    <w:rsid w:val="004C78E1"/>
    <w:rsid w:val="00506AD5"/>
    <w:rsid w:val="0050717A"/>
    <w:rsid w:val="005153B0"/>
    <w:rsid w:val="00560D86"/>
    <w:rsid w:val="005813FF"/>
    <w:rsid w:val="005A6CF1"/>
    <w:rsid w:val="005E381D"/>
    <w:rsid w:val="005F037D"/>
    <w:rsid w:val="00644DBD"/>
    <w:rsid w:val="00656FD1"/>
    <w:rsid w:val="00675BE8"/>
    <w:rsid w:val="006B67FD"/>
    <w:rsid w:val="006C78B1"/>
    <w:rsid w:val="00713139"/>
    <w:rsid w:val="00747384"/>
    <w:rsid w:val="00747EE7"/>
    <w:rsid w:val="0076522E"/>
    <w:rsid w:val="00773137"/>
    <w:rsid w:val="00790321"/>
    <w:rsid w:val="00791D48"/>
    <w:rsid w:val="00793C1A"/>
    <w:rsid w:val="007A59AF"/>
    <w:rsid w:val="007B3218"/>
    <w:rsid w:val="007B714A"/>
    <w:rsid w:val="00860D45"/>
    <w:rsid w:val="0086256B"/>
    <w:rsid w:val="008704B8"/>
    <w:rsid w:val="00875C64"/>
    <w:rsid w:val="00884B4C"/>
    <w:rsid w:val="008E2457"/>
    <w:rsid w:val="008F6704"/>
    <w:rsid w:val="009132CC"/>
    <w:rsid w:val="00924917"/>
    <w:rsid w:val="0092765F"/>
    <w:rsid w:val="0094515B"/>
    <w:rsid w:val="00972B57"/>
    <w:rsid w:val="009A0D53"/>
    <w:rsid w:val="009A792E"/>
    <w:rsid w:val="009B112A"/>
    <w:rsid w:val="009C360E"/>
    <w:rsid w:val="009D10BA"/>
    <w:rsid w:val="009E28BA"/>
    <w:rsid w:val="00A051B6"/>
    <w:rsid w:val="00A20BC3"/>
    <w:rsid w:val="00A3120C"/>
    <w:rsid w:val="00A35E71"/>
    <w:rsid w:val="00A5191E"/>
    <w:rsid w:val="00A67E20"/>
    <w:rsid w:val="00AC5993"/>
    <w:rsid w:val="00AE28E7"/>
    <w:rsid w:val="00AE5C54"/>
    <w:rsid w:val="00AF0F42"/>
    <w:rsid w:val="00AF45AD"/>
    <w:rsid w:val="00B016FA"/>
    <w:rsid w:val="00B6275E"/>
    <w:rsid w:val="00B71409"/>
    <w:rsid w:val="00BA09AC"/>
    <w:rsid w:val="00BB23DC"/>
    <w:rsid w:val="00BD5B53"/>
    <w:rsid w:val="00BD6F50"/>
    <w:rsid w:val="00BF6680"/>
    <w:rsid w:val="00C31ECE"/>
    <w:rsid w:val="00C35932"/>
    <w:rsid w:val="00C4722A"/>
    <w:rsid w:val="00C87095"/>
    <w:rsid w:val="00C96165"/>
    <w:rsid w:val="00CB472D"/>
    <w:rsid w:val="00CD28CB"/>
    <w:rsid w:val="00CF2F9E"/>
    <w:rsid w:val="00D114A5"/>
    <w:rsid w:val="00D14621"/>
    <w:rsid w:val="00D53562"/>
    <w:rsid w:val="00D635AF"/>
    <w:rsid w:val="00DC052B"/>
    <w:rsid w:val="00DD7266"/>
    <w:rsid w:val="00E101E1"/>
    <w:rsid w:val="00E21B52"/>
    <w:rsid w:val="00E72B23"/>
    <w:rsid w:val="00E854A8"/>
    <w:rsid w:val="00E86F0F"/>
    <w:rsid w:val="00E907FB"/>
    <w:rsid w:val="00F0186F"/>
    <w:rsid w:val="00F34DF3"/>
    <w:rsid w:val="00F408F0"/>
    <w:rsid w:val="00F7680E"/>
    <w:rsid w:val="00FA0D8E"/>
    <w:rsid w:val="00FA2B2B"/>
    <w:rsid w:val="00FD4D11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1B449"/>
  <w15:docId w15:val="{EB182A12-BF61-4F87-8A71-D2B0D3E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7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5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73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70</cp:revision>
  <cp:lastPrinted>2019-07-26T00:47:00Z</cp:lastPrinted>
  <dcterms:created xsi:type="dcterms:W3CDTF">2019-07-26T00:09:00Z</dcterms:created>
  <dcterms:modified xsi:type="dcterms:W3CDTF">2021-01-17T06:54:00Z</dcterms:modified>
</cp:coreProperties>
</file>